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5578" w14:textId="294F353F" w:rsidR="004E6FBE" w:rsidRPr="006830AB" w:rsidRDefault="004E6FBE" w:rsidP="004E6FBE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În </w:t>
      </w:r>
      <w:r w:rsidRPr="006830AB">
        <w:rPr>
          <w:rFonts w:ascii="Arial" w:eastAsia="Times New Roman" w:hAnsi="Arial" w:cs="Arial"/>
          <w:b/>
          <w:bCs/>
          <w:color w:val="FF0000"/>
          <w:sz w:val="28"/>
          <w:szCs w:val="28"/>
          <w:highlight w:val="cyan"/>
          <w:lang w:eastAsia="ro-RO"/>
        </w:rPr>
        <w:t xml:space="preserve">Editor SQL (sql_crud_trainer.py) </w:t>
      </w:r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pot fi scrise orice script SQL cu referință la BD</w:t>
      </w:r>
    </w:p>
    <w:p w14:paraId="786A8F2B" w14:textId="4D83AA8A" w:rsidR="004E6FBE" w:rsidRPr="006830AB" w:rsidRDefault="004E6FBE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În </w:t>
      </w:r>
      <w:r w:rsidRPr="006830A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Tab 1 – Editor SQL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 putem scrie orice comandă SQL pe care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o suportă, atâta timp cât:</w:t>
      </w:r>
    </w:p>
    <w:p w14:paraId="2B0355C4" w14:textId="77777777" w:rsidR="004E6FBE" w:rsidRPr="006830AB" w:rsidRDefault="004E6FBE" w:rsidP="004E6FB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Se referă la tabele existente în baza de date </w:t>
      </w:r>
      <w:proofErr w:type="spellStart"/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lab_sql.db</w:t>
      </w:r>
      <w:proofErr w:type="spellEnd"/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39FDFE78" w14:textId="77777777" w:rsidR="004E6FBE" w:rsidRPr="006830AB" w:rsidRDefault="004E6FBE" w:rsidP="004E6FB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Respectă sintaxa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(nu toate funcțiile din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MySQL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/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PostgreSQL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există în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).</w:t>
      </w:r>
    </w:p>
    <w:p w14:paraId="60181942" w14:textId="2E7503CC" w:rsidR="004E6FBE" w:rsidRDefault="004E6FBE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Exemple valide:</w:t>
      </w:r>
    </w:p>
    <w:p w14:paraId="5A1F734A" w14:textId="77777777" w:rsidR="006830AB" w:rsidRPr="006830AB" w:rsidRDefault="006830AB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78DE6C0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7CEC66E2" w14:textId="5DB9CF3B" w:rsidR="004E6FBE" w:rsidRPr="006830AB" w:rsidRDefault="004E6FBE" w:rsidP="004E6FBE">
      <w:pPr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</w:rPr>
      </w:pPr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SELECT * FROM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Products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;</w:t>
      </w:r>
    </w:p>
    <w:p w14:paraId="1433F79F" w14:textId="77777777" w:rsidR="004E6FBE" w:rsidRPr="006830AB" w:rsidRDefault="004E6FBE" w:rsidP="004E6FBE">
      <w:pPr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</w:rPr>
      </w:pPr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SELECT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name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, price FROM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Products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 WHERE price &gt; 100;</w:t>
      </w:r>
    </w:p>
    <w:p w14:paraId="28AF4AA2" w14:textId="77777777" w:rsidR="004E6FBE" w:rsidRPr="006830AB" w:rsidRDefault="004E6FBE" w:rsidP="004E6FBE">
      <w:pPr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</w:rPr>
      </w:pPr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CREATE TABLE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Clients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 (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id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 INTEGER PRIMARY KEY,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name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 TEXT, email TEXT);</w:t>
      </w:r>
    </w:p>
    <w:p w14:paraId="67CEE158" w14:textId="77777777" w:rsidR="004E6FBE" w:rsidRPr="006830AB" w:rsidRDefault="004E6FBE" w:rsidP="004E6FBE">
      <w:pPr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</w:rPr>
      </w:pPr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INSERT INTO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Clients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 (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name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, email) VALUES ('Ana', 'ana@email.com');</w:t>
      </w:r>
    </w:p>
    <w:p w14:paraId="06A7EB87" w14:textId="77777777" w:rsidR="004E6FBE" w:rsidRPr="006830AB" w:rsidRDefault="004E6FBE" w:rsidP="004E6FBE">
      <w:pPr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</w:rPr>
      </w:pPr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UPDATE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Products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 SET price = price * 1.1;</w:t>
      </w:r>
    </w:p>
    <w:p w14:paraId="73034580" w14:textId="4ABE0744" w:rsidR="004E6FBE" w:rsidRPr="006830AB" w:rsidRDefault="004E6FBE" w:rsidP="004E6FBE">
      <w:pPr>
        <w:spacing w:after="0" w:line="240" w:lineRule="auto"/>
        <w:rPr>
          <w:rFonts w:ascii="Arial" w:hAnsi="Arial" w:cs="Arial"/>
          <w:sz w:val="28"/>
          <w:szCs w:val="28"/>
          <w:lang w:eastAsia="ro-RO"/>
        </w:rPr>
      </w:pPr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DELETE FROM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Products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 WHERE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name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 = 'Carte'</w:t>
      </w:r>
      <w:r w:rsidRPr="006830AB">
        <w:rPr>
          <w:rFonts w:ascii="Arial" w:hAnsi="Arial" w:cs="Arial"/>
          <w:sz w:val="28"/>
          <w:szCs w:val="28"/>
          <w:lang w:eastAsia="ro-RO"/>
        </w:rPr>
        <w:t>;</w:t>
      </w:r>
    </w:p>
    <w:p w14:paraId="772986C7" w14:textId="77777777" w:rsidR="004E6FBE" w:rsidRPr="006830AB" w:rsidRDefault="004E6FBE" w:rsidP="004E6FBE">
      <w:pPr>
        <w:spacing w:after="0" w:line="240" w:lineRule="auto"/>
        <w:rPr>
          <w:rFonts w:ascii="Arial" w:hAnsi="Arial" w:cs="Arial"/>
          <w:sz w:val="28"/>
          <w:szCs w:val="28"/>
          <w:lang w:eastAsia="ro-RO"/>
        </w:rPr>
      </w:pPr>
    </w:p>
    <w:p w14:paraId="5F8E26D3" w14:textId="77777777" w:rsidR="004E6FBE" w:rsidRPr="006830AB" w:rsidRDefault="004E6FBE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Ce </w:t>
      </w:r>
      <w:r w:rsidRPr="006830AB">
        <w:rPr>
          <w:rFonts w:ascii="Arial" w:eastAsia="Times New Roman" w:hAnsi="Arial" w:cs="Arial"/>
          <w:b/>
          <w:bCs/>
          <w:color w:val="FF0000"/>
          <w:sz w:val="28"/>
          <w:szCs w:val="28"/>
          <w:highlight w:val="cyan"/>
          <w:lang w:eastAsia="ro-RO"/>
        </w:rPr>
        <w:t>NU</w:t>
      </w:r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merge direct în </w:t>
      </w:r>
      <w:proofErr w:type="spellStart"/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SQLite</w:t>
      </w:r>
      <w:proofErr w:type="spellEnd"/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</w:p>
    <w:p w14:paraId="6B745912" w14:textId="77777777" w:rsidR="004E6FBE" w:rsidRPr="006830AB" w:rsidRDefault="004E6FBE" w:rsidP="004E6FB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Comenzi specifice </w:t>
      </w:r>
      <w:proofErr w:type="spellStart"/>
      <w:r w:rsidRPr="006830AB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MySQL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r w:rsidRPr="006830AB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SHOW TABLES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;, </w:t>
      </w:r>
      <w:r w:rsidRPr="006830AB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DESCRIBE table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;)</w:t>
      </w:r>
    </w:p>
    <w:p w14:paraId="698A015F" w14:textId="77777777" w:rsidR="004E6FBE" w:rsidRPr="006830AB" w:rsidRDefault="004E6FBE" w:rsidP="004E6FB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Funcții avansate din alte SGBD-uri (ex. </w:t>
      </w:r>
      <w:r w:rsidRPr="006830AB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NOW()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 din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MySQL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→ în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se folosește </w:t>
      </w:r>
      <w:proofErr w:type="spellStart"/>
      <w:r w:rsidRPr="006830AB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datetime</w:t>
      </w:r>
      <w:proofErr w:type="spellEnd"/>
      <w:r w:rsidRPr="006830AB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('</w:t>
      </w:r>
      <w:proofErr w:type="spellStart"/>
      <w:r w:rsidRPr="006830AB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now</w:t>
      </w:r>
      <w:proofErr w:type="spellEnd"/>
      <w:r w:rsidRPr="006830AB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')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6E6380D6" w14:textId="519C3A11" w:rsidR="004E6FBE" w:rsidRPr="006830AB" w:rsidRDefault="004E6FBE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În continuare prezentăm </w:t>
      </w: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o listă cu toate comenzile SQL suportate de </w:t>
      </w:r>
      <w:proofErr w:type="spellStart"/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SQLite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 și câteva exemple de scripturi mai complexe, ca să le putem testa direct în </w:t>
      </w:r>
      <w:r w:rsidRPr="006830A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Editor SQL (sql_crud_trainer.py)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098DF764" w14:textId="77777777" w:rsidR="004E6FBE" w:rsidRPr="006830AB" w:rsidRDefault="004E6FBE" w:rsidP="004E6FBE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3615ECC8" w14:textId="3471EE9B" w:rsidR="004E6FBE" w:rsidRDefault="004E6FBE" w:rsidP="004E6FB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hAnsi="Arial" w:cs="Arial"/>
          <w:b/>
          <w:bCs/>
          <w:sz w:val="28"/>
          <w:szCs w:val="28"/>
          <w:highlight w:val="yellow"/>
        </w:rPr>
        <w:t>LISTA APARTE DE COMENZI SI CRUD</w:t>
      </w:r>
      <w:r w:rsidRPr="006830AB">
        <w:rPr>
          <w:rFonts w:ascii="Arial" w:hAnsi="Arial" w:cs="Arial"/>
          <w:b/>
          <w:bCs/>
          <w:sz w:val="28"/>
          <w:szCs w:val="28"/>
        </w:rPr>
        <w:t xml:space="preserve"> - 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comenzile SQL suportate de </w:t>
      </w:r>
      <w:proofErr w:type="spellStart"/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SQLite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, împărțită în două secțiuni:</w:t>
      </w:r>
    </w:p>
    <w:p w14:paraId="11DB8B20" w14:textId="77777777" w:rsidR="006830AB" w:rsidRPr="006830AB" w:rsidRDefault="006830AB" w:rsidP="004E6FB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22986C8" w14:textId="77777777" w:rsidR="004E6FBE" w:rsidRPr="006830AB" w:rsidRDefault="004E6FBE" w:rsidP="004E6FB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b/>
          <w:bCs/>
          <w:sz w:val="28"/>
          <w:szCs w:val="28"/>
        </w:rPr>
        <w:t>Comenzi generale SQL</w:t>
      </w:r>
      <w:r w:rsidRPr="006830AB">
        <w:rPr>
          <w:rFonts w:ascii="Arial" w:hAnsi="Arial" w:cs="Arial"/>
          <w:sz w:val="28"/>
          <w:szCs w:val="28"/>
        </w:rPr>
        <w:t> (cu exemple)</w:t>
      </w:r>
    </w:p>
    <w:p w14:paraId="0E245D22" w14:textId="67362DBF" w:rsidR="004E6FBE" w:rsidRPr="006830AB" w:rsidRDefault="004E6FBE" w:rsidP="004E6FB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b/>
          <w:bCs/>
          <w:sz w:val="28"/>
          <w:szCs w:val="28"/>
        </w:rPr>
        <w:t>Secțiune separată CRUD</w:t>
      </w:r>
      <w:r w:rsidRPr="006830AB">
        <w:rPr>
          <w:rFonts w:ascii="Arial" w:hAnsi="Arial" w:cs="Arial"/>
          <w:sz w:val="28"/>
          <w:szCs w:val="28"/>
        </w:rPr>
        <w:t xml:space="preserve"> (Create, </w:t>
      </w:r>
      <w:proofErr w:type="spellStart"/>
      <w:r w:rsidRPr="006830AB">
        <w:rPr>
          <w:rFonts w:ascii="Arial" w:hAnsi="Arial" w:cs="Arial"/>
          <w:sz w:val="28"/>
          <w:szCs w:val="28"/>
        </w:rPr>
        <w:t>Read</w:t>
      </w:r>
      <w:proofErr w:type="spellEnd"/>
      <w:r w:rsidRPr="006830AB">
        <w:rPr>
          <w:rFonts w:ascii="Arial" w:hAnsi="Arial" w:cs="Arial"/>
          <w:sz w:val="28"/>
          <w:szCs w:val="28"/>
        </w:rPr>
        <w:t xml:space="preserve">, Update, </w:t>
      </w:r>
      <w:proofErr w:type="spellStart"/>
      <w:r w:rsidRPr="006830AB">
        <w:rPr>
          <w:rFonts w:ascii="Arial" w:hAnsi="Arial" w:cs="Arial"/>
          <w:sz w:val="28"/>
          <w:szCs w:val="28"/>
        </w:rPr>
        <w:t>Delete</w:t>
      </w:r>
      <w:proofErr w:type="spellEnd"/>
      <w:r w:rsidRPr="006830AB">
        <w:rPr>
          <w:rFonts w:ascii="Arial" w:hAnsi="Arial" w:cs="Arial"/>
          <w:sz w:val="28"/>
          <w:szCs w:val="28"/>
        </w:rPr>
        <w:t>)</w:t>
      </w:r>
    </w:p>
    <w:p w14:paraId="2485E436" w14:textId="77777777" w:rsidR="004E6FBE" w:rsidRPr="006830AB" w:rsidRDefault="004E6FBE" w:rsidP="004E6FBE">
      <w:pPr>
        <w:shd w:val="clear" w:color="auto" w:fill="FFFFFF"/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241596DB" w14:textId="62367513" w:rsidR="004E6FBE" w:rsidRPr="006830AB" w:rsidRDefault="004E6FBE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Astfel, vom putea folosi lista direct în laborator, și vom ști exact ce putem rula în </w:t>
      </w: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Editor SQL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 din aplicația </w:t>
      </w:r>
      <w:r w:rsidRPr="006830A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sql_crud_trainer.py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6B490E32" w14:textId="49800B47" w:rsidR="004E6FBE" w:rsidRPr="006830AB" w:rsidRDefault="004E6FBE" w:rsidP="004E6FBE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1. Comenzi SQL suportate de </w:t>
      </w:r>
      <w:proofErr w:type="spellStart"/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SQLite</w:t>
      </w:r>
      <w:proofErr w:type="spellEnd"/>
      <w:r w:rsidRPr="006830A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(cu exemple)</w:t>
      </w:r>
    </w:p>
    <w:p w14:paraId="6CB28EAB" w14:textId="0396B0FB" w:rsidR="004E6FBE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lastRenderedPageBreak/>
        <w:t>A. Lucru cu tabele</w:t>
      </w:r>
    </w:p>
    <w:p w14:paraId="47105185" w14:textId="581427F8" w:rsidR="006830AB" w:rsidRDefault="006830AB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</w:p>
    <w:p w14:paraId="184E27F8" w14:textId="77777777" w:rsidR="006830AB" w:rsidRPr="006830AB" w:rsidRDefault="006830AB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</w:p>
    <w:p w14:paraId="191835BA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1EAF0BCA" w14:textId="26587C90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bookmarkStart w:id="0" w:name="_Hlk221488738"/>
      <w:bookmarkStart w:id="1" w:name="_Hlk221488555"/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Creare tabel nou</w:t>
      </w:r>
    </w:p>
    <w:p w14:paraId="3C640B7E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CREATE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TABLE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</w:p>
    <w:p w14:paraId="6519A2B5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INTEGER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PRIMARY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KEY AUTOINCREMENT,</w:t>
      </w:r>
    </w:p>
    <w:p w14:paraId="2383F3F7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TEXT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NOT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NULL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,</w:t>
      </w:r>
    </w:p>
    <w:p w14:paraId="18330806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   email TEXT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UNIQUE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,</w:t>
      </w:r>
    </w:p>
    <w:p w14:paraId="78C797FB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   grade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REAL</w:t>
      </w:r>
    </w:p>
    <w:p w14:paraId="1C1E752B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);</w:t>
      </w:r>
    </w:p>
    <w:p w14:paraId="5781A53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3AB604F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Ștergere tabel</w:t>
      </w:r>
    </w:p>
    <w:p w14:paraId="009A74D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DROP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TABLE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40803FA8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316DFAF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Redenumire tabel</w:t>
      </w:r>
    </w:p>
    <w:p w14:paraId="6F8FFEBC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ALTER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TABLE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RENAME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TO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Elevi;</w:t>
      </w:r>
    </w:p>
    <w:p w14:paraId="022C5B0D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AADB2CC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Adăugare coloană nouă</w:t>
      </w:r>
    </w:p>
    <w:p w14:paraId="74B13B56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ALTER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TABLE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ADD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COLUMN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age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INTEGER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  <w:bookmarkEnd w:id="0"/>
    </w:p>
    <w:bookmarkEnd w:id="1"/>
    <w:p w14:paraId="219EE39F" w14:textId="77777777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  <w:t xml:space="preserve">  </w:t>
      </w:r>
    </w:p>
    <w:p w14:paraId="4E3E537E" w14:textId="1EB50574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t>B. Inserare date</w:t>
      </w:r>
    </w:p>
    <w:p w14:paraId="4815EF5A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7636B48E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Inserare o singură înregistrare</w:t>
      </w:r>
    </w:p>
    <w:p w14:paraId="2BB99323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INSERT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INTO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email, grade)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VALUES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'Ana'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'ana@email.com'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9.5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);</w:t>
      </w:r>
    </w:p>
    <w:p w14:paraId="094E80C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3AE3A31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Inserare mai multe înregistrări</w:t>
      </w:r>
    </w:p>
    <w:p w14:paraId="6DFB279D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INSERT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INTO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email, grade)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VALUES</w:t>
      </w:r>
    </w:p>
    <w:p w14:paraId="572BAC9E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(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'Mihai'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'mihai@email.com'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8.7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),</w:t>
      </w:r>
    </w:p>
    <w:p w14:paraId="418A0988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(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'Ioana'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'ioana@email.com'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9.0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);</w:t>
      </w:r>
    </w:p>
    <w:p w14:paraId="1AC0A494" w14:textId="77777777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</w:rPr>
      </w:pPr>
    </w:p>
    <w:p w14:paraId="679C81F7" w14:textId="6B7680EE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t>C. Citire date</w:t>
      </w:r>
    </w:p>
    <w:p w14:paraId="7A32DF95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07B6953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435297F" w14:textId="0C8FE7A6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Selectare toate coloanele</w:t>
      </w:r>
    </w:p>
    <w:p w14:paraId="5685B49E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*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626EF62D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5E701F3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Selectare coloane specifice</w:t>
      </w:r>
    </w:p>
    <w:p w14:paraId="1A42ACCF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grade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0AEC3966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362BA6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Filtrare cu WHERE</w:t>
      </w:r>
    </w:p>
    <w:p w14:paraId="1D94B0D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*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grade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&gt;=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9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6C5027C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A11EB2E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Sortare rezultate</w:t>
      </w:r>
    </w:p>
    <w:p w14:paraId="7C783C6B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*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ORDER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BY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grade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DESC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2BB2C69D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47A44B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Limitare rezultate</w:t>
      </w:r>
    </w:p>
    <w:p w14:paraId="61A9CAA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*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LIMIT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5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49CF999E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C452A66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Funcții agregate</w:t>
      </w:r>
    </w:p>
    <w:p w14:paraId="44786964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COUNT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(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*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)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total, </w:t>
      </w:r>
      <w:r w:rsidRPr="006830AB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AVG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(grade)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medie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48C3A223" w14:textId="77777777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</w:rPr>
      </w:pPr>
    </w:p>
    <w:p w14:paraId="5A6FEF1A" w14:textId="6B2D6D36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t>D. Modificare date</w:t>
      </w:r>
    </w:p>
    <w:p w14:paraId="1334A71E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0D3CD17D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C094ACC" w14:textId="142FEA51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Actualizare notă pentru un student</w:t>
      </w:r>
    </w:p>
    <w:p w14:paraId="5B873765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UPDATE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grade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10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'Ana'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6D64FBE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61FA693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Creștere notă cu 0.5 pentru toți</w:t>
      </w:r>
    </w:p>
    <w:p w14:paraId="17464C51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UPDATE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grade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grade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+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0.5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75B3EC2F" w14:textId="77777777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</w:rPr>
      </w:pPr>
    </w:p>
    <w:p w14:paraId="7EEA7D03" w14:textId="58DB7211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t>E. Ștergere date</w:t>
      </w:r>
    </w:p>
    <w:p w14:paraId="04CAE822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402C1D5B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Ștergere un student</w:t>
      </w:r>
    </w:p>
    <w:p w14:paraId="776F0AFD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DELETE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'Mihai'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7A05916E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2A91D2D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Ștergere toți studenții</w:t>
      </w:r>
    </w:p>
    <w:p w14:paraId="6CD116B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DELETE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0C1BE47E" w14:textId="77777777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</w:rPr>
      </w:pPr>
    </w:p>
    <w:p w14:paraId="2C609237" w14:textId="189AF7AA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t>F. Alte comenzi utile</w:t>
      </w:r>
    </w:p>
    <w:p w14:paraId="0FD62306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1601C303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Creare index pentru căutare rapidă</w:t>
      </w:r>
    </w:p>
    <w:p w14:paraId="5CA2F7F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CREATE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INDEX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idx_name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);</w:t>
      </w:r>
    </w:p>
    <w:p w14:paraId="730EDF0B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C8FAAED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 xml:space="preserve">-- Afișare structură tabel (în </w:t>
      </w:r>
      <w:proofErr w:type="spellStart"/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SQLite</w:t>
      </w:r>
      <w:proofErr w:type="spellEnd"/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)</w:t>
      </w:r>
    </w:p>
    <w:p w14:paraId="4E9CF86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PRAGMA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table_info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);</w:t>
      </w:r>
    </w:p>
    <w:p w14:paraId="76F15024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29C6A0B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Afișare toate tabelele din baza de date</w:t>
      </w:r>
    </w:p>
    <w:p w14:paraId="02C43A90" w14:textId="04FC86B5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sqlite_master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type</w:t>
      </w:r>
      <w:proofErr w:type="spellEnd"/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'table'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5E0C6C0E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2189146" w14:textId="2BAF73DC" w:rsidR="004E6FBE" w:rsidRPr="006830AB" w:rsidRDefault="004E6FBE" w:rsidP="004E6FBE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2. Secțiune CRUD (Create, </w:t>
      </w:r>
      <w:proofErr w:type="spellStart"/>
      <w:r w:rsidRPr="006830A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Read</w:t>
      </w:r>
      <w:proofErr w:type="spellEnd"/>
      <w:r w:rsidRPr="006830A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, Update, </w:t>
      </w:r>
      <w:proofErr w:type="spellStart"/>
      <w:r w:rsidRPr="006830A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Delete</w:t>
      </w:r>
      <w:proofErr w:type="spellEnd"/>
      <w:r w:rsidRPr="006830A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)</w:t>
      </w:r>
    </w:p>
    <w:p w14:paraId="48C3317B" w14:textId="77777777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t>CREATE – Creare tabel și inserare date</w:t>
      </w:r>
    </w:p>
    <w:p w14:paraId="034E2556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250AA805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lastRenderedPageBreak/>
        <w:t>CREATE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TABLE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</w:p>
    <w:p w14:paraId="24DC890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INTEGER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PRIMARY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KEY AUTOINCREMENT,</w:t>
      </w:r>
    </w:p>
    <w:p w14:paraId="3B80C64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TEXT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NOT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NULL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,</w:t>
      </w:r>
    </w:p>
    <w:p w14:paraId="56426BC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   price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REAL</w:t>
      </w:r>
    </w:p>
    <w:p w14:paraId="4D2C912C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);</w:t>
      </w:r>
    </w:p>
    <w:p w14:paraId="41CA1874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119015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INSERT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INTO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price)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VALUES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'Laptop'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2500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);</w:t>
      </w:r>
    </w:p>
    <w:p w14:paraId="37545ED6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INSERT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INTO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price)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VALUES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'Telefon'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1500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);</w:t>
      </w:r>
    </w:p>
    <w:p w14:paraId="3AC70C7D" w14:textId="643763D3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t>READ – Citire date</w:t>
      </w:r>
    </w:p>
    <w:p w14:paraId="0136E710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324B0783" w14:textId="741B6210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</w:p>
    <w:p w14:paraId="036BF70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*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5FEF61C6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, price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price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&gt;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1000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7D86D5E9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COUNT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(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*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)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total_produse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0884D124" w14:textId="77777777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</w:rPr>
      </w:pPr>
    </w:p>
    <w:p w14:paraId="38C9403C" w14:textId="06125649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t>UPDATE – Modificare date</w:t>
      </w:r>
    </w:p>
    <w:p w14:paraId="1BB2098D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4D612FB0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603AF68" w14:textId="6A580268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UPDATE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price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2000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'Telefon'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366D23AA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UPDATE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SET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price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price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*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0.9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; </w:t>
      </w: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reducere 10% la toate</w:t>
      </w:r>
    </w:p>
    <w:p w14:paraId="5FC11EDB" w14:textId="77777777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color w:val="1F3763" w:themeColor="accent1" w:themeShade="7F"/>
          <w:sz w:val="28"/>
          <w:szCs w:val="28"/>
        </w:rPr>
      </w:pPr>
    </w:p>
    <w:p w14:paraId="13FE0667" w14:textId="246F5FF6" w:rsidR="004E6FBE" w:rsidRPr="006830AB" w:rsidRDefault="004E6FBE" w:rsidP="004E6FBE">
      <w:pPr>
        <w:keepNext/>
        <w:keepLines/>
        <w:shd w:val="clear" w:color="auto" w:fill="FFFFFF"/>
        <w:spacing w:before="40" w:after="0" w:line="330" w:lineRule="atLeast"/>
        <w:outlineLvl w:val="2"/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</w:pPr>
      <w:r w:rsidRPr="006830AB">
        <w:rPr>
          <w:rFonts w:ascii="Arial" w:eastAsiaTheme="majorEastAsia" w:hAnsi="Arial" w:cs="Arial"/>
          <w:b/>
          <w:bCs/>
          <w:color w:val="1F3763" w:themeColor="accent1" w:themeShade="7F"/>
          <w:sz w:val="28"/>
          <w:szCs w:val="28"/>
          <w:highlight w:val="cyan"/>
        </w:rPr>
        <w:t>DELETE – Ștergere date</w:t>
      </w:r>
    </w:p>
    <w:p w14:paraId="13486880" w14:textId="77777777" w:rsidR="004E6FBE" w:rsidRPr="006830AB" w:rsidRDefault="004E6FBE" w:rsidP="004E6F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68AA6765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1D46D3B" w14:textId="0EC9A422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DELETE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Theme="majorEastAsia" w:hAnsi="Arial" w:cs="Arial"/>
          <w:color w:val="005CC5"/>
          <w:sz w:val="28"/>
          <w:szCs w:val="28"/>
          <w:lang w:eastAsia="ro-RO"/>
        </w:rPr>
        <w:t>=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'Laptop'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2D6F67F2" w14:textId="77777777" w:rsidR="004E6FBE" w:rsidRPr="006830AB" w:rsidRDefault="004E6FBE" w:rsidP="004E6FB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DELETE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830AB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; </w:t>
      </w:r>
      <w:r w:rsidRPr="006830AB">
        <w:rPr>
          <w:rFonts w:ascii="Arial" w:eastAsia="Times New Roman" w:hAnsi="Arial" w:cs="Arial"/>
          <w:color w:val="6A737D"/>
          <w:sz w:val="28"/>
          <w:szCs w:val="28"/>
          <w:lang w:eastAsia="ro-RO"/>
        </w:rPr>
        <w:t>-- șterge toate produsele</w:t>
      </w:r>
    </w:p>
    <w:p w14:paraId="35365F5F" w14:textId="77777777" w:rsidR="004E6FBE" w:rsidRPr="006830AB" w:rsidRDefault="004E6FBE" w:rsidP="004E6FBE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5F37DE4" w14:textId="02AC437A" w:rsidR="004E6FBE" w:rsidRPr="006830AB" w:rsidRDefault="004E6FBE" w:rsidP="004E6FBE">
      <w:p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SARCINĂ pentru laborator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br/>
        <w:t>În baza Listei de mai sus:</w:t>
      </w:r>
    </w:p>
    <w:p w14:paraId="0931588B" w14:textId="4AFC1A84" w:rsidR="004E6FBE" w:rsidRPr="006830AB" w:rsidRDefault="004E6FBE" w:rsidP="004E6FBE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>Creați un tabel nou (CREATE)</w:t>
      </w:r>
    </w:p>
    <w:p w14:paraId="451E6F43" w14:textId="17CC7003" w:rsidR="004E6FBE" w:rsidRPr="006830AB" w:rsidRDefault="004E6FBE" w:rsidP="004E6FBE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>Inserați câteva rânduri (INSERT)</w:t>
      </w:r>
    </w:p>
    <w:p w14:paraId="3B9F41F8" w14:textId="336243B7" w:rsidR="004E6FBE" w:rsidRPr="006830AB" w:rsidRDefault="004E6FBE" w:rsidP="004E6FBE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>Faceți interogări cu filtrare și sortare (SELECT)</w:t>
      </w:r>
    </w:p>
    <w:p w14:paraId="67B29EC2" w14:textId="7E2404F9" w:rsidR="004E6FBE" w:rsidRPr="006830AB" w:rsidRDefault="004E6FBE" w:rsidP="004E6FBE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>Modificați date (UPDATE)</w:t>
      </w:r>
    </w:p>
    <w:p w14:paraId="288B17F0" w14:textId="618D2B62" w:rsidR="00555878" w:rsidRPr="006830AB" w:rsidRDefault="004E6FBE" w:rsidP="00555878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>Ștergeți date (DELETE)</w:t>
      </w:r>
    </w:p>
    <w:p w14:paraId="63DE3551" w14:textId="77EEBB45" w:rsidR="00555878" w:rsidRPr="006830AB" w:rsidRDefault="00555878" w:rsidP="00555878">
      <w:pPr>
        <w:shd w:val="clear" w:color="auto" w:fill="FFFFFF"/>
        <w:spacing w:before="100" w:beforeAutospacing="1"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6830AB">
        <w:rPr>
          <w:rFonts w:ascii="Arial" w:hAnsi="Arial" w:cs="Arial"/>
          <w:b/>
          <w:bCs/>
          <w:sz w:val="28"/>
          <w:szCs w:val="28"/>
          <w:highlight w:val="yellow"/>
        </w:rPr>
        <w:t>COMENZI JOIN</w:t>
      </w:r>
    </w:p>
    <w:p w14:paraId="7183784B" w14:textId="60824139" w:rsidR="00555878" w:rsidRPr="006830AB" w:rsidRDefault="00F7249D" w:rsidP="00555878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În continuare</w:t>
      </w:r>
      <w:r w:rsidR="00555878" w:rsidRPr="006830AB">
        <w:rPr>
          <w:rFonts w:ascii="Arial" w:eastAsia="Times New Roman" w:hAnsi="Arial" w:cs="Arial"/>
          <w:sz w:val="28"/>
          <w:szCs w:val="28"/>
          <w:lang w:eastAsia="ro-RO"/>
        </w:rPr>
        <w:t> 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construim un </w:t>
      </w:r>
      <w:r w:rsidR="00555878"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 sintetic cu comenzi SQL JOIN</w:t>
      </w:r>
      <w:r w:rsidR="00555878"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 în </w:t>
      </w:r>
      <w:proofErr w:type="spellStart"/>
      <w:r w:rsidR="00555878" w:rsidRPr="006830AB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="00555878" w:rsidRPr="006830AB">
        <w:rPr>
          <w:rFonts w:ascii="Arial" w:eastAsia="Times New Roman" w:hAnsi="Arial" w:cs="Arial"/>
          <w:sz w:val="28"/>
          <w:szCs w:val="28"/>
          <w:lang w:eastAsia="ro-RO"/>
        </w:rPr>
        <w:t>, ordonate de la simplu la complex, adaptate pentru o </w:t>
      </w:r>
      <w:r w:rsidR="00555878"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bază de date </w:t>
      </w:r>
      <w:r w:rsidR="00555878" w:rsidRPr="00F7249D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de comerț electronic cu evidența și managementul catalogului de produse.</w:t>
      </w:r>
    </w:p>
    <w:p w14:paraId="5BAAC078" w14:textId="77777777" w:rsidR="00555878" w:rsidRPr="006830AB" w:rsidRDefault="00555878" w:rsidP="00555878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t>Vom presupune că avem următoarele tabele:</w:t>
      </w:r>
    </w:p>
    <w:p w14:paraId="40A692BC" w14:textId="77777777" w:rsidR="00555878" w:rsidRPr="006830AB" w:rsidRDefault="00555878" w:rsidP="0055587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produse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 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id_produs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, 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nume_produs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, 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pret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515819A7" w14:textId="77777777" w:rsidR="00555878" w:rsidRPr="006830AB" w:rsidRDefault="00555878" w:rsidP="0055587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categorii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 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id_categorie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, 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nume_categorie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3BDCEFF6" w14:textId="77777777" w:rsidR="00555878" w:rsidRPr="006830AB" w:rsidRDefault="00555878" w:rsidP="0055587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clienti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 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id_client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, 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nume_client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25EE9778" w14:textId="77777777" w:rsidR="00555878" w:rsidRPr="006830AB" w:rsidRDefault="00555878" w:rsidP="0055587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comenzi</w:t>
      </w:r>
      <w:r w:rsidRPr="006830AB">
        <w:rPr>
          <w:rFonts w:ascii="Arial" w:eastAsia="Times New Roman" w:hAnsi="Arial" w:cs="Arial"/>
          <w:sz w:val="28"/>
          <w:szCs w:val="28"/>
          <w:lang w:eastAsia="ro-RO"/>
        </w:rPr>
        <w:t> 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id_comanda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, 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id_client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, 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data_comanda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4D35AE09" w14:textId="77777777" w:rsidR="00555878" w:rsidRPr="006830AB" w:rsidRDefault="00555878" w:rsidP="0055587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detalii_comanda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 (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id_comanda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, </w:t>
      </w:r>
      <w:proofErr w:type="spellStart"/>
      <w:r w:rsidRPr="006830AB">
        <w:rPr>
          <w:rFonts w:ascii="Arial" w:eastAsia="Times New Roman" w:hAnsi="Arial" w:cs="Arial"/>
          <w:sz w:val="28"/>
          <w:szCs w:val="28"/>
          <w:lang w:eastAsia="ro-RO"/>
        </w:rPr>
        <w:t>id_produs</w:t>
      </w:r>
      <w:proofErr w:type="spellEnd"/>
      <w:r w:rsidRPr="006830AB">
        <w:rPr>
          <w:rFonts w:ascii="Arial" w:eastAsia="Times New Roman" w:hAnsi="Arial" w:cs="Arial"/>
          <w:sz w:val="28"/>
          <w:szCs w:val="28"/>
          <w:lang w:eastAsia="ro-RO"/>
        </w:rPr>
        <w:t>, cantitate)</w:t>
      </w:r>
    </w:p>
    <w:p w14:paraId="7F34BE48" w14:textId="77777777" w:rsidR="00555878" w:rsidRPr="006830AB" w:rsidRDefault="00555878" w:rsidP="00555878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  <w:sectPr w:rsidR="00555878" w:rsidRPr="006830AB" w:rsidSect="004E6FBE">
          <w:pgSz w:w="12240" w:h="15840"/>
          <w:pgMar w:top="709" w:right="900" w:bottom="709" w:left="851" w:header="720" w:footer="720" w:gutter="0"/>
          <w:cols w:space="720"/>
          <w:docGrid w:linePitch="360"/>
        </w:sectPr>
      </w:pPr>
    </w:p>
    <w:p w14:paraId="1F626823" w14:textId="17C517F5" w:rsidR="00555878" w:rsidRPr="006830AB" w:rsidRDefault="00555878" w:rsidP="00555878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Tabel cu comenzi JOIN – de la simplu la complex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590"/>
        <w:gridCol w:w="2242"/>
        <w:gridCol w:w="7369"/>
        <w:gridCol w:w="4111"/>
      </w:tblGrid>
      <w:tr w:rsidR="00555878" w:rsidRPr="006830AB" w14:paraId="107E7BF8" w14:textId="77777777" w:rsidTr="006830AB">
        <w:tc>
          <w:tcPr>
            <w:tcW w:w="0" w:type="auto"/>
            <w:shd w:val="clear" w:color="auto" w:fill="FFD966" w:themeFill="accent4" w:themeFillTint="99"/>
            <w:hideMark/>
          </w:tcPr>
          <w:p w14:paraId="1D41CA87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bookmarkStart w:id="2" w:name="_Hlk221731688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Nr.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00035F49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Tip JOIN &amp; Scop</w:t>
            </w:r>
          </w:p>
        </w:tc>
        <w:tc>
          <w:tcPr>
            <w:tcW w:w="7369" w:type="dxa"/>
            <w:shd w:val="clear" w:color="auto" w:fill="FFD966" w:themeFill="accent4" w:themeFillTint="99"/>
            <w:hideMark/>
          </w:tcPr>
          <w:p w14:paraId="1C6B1683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Comandă SQL (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SQLite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)</w:t>
            </w:r>
          </w:p>
        </w:tc>
        <w:tc>
          <w:tcPr>
            <w:tcW w:w="4111" w:type="dxa"/>
            <w:shd w:val="clear" w:color="auto" w:fill="FFD966" w:themeFill="accent4" w:themeFillTint="99"/>
            <w:hideMark/>
          </w:tcPr>
          <w:p w14:paraId="534B72C3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Rezultat</w:t>
            </w:r>
          </w:p>
        </w:tc>
      </w:tr>
      <w:tr w:rsidR="00555878" w:rsidRPr="006830AB" w14:paraId="3F2D42CC" w14:textId="77777777" w:rsidTr="006830AB">
        <w:tc>
          <w:tcPr>
            <w:tcW w:w="0" w:type="auto"/>
            <w:hideMark/>
          </w:tcPr>
          <w:p w14:paraId="5F66A213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0" w:type="auto"/>
            <w:hideMark/>
          </w:tcPr>
          <w:p w14:paraId="7F648997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INNER JOIN</w:t>
            </w: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 – produse cu categoria lor</w:t>
            </w:r>
          </w:p>
        </w:tc>
        <w:tc>
          <w:tcPr>
            <w:tcW w:w="7369" w:type="dxa"/>
            <w:hideMark/>
          </w:tcPr>
          <w:p w14:paraId="4EFF6C20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sql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SELECT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p.nume_produs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c.nume_categorie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FROM produse p INNER JOIN categorii c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p.id_categorie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c.id_categorie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;</w:t>
            </w:r>
          </w:p>
        </w:tc>
        <w:tc>
          <w:tcPr>
            <w:tcW w:w="4111" w:type="dxa"/>
            <w:hideMark/>
          </w:tcPr>
          <w:p w14:paraId="37E3F4A5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Afișează doar produsele care au categorie asociată</w:t>
            </w:r>
          </w:p>
        </w:tc>
      </w:tr>
      <w:tr w:rsidR="00555878" w:rsidRPr="006830AB" w14:paraId="53D7E468" w14:textId="77777777" w:rsidTr="006830AB">
        <w:tc>
          <w:tcPr>
            <w:tcW w:w="0" w:type="auto"/>
            <w:hideMark/>
          </w:tcPr>
          <w:p w14:paraId="46685251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0" w:type="auto"/>
            <w:hideMark/>
          </w:tcPr>
          <w:p w14:paraId="2B2ACED6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LEFT JOIN</w:t>
            </w: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 – toate produsele, chiar și fără categorie</w:t>
            </w:r>
          </w:p>
        </w:tc>
        <w:tc>
          <w:tcPr>
            <w:tcW w:w="7369" w:type="dxa"/>
            <w:hideMark/>
          </w:tcPr>
          <w:p w14:paraId="244DA051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sql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SELECT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p.nume_produs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c.nume_categorie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FROM produse p LEFT JOIN categorii c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p.id_categorie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c.id_categorie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;</w:t>
            </w:r>
          </w:p>
        </w:tc>
        <w:tc>
          <w:tcPr>
            <w:tcW w:w="4111" w:type="dxa"/>
            <w:hideMark/>
          </w:tcPr>
          <w:p w14:paraId="510BFC39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Produsele fără categorie vor avea NULL la categorie</w:t>
            </w:r>
          </w:p>
        </w:tc>
      </w:tr>
      <w:tr w:rsidR="00555878" w:rsidRPr="006830AB" w14:paraId="4B5E36C6" w14:textId="77777777" w:rsidTr="006830AB">
        <w:tc>
          <w:tcPr>
            <w:tcW w:w="0" w:type="auto"/>
            <w:hideMark/>
          </w:tcPr>
          <w:p w14:paraId="1C62517C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0" w:type="auto"/>
            <w:hideMark/>
          </w:tcPr>
          <w:p w14:paraId="02DCC483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CROSS JOIN</w:t>
            </w: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 – combinație completă produse–categorii</w:t>
            </w:r>
          </w:p>
        </w:tc>
        <w:tc>
          <w:tcPr>
            <w:tcW w:w="7369" w:type="dxa"/>
            <w:hideMark/>
          </w:tcPr>
          <w:p w14:paraId="6A6B8D7C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sql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SELECT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p.nume_produs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c.nume_categorie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FROM produse p CROSS JOIN categorii c;</w:t>
            </w:r>
          </w:p>
        </w:tc>
        <w:tc>
          <w:tcPr>
            <w:tcW w:w="4111" w:type="dxa"/>
            <w:hideMark/>
          </w:tcPr>
          <w:p w14:paraId="3B1FBB38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Toate combinațiile posibile produs–categorie</w:t>
            </w:r>
          </w:p>
        </w:tc>
      </w:tr>
      <w:tr w:rsidR="00555878" w:rsidRPr="006830AB" w14:paraId="13142B6F" w14:textId="77777777" w:rsidTr="006830AB">
        <w:tc>
          <w:tcPr>
            <w:tcW w:w="0" w:type="auto"/>
            <w:hideMark/>
          </w:tcPr>
          <w:p w14:paraId="78682530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0" w:type="auto"/>
            <w:hideMark/>
          </w:tcPr>
          <w:p w14:paraId="4E67ABC8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NATURAL JOIN</w:t>
            </w: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 – automat pe coloane cu același nume</w:t>
            </w:r>
          </w:p>
        </w:tc>
        <w:tc>
          <w:tcPr>
            <w:tcW w:w="7369" w:type="dxa"/>
            <w:hideMark/>
          </w:tcPr>
          <w:p w14:paraId="7A35EF8B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sql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SELECT * FROM produse NATURAL JOIN categorii;</w:t>
            </w:r>
          </w:p>
        </w:tc>
        <w:tc>
          <w:tcPr>
            <w:tcW w:w="4111" w:type="dxa"/>
            <w:hideMark/>
          </w:tcPr>
          <w:p w14:paraId="0233AA2D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Unește automat pe coloanele comune (atenție la nume identice)</w:t>
            </w:r>
          </w:p>
        </w:tc>
      </w:tr>
      <w:tr w:rsidR="00555878" w:rsidRPr="006830AB" w14:paraId="714FCC12" w14:textId="77777777" w:rsidTr="006830AB">
        <w:tc>
          <w:tcPr>
            <w:tcW w:w="0" w:type="auto"/>
            <w:hideMark/>
          </w:tcPr>
          <w:p w14:paraId="07D305D1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5</w:t>
            </w:r>
          </w:p>
        </w:tc>
        <w:tc>
          <w:tcPr>
            <w:tcW w:w="0" w:type="auto"/>
            <w:hideMark/>
          </w:tcPr>
          <w:p w14:paraId="4592C7CA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JOIN pe 3 tabele</w:t>
            </w: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 – client, comandă, produs</w:t>
            </w:r>
          </w:p>
        </w:tc>
        <w:tc>
          <w:tcPr>
            <w:tcW w:w="7369" w:type="dxa"/>
            <w:hideMark/>
          </w:tcPr>
          <w:p w14:paraId="2B07784F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sql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SELECT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cl.nume_client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co.id_comanda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p.nume_produs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FROM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clienti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cl INNER JOIN comenzi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cl.id_client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co.id_client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INNER JOIN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detalii_comanda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dc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co.id_comanda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dc.id_comanda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INNER JOIN produse p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dc.id_produs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p.id_produs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;</w:t>
            </w:r>
          </w:p>
        </w:tc>
        <w:tc>
          <w:tcPr>
            <w:tcW w:w="4111" w:type="dxa"/>
            <w:hideMark/>
          </w:tcPr>
          <w:p w14:paraId="589F4610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Afișează ce produse a comandat fiecare client</w:t>
            </w:r>
          </w:p>
        </w:tc>
      </w:tr>
      <w:tr w:rsidR="00555878" w:rsidRPr="006830AB" w14:paraId="085678B4" w14:textId="77777777" w:rsidTr="006830AB">
        <w:tc>
          <w:tcPr>
            <w:tcW w:w="0" w:type="auto"/>
            <w:hideMark/>
          </w:tcPr>
          <w:p w14:paraId="1D54BCD6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6</w:t>
            </w:r>
          </w:p>
        </w:tc>
        <w:tc>
          <w:tcPr>
            <w:tcW w:w="0" w:type="auto"/>
            <w:hideMark/>
          </w:tcPr>
          <w:p w14:paraId="56DD1F9A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JOIN cu filtrare</w:t>
            </w: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 – comenzile după o dată</w:t>
            </w:r>
          </w:p>
        </w:tc>
        <w:tc>
          <w:tcPr>
            <w:tcW w:w="7369" w:type="dxa"/>
            <w:hideMark/>
          </w:tcPr>
          <w:p w14:paraId="7C124A2F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sql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SELECT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cl.nume_client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p.nume_produs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,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co.data_comanda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FROM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clienti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cl INNER JOIN comenzi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cl.id_client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co.id_client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INNER JOIN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detalii_comanda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dc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co.id_comanda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dc.id_comanda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INNER JOIN produse p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dc.id_produs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p.id_produs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WHERE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co.data_comanda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&gt;= '2026-01-01';</w:t>
            </w:r>
          </w:p>
        </w:tc>
        <w:tc>
          <w:tcPr>
            <w:tcW w:w="4111" w:type="dxa"/>
            <w:hideMark/>
          </w:tcPr>
          <w:p w14:paraId="64B4D4D9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Doar comenzile recente</w:t>
            </w:r>
          </w:p>
        </w:tc>
      </w:tr>
      <w:tr w:rsidR="00555878" w:rsidRPr="006830AB" w14:paraId="566ADE9F" w14:textId="77777777" w:rsidTr="006830AB">
        <w:tc>
          <w:tcPr>
            <w:tcW w:w="0" w:type="auto"/>
            <w:hideMark/>
          </w:tcPr>
          <w:p w14:paraId="78614C22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14:paraId="47B29DC7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JOIN cu agregare</w:t>
            </w: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 – total vânzări per produs</w:t>
            </w:r>
          </w:p>
        </w:tc>
        <w:tc>
          <w:tcPr>
            <w:tcW w:w="7369" w:type="dxa"/>
            <w:hideMark/>
          </w:tcPr>
          <w:p w14:paraId="2A5BA4A6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sql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SELECT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p.nume_produs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, SUM(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dc.cantitate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) AS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total_vandut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FROM produse p INNER JOIN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detalii_comanda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dc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p.id_produs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dc.id_produs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GROUP BY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p.nume_produs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;</w:t>
            </w:r>
          </w:p>
        </w:tc>
        <w:tc>
          <w:tcPr>
            <w:tcW w:w="4111" w:type="dxa"/>
            <w:hideMark/>
          </w:tcPr>
          <w:p w14:paraId="18C8477A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Cantitatea totală vândută pentru fiecare produs</w:t>
            </w:r>
          </w:p>
        </w:tc>
      </w:tr>
      <w:tr w:rsidR="00555878" w:rsidRPr="006830AB" w14:paraId="21E2EC30" w14:textId="77777777" w:rsidTr="006830AB">
        <w:tc>
          <w:tcPr>
            <w:tcW w:w="0" w:type="auto"/>
            <w:hideMark/>
          </w:tcPr>
          <w:p w14:paraId="5CEB68A7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8</w:t>
            </w:r>
          </w:p>
        </w:tc>
        <w:tc>
          <w:tcPr>
            <w:tcW w:w="0" w:type="auto"/>
            <w:hideMark/>
          </w:tcPr>
          <w:p w14:paraId="4E1AC847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JOIN complex cu agregare și filtrare</w:t>
            </w: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 – top 5 produse vândute</w:t>
            </w:r>
          </w:p>
        </w:tc>
        <w:tc>
          <w:tcPr>
            <w:tcW w:w="7369" w:type="dxa"/>
            <w:hideMark/>
          </w:tcPr>
          <w:p w14:paraId="74821E10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sql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SELECT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p.nume_produs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, SUM(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dc.cantitate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) AS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total_vandut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FROM produse p INNER JOIN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detalii_comanda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dc ON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p.id_produs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=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dc.id_produs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GROUP BY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p.nume_produs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ORDER BY </w:t>
            </w:r>
            <w:proofErr w:type="spellStart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total_vandut</w:t>
            </w:r>
            <w:proofErr w:type="spellEnd"/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DESC LIMIT 5;</w:t>
            </w:r>
          </w:p>
        </w:tc>
        <w:tc>
          <w:tcPr>
            <w:tcW w:w="4111" w:type="dxa"/>
            <w:hideMark/>
          </w:tcPr>
          <w:p w14:paraId="3EC83696" w14:textId="77777777" w:rsidR="00555878" w:rsidRPr="006830AB" w:rsidRDefault="00555878" w:rsidP="00555878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6830A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Primele 5 produse după vânzări</w:t>
            </w:r>
          </w:p>
        </w:tc>
      </w:tr>
      <w:bookmarkEnd w:id="2"/>
    </w:tbl>
    <w:p w14:paraId="0F6CB419" w14:textId="77777777" w:rsidR="00555878" w:rsidRPr="006830AB" w:rsidRDefault="00555878" w:rsidP="00555878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  <w:sectPr w:rsidR="00555878" w:rsidRPr="006830AB" w:rsidSect="00555878">
          <w:pgSz w:w="15840" w:h="12240" w:orient="landscape"/>
          <w:pgMar w:top="851" w:right="709" w:bottom="902" w:left="709" w:header="720" w:footer="720" w:gutter="0"/>
          <w:cols w:space="720"/>
          <w:docGrid w:linePitch="360"/>
        </w:sectPr>
      </w:pPr>
    </w:p>
    <w:p w14:paraId="198BC328" w14:textId="0DED0BDA" w:rsidR="00555878" w:rsidRPr="006830AB" w:rsidRDefault="00844071" w:rsidP="006830AB">
      <w:pPr>
        <w:shd w:val="clear" w:color="auto" w:fill="FFFFFF"/>
        <w:spacing w:before="60" w:after="60" w:line="240" w:lineRule="auto"/>
        <w:ind w:left="60" w:right="60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6830AB">
        <w:rPr>
          <w:rFonts w:ascii="Arial" w:eastAsia="Times New Roman" w:hAnsi="Arial" w:cs="Arial"/>
          <w:sz w:val="28"/>
          <w:szCs w:val="28"/>
          <w:lang w:eastAsia="ro-RO"/>
        </w:rPr>
        <w:lastRenderedPageBreak/>
        <w:tab/>
      </w:r>
      <w:r w:rsidR="00555878"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Acest tabel </w:t>
      </w:r>
      <w:r w:rsidR="006830AB">
        <w:rPr>
          <w:rFonts w:ascii="Arial" w:eastAsia="Times New Roman" w:hAnsi="Arial" w:cs="Arial"/>
          <w:sz w:val="28"/>
          <w:szCs w:val="28"/>
          <w:lang w:eastAsia="ro-RO"/>
        </w:rPr>
        <w:t>Vă</w:t>
      </w:r>
      <w:r w:rsidR="00555878" w:rsidRPr="006830AB">
        <w:rPr>
          <w:rFonts w:ascii="Arial" w:eastAsia="Times New Roman" w:hAnsi="Arial" w:cs="Arial"/>
          <w:sz w:val="28"/>
          <w:szCs w:val="28"/>
          <w:lang w:eastAsia="ro-RO"/>
        </w:rPr>
        <w:t xml:space="preserve"> oferă </w:t>
      </w:r>
      <w:r w:rsidR="00555878"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o </w:t>
      </w:r>
      <w:r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Listă de </w:t>
      </w:r>
      <w:r w:rsidR="00555878" w:rsidRPr="006830AB">
        <w:rPr>
          <w:rFonts w:ascii="Arial" w:eastAsia="Times New Roman" w:hAnsi="Arial" w:cs="Arial"/>
          <w:sz w:val="28"/>
          <w:szCs w:val="28"/>
          <w:lang w:eastAsia="ro-RO"/>
        </w:rPr>
        <w:t>la JOIN-uri simple (INNER, LEFT, CROSS) până la interogări complexe cu mai multe tabele, filtrare și agregare —pentru </w:t>
      </w:r>
      <w:r w:rsidR="00555878" w:rsidRPr="006830A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managementul catalogului de produse</w:t>
      </w:r>
      <w:r w:rsidR="00555878" w:rsidRPr="006830AB">
        <w:rPr>
          <w:rFonts w:ascii="Arial" w:eastAsia="Times New Roman" w:hAnsi="Arial" w:cs="Arial"/>
          <w:sz w:val="28"/>
          <w:szCs w:val="28"/>
          <w:lang w:eastAsia="ro-RO"/>
        </w:rPr>
        <w:t> în comerț electronic.</w:t>
      </w:r>
    </w:p>
    <w:p w14:paraId="7DEF7FE1" w14:textId="6176A8AC" w:rsidR="00844071" w:rsidRPr="006830AB" w:rsidRDefault="00844071" w:rsidP="006830AB">
      <w:pPr>
        <w:pStyle w:val="NormalWeb"/>
        <w:shd w:val="clear" w:color="auto" w:fill="FFFFFF"/>
        <w:spacing w:before="60" w:beforeAutospacing="0" w:after="60" w:afterAutospacing="0"/>
        <w:ind w:left="60" w:right="60"/>
        <w:jc w:val="both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ab/>
        <w:t>Iată  un </w:t>
      </w:r>
      <w:r w:rsidRPr="006830AB">
        <w:rPr>
          <w:rStyle w:val="Strong"/>
          <w:rFonts w:ascii="Arial" w:hAnsi="Arial" w:cs="Arial"/>
          <w:sz w:val="28"/>
          <w:szCs w:val="28"/>
        </w:rPr>
        <w:t xml:space="preserve">script complet </w:t>
      </w:r>
      <w:proofErr w:type="spellStart"/>
      <w:r w:rsidRPr="006830AB">
        <w:rPr>
          <w:rStyle w:val="Strong"/>
          <w:rFonts w:ascii="Arial" w:hAnsi="Arial" w:cs="Arial"/>
          <w:sz w:val="28"/>
          <w:szCs w:val="28"/>
        </w:rPr>
        <w:t>SQLite</w:t>
      </w:r>
      <w:proofErr w:type="spellEnd"/>
      <w:r w:rsidRPr="006830AB">
        <w:rPr>
          <w:rFonts w:ascii="Arial" w:hAnsi="Arial" w:cs="Arial"/>
          <w:sz w:val="28"/>
          <w:szCs w:val="28"/>
        </w:rPr>
        <w:t> cu date de test pentru domeniul comerț electronic, astfel încât să putem rula toate exemplele de JOIN din tabelul anterior.</w:t>
      </w:r>
    </w:p>
    <w:p w14:paraId="6809C4D6" w14:textId="5AEC6B80" w:rsidR="00844071" w:rsidRPr="006830AB" w:rsidRDefault="006830AB" w:rsidP="006830AB">
      <w:pPr>
        <w:pStyle w:val="Heading2"/>
        <w:shd w:val="clear" w:color="auto" w:fill="FFFFFF"/>
        <w:spacing w:line="360" w:lineRule="atLeast"/>
        <w:rPr>
          <w:rStyle w:val="Strong"/>
          <w:rFonts w:ascii="Arial" w:hAnsi="Arial" w:cs="Arial"/>
          <w:b/>
          <w:bCs/>
          <w:sz w:val="28"/>
          <w:szCs w:val="28"/>
        </w:rPr>
      </w:pPr>
      <w:r w:rsidRPr="006830AB">
        <w:rPr>
          <w:rStyle w:val="Strong"/>
          <w:rFonts w:ascii="Arial" w:hAnsi="Arial" w:cs="Arial"/>
          <w:b/>
          <w:bCs/>
          <w:sz w:val="28"/>
          <w:szCs w:val="28"/>
          <w:highlight w:val="yellow"/>
        </w:rPr>
        <w:t>SCRIPT SQLITE – EVIDENȚA ȘI MANAGEMENTUL CATALOGULUI DE PRODUSE</w:t>
      </w:r>
    </w:p>
    <w:p w14:paraId="150ACE31" w14:textId="43E6C18E" w:rsidR="006A0A98" w:rsidRPr="006830AB" w:rsidRDefault="006A0A98" w:rsidP="006A0A98">
      <w:pPr>
        <w:pStyle w:val="NormalWeb"/>
        <w:shd w:val="clear" w:color="auto" w:fill="FFFFFF"/>
        <w:spacing w:before="60" w:beforeAutospacing="0" w:after="60" w:afterAutospacing="0"/>
        <w:ind w:left="60" w:right="60"/>
        <w:rPr>
          <w:rFonts w:ascii="Arial" w:hAnsi="Arial" w:cs="Arial"/>
          <w:sz w:val="28"/>
          <w:szCs w:val="28"/>
        </w:rPr>
      </w:pPr>
      <w:r w:rsidRPr="006830AB">
        <w:rPr>
          <w:rStyle w:val="Strong"/>
          <w:rFonts w:ascii="Arial" w:hAnsi="Arial" w:cs="Arial"/>
          <w:sz w:val="28"/>
          <w:szCs w:val="28"/>
        </w:rPr>
        <w:t>Diagramă vizuală a relațiilor dintre tabele</w:t>
      </w:r>
      <w:r w:rsidRPr="006830AB">
        <w:rPr>
          <w:rFonts w:ascii="Arial" w:hAnsi="Arial" w:cs="Arial"/>
          <w:sz w:val="28"/>
          <w:szCs w:val="28"/>
        </w:rPr>
        <w:t xml:space="preserve"> pentru baza de date de comerț electronic pe care o vom crea-o cu scriptul </w:t>
      </w:r>
      <w:proofErr w:type="spellStart"/>
      <w:r w:rsidRPr="006830AB">
        <w:rPr>
          <w:rFonts w:ascii="Arial" w:hAnsi="Arial" w:cs="Arial"/>
          <w:sz w:val="28"/>
          <w:szCs w:val="28"/>
        </w:rPr>
        <w:t>SQLite</w:t>
      </w:r>
      <w:proofErr w:type="spellEnd"/>
      <w:r w:rsidRPr="006830AB">
        <w:rPr>
          <w:rFonts w:ascii="Arial" w:hAnsi="Arial" w:cs="Arial"/>
          <w:sz w:val="28"/>
          <w:szCs w:val="28"/>
        </w:rPr>
        <w:t xml:space="preserve"> </w:t>
      </w:r>
      <w:r w:rsidR="006830AB">
        <w:rPr>
          <w:rFonts w:ascii="Arial" w:hAnsi="Arial" w:cs="Arial"/>
          <w:sz w:val="28"/>
          <w:szCs w:val="28"/>
        </w:rPr>
        <w:t>ceva</w:t>
      </w:r>
      <w:r w:rsidRPr="006830AB">
        <w:rPr>
          <w:rFonts w:ascii="Arial" w:hAnsi="Arial" w:cs="Arial"/>
          <w:sz w:val="28"/>
          <w:szCs w:val="28"/>
        </w:rPr>
        <w:t xml:space="preserve"> mai jos</w:t>
      </w:r>
    </w:p>
    <w:p w14:paraId="5A94E4CC" w14:textId="4EA1E82C" w:rsidR="006A0A98" w:rsidRPr="006830AB" w:rsidRDefault="006A0A98" w:rsidP="006A0A98">
      <w:pPr>
        <w:pStyle w:val="Heading2"/>
        <w:shd w:val="clear" w:color="auto" w:fill="FFFFFF"/>
        <w:spacing w:line="360" w:lineRule="atLeast"/>
        <w:rPr>
          <w:rStyle w:val="Strong"/>
          <w:rFonts w:ascii="Arial" w:hAnsi="Arial" w:cs="Arial"/>
          <w:b/>
          <w:bCs/>
          <w:sz w:val="28"/>
          <w:szCs w:val="28"/>
        </w:rPr>
      </w:pPr>
      <w:r w:rsidRPr="006830AB">
        <w:rPr>
          <w:rStyle w:val="Strong"/>
          <w:rFonts w:ascii="Arial" w:hAnsi="Arial" w:cs="Arial"/>
          <w:b/>
          <w:bCs/>
          <w:sz w:val="28"/>
          <w:szCs w:val="28"/>
          <w:highlight w:val="cyan"/>
        </w:rPr>
        <w:t>Diagramă ER (</w:t>
      </w:r>
      <w:proofErr w:type="spellStart"/>
      <w:r w:rsidRPr="006830AB">
        <w:rPr>
          <w:rStyle w:val="Strong"/>
          <w:rFonts w:ascii="Arial" w:hAnsi="Arial" w:cs="Arial"/>
          <w:b/>
          <w:bCs/>
          <w:sz w:val="28"/>
          <w:szCs w:val="28"/>
          <w:highlight w:val="cyan"/>
        </w:rPr>
        <w:t>Entity</w:t>
      </w:r>
      <w:proofErr w:type="spellEnd"/>
      <w:r w:rsidRPr="006830AB">
        <w:rPr>
          <w:rStyle w:val="Strong"/>
          <w:rFonts w:ascii="Arial" w:hAnsi="Arial" w:cs="Arial"/>
          <w:b/>
          <w:bCs/>
          <w:sz w:val="28"/>
          <w:szCs w:val="28"/>
          <w:highlight w:val="cyan"/>
        </w:rPr>
        <w:t>–</w:t>
      </w:r>
      <w:proofErr w:type="spellStart"/>
      <w:r w:rsidRPr="006830AB">
        <w:rPr>
          <w:rStyle w:val="Strong"/>
          <w:rFonts w:ascii="Arial" w:hAnsi="Arial" w:cs="Arial"/>
          <w:b/>
          <w:bCs/>
          <w:sz w:val="28"/>
          <w:szCs w:val="28"/>
          <w:highlight w:val="cyan"/>
        </w:rPr>
        <w:t>Relationship</w:t>
      </w:r>
      <w:proofErr w:type="spellEnd"/>
      <w:r w:rsidRPr="006830AB">
        <w:rPr>
          <w:rStyle w:val="Strong"/>
          <w:rFonts w:ascii="Arial" w:hAnsi="Arial" w:cs="Arial"/>
          <w:b/>
          <w:bCs/>
          <w:sz w:val="28"/>
          <w:szCs w:val="28"/>
          <w:highlight w:val="cyan"/>
        </w:rPr>
        <w:t>)</w:t>
      </w:r>
    </w:p>
    <w:p w14:paraId="3454CA62" w14:textId="459147BB" w:rsidR="006A0A98" w:rsidRPr="006830AB" w:rsidRDefault="006A0A98" w:rsidP="006A0A98">
      <w:pPr>
        <w:pStyle w:val="Heading2"/>
        <w:shd w:val="clear" w:color="auto" w:fill="FFFFFF"/>
        <w:spacing w:line="360" w:lineRule="atLeast"/>
        <w:rPr>
          <w:rStyle w:val="Strong"/>
          <w:rFonts w:ascii="Arial" w:hAnsi="Arial" w:cs="Arial"/>
          <w:b/>
          <w:bCs/>
          <w:sz w:val="28"/>
          <w:szCs w:val="28"/>
        </w:rPr>
      </w:pPr>
      <w:r w:rsidRPr="006830AB">
        <w:rPr>
          <w:rStyle w:val="Strong"/>
          <w:rFonts w:ascii="Arial" w:hAnsi="Arial" w:cs="Arial"/>
          <w:b/>
          <w:bCs/>
          <w:noProof/>
          <w:sz w:val="28"/>
          <w:szCs w:val="28"/>
          <w:shd w:val="clear" w:color="auto" w:fill="FFE599" w:themeFill="accent4" w:themeFillTint="66"/>
        </w:rPr>
        <w:drawing>
          <wp:inline distT="0" distB="0" distL="0" distR="0" wp14:anchorId="3D7AD8C4" wp14:editId="58AFD2F2">
            <wp:extent cx="5993130" cy="3961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396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8E0E7" w14:textId="71F80D13" w:rsidR="006A0A98" w:rsidRPr="006830AB" w:rsidRDefault="006830AB" w:rsidP="006A0A98">
      <w:pPr>
        <w:pStyle w:val="Heading3"/>
        <w:shd w:val="clear" w:color="auto" w:fill="FFFFFF"/>
        <w:spacing w:line="330" w:lineRule="atLeast"/>
        <w:rPr>
          <w:rFonts w:ascii="Arial" w:hAnsi="Arial" w:cs="Arial"/>
          <w:color w:val="auto"/>
          <w:sz w:val="28"/>
          <w:szCs w:val="28"/>
        </w:rPr>
      </w:pPr>
      <w:r>
        <w:rPr>
          <w:rStyle w:val="Strong"/>
          <w:rFonts w:ascii="Arial" w:hAnsi="Arial" w:cs="Arial"/>
          <w:color w:val="auto"/>
          <w:sz w:val="28"/>
          <w:szCs w:val="28"/>
          <w:highlight w:val="green"/>
        </w:rPr>
        <w:t>Comentarii</w:t>
      </w:r>
      <w:r w:rsidR="006A0A98" w:rsidRPr="006830AB">
        <w:rPr>
          <w:rStyle w:val="Strong"/>
          <w:rFonts w:ascii="Arial" w:hAnsi="Arial" w:cs="Arial"/>
          <w:color w:val="auto"/>
          <w:sz w:val="28"/>
          <w:szCs w:val="28"/>
          <w:highlight w:val="green"/>
        </w:rPr>
        <w:t xml:space="preserve"> relații</w:t>
      </w:r>
    </w:p>
    <w:p w14:paraId="2CC8BFEE" w14:textId="77777777" w:rsidR="006A0A98" w:rsidRPr="006830AB" w:rsidRDefault="006A0A98" w:rsidP="006830AB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6830AB">
        <w:rPr>
          <w:rStyle w:val="Strong"/>
          <w:rFonts w:ascii="Arial" w:hAnsi="Arial" w:cs="Arial"/>
          <w:sz w:val="28"/>
          <w:szCs w:val="28"/>
        </w:rPr>
        <w:t>categorii → produse</w:t>
      </w:r>
      <w:r w:rsidRPr="006830AB">
        <w:rPr>
          <w:rFonts w:ascii="Arial" w:hAnsi="Arial" w:cs="Arial"/>
          <w:sz w:val="28"/>
          <w:szCs w:val="28"/>
        </w:rPr>
        <w:t>: Relație </w:t>
      </w:r>
      <w:r w:rsidRPr="006830AB">
        <w:rPr>
          <w:rStyle w:val="Strong"/>
          <w:rFonts w:ascii="Arial" w:hAnsi="Arial" w:cs="Arial"/>
          <w:sz w:val="28"/>
          <w:szCs w:val="28"/>
        </w:rPr>
        <w:t>1:N</w:t>
      </w:r>
      <w:r w:rsidRPr="006830AB">
        <w:rPr>
          <w:rFonts w:ascii="Arial" w:hAnsi="Arial" w:cs="Arial"/>
          <w:sz w:val="28"/>
          <w:szCs w:val="28"/>
        </w:rPr>
        <w:t> (o categorie poate avea mai multe produse).</w:t>
      </w:r>
    </w:p>
    <w:p w14:paraId="2C77E847" w14:textId="77777777" w:rsidR="006A0A98" w:rsidRPr="006830AB" w:rsidRDefault="006A0A98" w:rsidP="006830AB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proofErr w:type="spellStart"/>
      <w:r w:rsidRPr="006830AB">
        <w:rPr>
          <w:rStyle w:val="Strong"/>
          <w:rFonts w:ascii="Arial" w:hAnsi="Arial" w:cs="Arial"/>
          <w:sz w:val="28"/>
          <w:szCs w:val="28"/>
        </w:rPr>
        <w:t>clienti</w:t>
      </w:r>
      <w:proofErr w:type="spellEnd"/>
      <w:r w:rsidRPr="006830AB">
        <w:rPr>
          <w:rStyle w:val="Strong"/>
          <w:rFonts w:ascii="Arial" w:hAnsi="Arial" w:cs="Arial"/>
          <w:sz w:val="28"/>
          <w:szCs w:val="28"/>
        </w:rPr>
        <w:t xml:space="preserve"> → comenzi</w:t>
      </w:r>
      <w:r w:rsidRPr="006830AB">
        <w:rPr>
          <w:rFonts w:ascii="Arial" w:hAnsi="Arial" w:cs="Arial"/>
          <w:sz w:val="28"/>
          <w:szCs w:val="28"/>
        </w:rPr>
        <w:t>: Relație </w:t>
      </w:r>
      <w:r w:rsidRPr="006830AB">
        <w:rPr>
          <w:rStyle w:val="Strong"/>
          <w:rFonts w:ascii="Arial" w:hAnsi="Arial" w:cs="Arial"/>
          <w:sz w:val="28"/>
          <w:szCs w:val="28"/>
        </w:rPr>
        <w:t>1:N</w:t>
      </w:r>
      <w:r w:rsidRPr="006830AB">
        <w:rPr>
          <w:rFonts w:ascii="Arial" w:hAnsi="Arial" w:cs="Arial"/>
          <w:sz w:val="28"/>
          <w:szCs w:val="28"/>
        </w:rPr>
        <w:t> (un client poate avea mai multe comenzi).</w:t>
      </w:r>
    </w:p>
    <w:p w14:paraId="0F16A4F7" w14:textId="77777777" w:rsidR="006A0A98" w:rsidRPr="006830AB" w:rsidRDefault="006A0A98" w:rsidP="006830AB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6830AB">
        <w:rPr>
          <w:rStyle w:val="Strong"/>
          <w:rFonts w:ascii="Arial" w:hAnsi="Arial" w:cs="Arial"/>
          <w:sz w:val="28"/>
          <w:szCs w:val="28"/>
        </w:rPr>
        <w:t xml:space="preserve">comenzi → </w:t>
      </w:r>
      <w:proofErr w:type="spellStart"/>
      <w:r w:rsidRPr="006830AB">
        <w:rPr>
          <w:rStyle w:val="Strong"/>
          <w:rFonts w:ascii="Arial" w:hAnsi="Arial" w:cs="Arial"/>
          <w:sz w:val="28"/>
          <w:szCs w:val="28"/>
        </w:rPr>
        <w:t>detalii_comanda</w:t>
      </w:r>
      <w:proofErr w:type="spellEnd"/>
      <w:r w:rsidRPr="006830AB">
        <w:rPr>
          <w:rFonts w:ascii="Arial" w:hAnsi="Arial" w:cs="Arial"/>
          <w:sz w:val="28"/>
          <w:szCs w:val="28"/>
        </w:rPr>
        <w:t>: Relație </w:t>
      </w:r>
      <w:r w:rsidRPr="006830AB">
        <w:rPr>
          <w:rStyle w:val="Strong"/>
          <w:rFonts w:ascii="Arial" w:hAnsi="Arial" w:cs="Arial"/>
          <w:sz w:val="28"/>
          <w:szCs w:val="28"/>
        </w:rPr>
        <w:t>1:N</w:t>
      </w:r>
      <w:r w:rsidRPr="006830AB">
        <w:rPr>
          <w:rFonts w:ascii="Arial" w:hAnsi="Arial" w:cs="Arial"/>
          <w:sz w:val="28"/>
          <w:szCs w:val="28"/>
        </w:rPr>
        <w:t> (o comandă poate conține mai multe produse).</w:t>
      </w:r>
    </w:p>
    <w:p w14:paraId="72C361E8" w14:textId="77777777" w:rsidR="006A0A98" w:rsidRPr="006830AB" w:rsidRDefault="006A0A98" w:rsidP="006830AB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6830AB">
        <w:rPr>
          <w:rStyle w:val="Strong"/>
          <w:rFonts w:ascii="Arial" w:hAnsi="Arial" w:cs="Arial"/>
          <w:sz w:val="28"/>
          <w:szCs w:val="28"/>
        </w:rPr>
        <w:t xml:space="preserve">produse → </w:t>
      </w:r>
      <w:proofErr w:type="spellStart"/>
      <w:r w:rsidRPr="006830AB">
        <w:rPr>
          <w:rStyle w:val="Strong"/>
          <w:rFonts w:ascii="Arial" w:hAnsi="Arial" w:cs="Arial"/>
          <w:sz w:val="28"/>
          <w:szCs w:val="28"/>
        </w:rPr>
        <w:t>detalii_comanda</w:t>
      </w:r>
      <w:proofErr w:type="spellEnd"/>
      <w:r w:rsidRPr="006830AB">
        <w:rPr>
          <w:rFonts w:ascii="Arial" w:hAnsi="Arial" w:cs="Arial"/>
          <w:sz w:val="28"/>
          <w:szCs w:val="28"/>
        </w:rPr>
        <w:t>: Relație </w:t>
      </w:r>
      <w:r w:rsidRPr="006830AB">
        <w:rPr>
          <w:rStyle w:val="Strong"/>
          <w:rFonts w:ascii="Arial" w:hAnsi="Arial" w:cs="Arial"/>
          <w:sz w:val="28"/>
          <w:szCs w:val="28"/>
        </w:rPr>
        <w:t>1:N</w:t>
      </w:r>
      <w:r w:rsidRPr="006830AB">
        <w:rPr>
          <w:rFonts w:ascii="Arial" w:hAnsi="Arial" w:cs="Arial"/>
          <w:sz w:val="28"/>
          <w:szCs w:val="28"/>
        </w:rPr>
        <w:t> (un produs poate apărea în mai multe comenzi).</w:t>
      </w:r>
    </w:p>
    <w:p w14:paraId="4C8FFABD" w14:textId="77777777" w:rsidR="006A0A98" w:rsidRPr="006830AB" w:rsidRDefault="006A0A98" w:rsidP="006830AB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proofErr w:type="spellStart"/>
      <w:r w:rsidRPr="006830AB">
        <w:rPr>
          <w:rStyle w:val="Strong"/>
          <w:rFonts w:ascii="Arial" w:hAnsi="Arial" w:cs="Arial"/>
          <w:sz w:val="28"/>
          <w:szCs w:val="28"/>
        </w:rPr>
        <w:t>detalii_comanda</w:t>
      </w:r>
      <w:proofErr w:type="spellEnd"/>
      <w:r w:rsidRPr="006830AB">
        <w:rPr>
          <w:rFonts w:ascii="Arial" w:hAnsi="Arial" w:cs="Arial"/>
          <w:sz w:val="28"/>
          <w:szCs w:val="28"/>
        </w:rPr>
        <w:t> este tabel de legătură între </w:t>
      </w:r>
      <w:r w:rsidRPr="006830AB">
        <w:rPr>
          <w:rStyle w:val="Strong"/>
          <w:rFonts w:ascii="Arial" w:hAnsi="Arial" w:cs="Arial"/>
          <w:sz w:val="28"/>
          <w:szCs w:val="28"/>
        </w:rPr>
        <w:t>comenzi</w:t>
      </w:r>
      <w:r w:rsidRPr="006830AB">
        <w:rPr>
          <w:rFonts w:ascii="Arial" w:hAnsi="Arial" w:cs="Arial"/>
          <w:sz w:val="28"/>
          <w:szCs w:val="28"/>
        </w:rPr>
        <w:t> și </w:t>
      </w:r>
      <w:r w:rsidRPr="006830AB">
        <w:rPr>
          <w:rStyle w:val="Strong"/>
          <w:rFonts w:ascii="Arial" w:hAnsi="Arial" w:cs="Arial"/>
          <w:sz w:val="28"/>
          <w:szCs w:val="28"/>
        </w:rPr>
        <w:t>produse</w:t>
      </w:r>
      <w:r w:rsidRPr="006830AB">
        <w:rPr>
          <w:rFonts w:ascii="Arial" w:hAnsi="Arial" w:cs="Arial"/>
          <w:sz w:val="28"/>
          <w:szCs w:val="28"/>
        </w:rPr>
        <w:t> (relație </w:t>
      </w:r>
      <w:r w:rsidRPr="006830AB">
        <w:rPr>
          <w:rStyle w:val="Strong"/>
          <w:rFonts w:ascii="Arial" w:hAnsi="Arial" w:cs="Arial"/>
          <w:sz w:val="28"/>
          <w:szCs w:val="28"/>
        </w:rPr>
        <w:t>M:N</w:t>
      </w:r>
      <w:r w:rsidRPr="006830AB">
        <w:rPr>
          <w:rFonts w:ascii="Arial" w:hAnsi="Arial" w:cs="Arial"/>
          <w:sz w:val="28"/>
          <w:szCs w:val="28"/>
        </w:rPr>
        <w:t> rezolvată prin tabel intermediar).</w:t>
      </w:r>
    </w:p>
    <w:p w14:paraId="7AFAD65E" w14:textId="62E6BE2D" w:rsidR="006A0A98" w:rsidRPr="006830AB" w:rsidRDefault="006A0A98" w:rsidP="006A0A98">
      <w:pPr>
        <w:pStyle w:val="NormalWeb"/>
        <w:shd w:val="clear" w:color="auto" w:fill="FFFFFF"/>
        <w:spacing w:before="60" w:beforeAutospacing="0" w:after="60" w:afterAutospacing="0"/>
        <w:ind w:left="60" w:right="60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lastRenderedPageBreak/>
        <w:t>Cu această diagramă putem înțelege mai rapid </w:t>
      </w:r>
      <w:r w:rsidRPr="006830AB">
        <w:rPr>
          <w:rStyle w:val="Strong"/>
          <w:rFonts w:ascii="Arial" w:hAnsi="Arial" w:cs="Arial"/>
          <w:sz w:val="28"/>
          <w:szCs w:val="28"/>
        </w:rPr>
        <w:t>cum se leagă tabelele</w:t>
      </w:r>
      <w:r w:rsidRPr="006830AB">
        <w:rPr>
          <w:rFonts w:ascii="Arial" w:hAnsi="Arial" w:cs="Arial"/>
          <w:sz w:val="28"/>
          <w:szCs w:val="28"/>
        </w:rPr>
        <w:t> și de ce JOIN-urile din script funcționează în acel mod.</w:t>
      </w:r>
    </w:p>
    <w:p w14:paraId="59D1275F" w14:textId="77777777" w:rsidR="00844071" w:rsidRPr="006830AB" w:rsidRDefault="00844071" w:rsidP="00844071">
      <w:pPr>
        <w:pStyle w:val="Heading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0" w:lineRule="atLeast"/>
        <w:rPr>
          <w:rFonts w:ascii="Arial" w:hAnsi="Arial" w:cs="Arial"/>
          <w:color w:val="3C51B4"/>
          <w:sz w:val="28"/>
          <w:szCs w:val="28"/>
        </w:rPr>
      </w:pPr>
      <w:bookmarkStart w:id="3" w:name="_Hlk221732168"/>
      <w:proofErr w:type="spellStart"/>
      <w:r w:rsidRPr="006830AB">
        <w:rPr>
          <w:rFonts w:ascii="Arial" w:hAnsi="Arial" w:cs="Arial"/>
          <w:color w:val="3C51B4"/>
          <w:sz w:val="28"/>
          <w:szCs w:val="28"/>
        </w:rPr>
        <w:t>Sql</w:t>
      </w:r>
      <w:proofErr w:type="spellEnd"/>
    </w:p>
    <w:p w14:paraId="051D5E7F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b/>
          <w:bCs/>
          <w:color w:val="0000FF"/>
          <w:sz w:val="28"/>
          <w:szCs w:val="28"/>
        </w:rPr>
      </w:pPr>
      <w:r w:rsidRPr="006830AB">
        <w:rPr>
          <w:rStyle w:val="hljs-comment"/>
          <w:rFonts w:ascii="Arial" w:hAnsi="Arial" w:cs="Arial"/>
          <w:b/>
          <w:bCs/>
          <w:color w:val="0000FF"/>
          <w:sz w:val="28"/>
          <w:szCs w:val="28"/>
        </w:rPr>
        <w:t>-- =========================</w:t>
      </w:r>
    </w:p>
    <w:p w14:paraId="52BED69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b/>
          <w:bCs/>
          <w:color w:val="0000FF"/>
          <w:sz w:val="28"/>
          <w:szCs w:val="28"/>
        </w:rPr>
      </w:pPr>
      <w:r w:rsidRPr="006830AB">
        <w:rPr>
          <w:rStyle w:val="hljs-comment"/>
          <w:rFonts w:ascii="Arial" w:hAnsi="Arial" w:cs="Arial"/>
          <w:b/>
          <w:bCs/>
          <w:color w:val="0000FF"/>
          <w:sz w:val="28"/>
          <w:szCs w:val="28"/>
        </w:rPr>
        <w:t>-- 1. Crearea tabelelor</w:t>
      </w:r>
    </w:p>
    <w:p w14:paraId="7E3B88B7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b/>
          <w:bCs/>
          <w:color w:val="0000FF"/>
          <w:sz w:val="28"/>
          <w:szCs w:val="28"/>
        </w:rPr>
      </w:pPr>
      <w:r w:rsidRPr="006830AB">
        <w:rPr>
          <w:rStyle w:val="hljs-comment"/>
          <w:rFonts w:ascii="Arial" w:hAnsi="Arial" w:cs="Arial"/>
          <w:b/>
          <w:bCs/>
          <w:color w:val="0000FF"/>
          <w:sz w:val="28"/>
          <w:szCs w:val="28"/>
        </w:rPr>
        <w:t>-- =========================</w:t>
      </w:r>
    </w:p>
    <w:p w14:paraId="4CF8CC37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DROP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IF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EXISTS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produse;</w:t>
      </w:r>
    </w:p>
    <w:p w14:paraId="7FBF3E02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DROP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IF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EXISTS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categorii;</w:t>
      </w:r>
    </w:p>
    <w:p w14:paraId="66BABF5F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DROP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IF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EXISTS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clienti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;</w:t>
      </w:r>
    </w:p>
    <w:p w14:paraId="254C880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DROP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IF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EXISTS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comenzi;</w:t>
      </w:r>
    </w:p>
    <w:p w14:paraId="040BAA06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DROP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IF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EXISTS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detalii_comanda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;</w:t>
      </w:r>
    </w:p>
    <w:p w14:paraId="4E86591B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1315521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CREATE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categorii (</w:t>
      </w:r>
    </w:p>
    <w:p w14:paraId="33FB7B80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INTEGER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PRIMARY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KEY AUTOINCREMENT,</w:t>
      </w:r>
    </w:p>
    <w:p w14:paraId="51BD9EFD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nume_categorie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TEXT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NOT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</w:p>
    <w:p w14:paraId="7289204E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);</w:t>
      </w:r>
    </w:p>
    <w:p w14:paraId="11A94CB8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26F0F667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CREATE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 (</w:t>
      </w:r>
    </w:p>
    <w:p w14:paraId="052992CE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INTEGER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PRIMARY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KEY AUTOINCREMENT,</w:t>
      </w:r>
    </w:p>
    <w:p w14:paraId="26F1A3F5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nume_produs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TEXT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NOT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,</w:t>
      </w:r>
    </w:p>
    <w:p w14:paraId="1F2BAD8C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pret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REAL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NOT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,</w:t>
      </w:r>
    </w:p>
    <w:p w14:paraId="69AD8888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INTEGER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,</w:t>
      </w:r>
    </w:p>
    <w:p w14:paraId="415BBDD8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FOREIGN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KEY 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REFERENCES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categorii(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</w:t>
      </w:r>
    </w:p>
    <w:p w14:paraId="778EEBA5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);</w:t>
      </w:r>
    </w:p>
    <w:p w14:paraId="40F31386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4840DBD0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CREATE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clienti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(</w:t>
      </w:r>
    </w:p>
    <w:p w14:paraId="7B3D961F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INTEGER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PRIMARY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KEY AUTOINCREMENT,</w:t>
      </w:r>
    </w:p>
    <w:p w14:paraId="04B5221F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nume_client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TEXT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NOT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</w:p>
    <w:p w14:paraId="33EAA04E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);</w:t>
      </w:r>
    </w:p>
    <w:p w14:paraId="4B14AE25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7369AB2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CREATE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comenzi (</w:t>
      </w:r>
    </w:p>
    <w:p w14:paraId="37D84F6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INTEGER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PRIMARY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KEY AUTOINCREMENT,</w:t>
      </w:r>
    </w:p>
    <w:p w14:paraId="006B5161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INTEGER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NOT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,</w:t>
      </w:r>
    </w:p>
    <w:p w14:paraId="301DAEBC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data_comanda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DATE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NOT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,</w:t>
      </w:r>
    </w:p>
    <w:p w14:paraId="7DC53A7C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FOREIGN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KEY 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REFERENCES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clienti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</w:t>
      </w:r>
    </w:p>
    <w:p w14:paraId="1261AABD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);</w:t>
      </w:r>
    </w:p>
    <w:p w14:paraId="47DFBDF2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6D86C9F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CREATE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TABLE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detalii_comanda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(</w:t>
      </w:r>
    </w:p>
    <w:p w14:paraId="66FF463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INTEGER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NOT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,</w:t>
      </w:r>
    </w:p>
    <w:p w14:paraId="6A35E0C8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INTEGER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NOT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,</w:t>
      </w:r>
    </w:p>
    <w:p w14:paraId="2FFD3DF6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cantitate </w:t>
      </w:r>
      <w:r w:rsidRPr="006830AB">
        <w:rPr>
          <w:rStyle w:val="hljs-type"/>
          <w:rFonts w:ascii="Arial" w:hAnsi="Arial" w:cs="Arial"/>
          <w:color w:val="D73A49"/>
          <w:sz w:val="28"/>
          <w:szCs w:val="28"/>
        </w:rPr>
        <w:t>INTEGER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NOT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CHECK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(cantitate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&gt;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0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213ED006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FOREIGN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KEY 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REFERENCES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comenzi(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01BF3EDD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  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FOREIGN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KEY 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REFERENCES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</w:t>
      </w:r>
    </w:p>
    <w:p w14:paraId="20DB5F1B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);</w:t>
      </w:r>
    </w:p>
    <w:p w14:paraId="1ADC58D8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12490C45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b/>
          <w:bCs/>
          <w:color w:val="0000FF"/>
          <w:sz w:val="28"/>
          <w:szCs w:val="28"/>
        </w:rPr>
      </w:pPr>
      <w:r w:rsidRPr="006830AB">
        <w:rPr>
          <w:rStyle w:val="hljs-comment"/>
          <w:rFonts w:ascii="Arial" w:hAnsi="Arial" w:cs="Arial"/>
          <w:b/>
          <w:bCs/>
          <w:color w:val="0000FF"/>
          <w:sz w:val="28"/>
          <w:szCs w:val="28"/>
        </w:rPr>
        <w:t>-- =========================</w:t>
      </w:r>
    </w:p>
    <w:p w14:paraId="17687694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b/>
          <w:bCs/>
          <w:color w:val="0000FF"/>
          <w:sz w:val="28"/>
          <w:szCs w:val="28"/>
        </w:rPr>
      </w:pPr>
      <w:r w:rsidRPr="006830AB">
        <w:rPr>
          <w:rStyle w:val="hljs-comment"/>
          <w:rFonts w:ascii="Arial" w:hAnsi="Arial" w:cs="Arial"/>
          <w:b/>
          <w:bCs/>
          <w:color w:val="0000FF"/>
          <w:sz w:val="28"/>
          <w:szCs w:val="28"/>
        </w:rPr>
        <w:t>-- 2. Inserare date de test</w:t>
      </w:r>
    </w:p>
    <w:p w14:paraId="1D99D87F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b/>
          <w:bCs/>
          <w:color w:val="0000FF"/>
          <w:sz w:val="28"/>
          <w:szCs w:val="28"/>
        </w:rPr>
      </w:pPr>
      <w:r w:rsidRPr="006830AB">
        <w:rPr>
          <w:rStyle w:val="hljs-comment"/>
          <w:rFonts w:ascii="Arial" w:hAnsi="Arial" w:cs="Arial"/>
          <w:b/>
          <w:bCs/>
          <w:color w:val="0000FF"/>
          <w:sz w:val="28"/>
          <w:szCs w:val="28"/>
        </w:rPr>
        <w:t>-- =========================</w:t>
      </w:r>
    </w:p>
    <w:p w14:paraId="3213339D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INSERT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INTO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categorii 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nume_categorie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VALUES</w:t>
      </w:r>
    </w:p>
    <w:p w14:paraId="25AFDFB5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'Electronice'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6725FC24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'Îmbrăcăminte'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3746E5AB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'Cărți'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);</w:t>
      </w:r>
    </w:p>
    <w:p w14:paraId="35E59CE0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44C0095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INSERT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INTO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 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nume_produs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pret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VALUES</w:t>
      </w:r>
    </w:p>
    <w:p w14:paraId="1633A295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'Laptop'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3500.00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55F0DC4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'Telefon'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2500.00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143FB22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'Tricou'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80.00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2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6AA2C055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'Geacă'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300.00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2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00B97D3C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'Roman polițist'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45.00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3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6706200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'Enciclopedie'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120.00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3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71081724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'Produs fără categorie'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50.00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NULL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);</w:t>
      </w:r>
    </w:p>
    <w:p w14:paraId="5E6CC0E1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0D305ADF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INSERT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INTO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clienti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nume_client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VALUES</w:t>
      </w:r>
    </w:p>
    <w:p w14:paraId="131ADC67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'Ion Popescu'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08862886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'Maria Ionescu'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1DCD4CA3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'Andrei Georgescu'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);</w:t>
      </w:r>
    </w:p>
    <w:p w14:paraId="6801C647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2720936C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INSERT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INTO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comenzi 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data_comanda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VALUES</w:t>
      </w:r>
    </w:p>
    <w:p w14:paraId="27C452D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'2026-01-05'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31AB4D03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2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'2026-01-10'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),</w:t>
      </w:r>
    </w:p>
    <w:p w14:paraId="13B64170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'2025-12-20'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);</w:t>
      </w:r>
    </w:p>
    <w:p w14:paraId="51F914E4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5BA3594D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INSERT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INTO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detalii_comanda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cantitate)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VALUES</w:t>
      </w:r>
    </w:p>
    <w:p w14:paraId="24A5BD16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),  </w:t>
      </w: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Ion cumpără 1 Laptop</w:t>
      </w:r>
    </w:p>
    <w:p w14:paraId="0553ADDE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3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2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),  </w:t>
      </w: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Ion cumpără 2 Tricouri</w:t>
      </w:r>
    </w:p>
    <w:p w14:paraId="7641CBF3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2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2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),  </w:t>
      </w: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Maria cumpără 1 Telefon</w:t>
      </w:r>
    </w:p>
    <w:p w14:paraId="553A3338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2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5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3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),  </w:t>
      </w: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Maria cumpără 3 Romane polițiste</w:t>
      </w:r>
    </w:p>
    <w:p w14:paraId="34CBD49E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3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4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1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);  </w:t>
      </w: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Ion cumpără 1 Geacă</w:t>
      </w:r>
    </w:p>
    <w:p w14:paraId="0AA8931C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00204742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b/>
          <w:bCs/>
          <w:color w:val="0000FF"/>
          <w:sz w:val="28"/>
          <w:szCs w:val="28"/>
        </w:rPr>
      </w:pPr>
      <w:r w:rsidRPr="006830AB">
        <w:rPr>
          <w:rStyle w:val="hljs-comment"/>
          <w:rFonts w:ascii="Arial" w:hAnsi="Arial" w:cs="Arial"/>
          <w:b/>
          <w:bCs/>
          <w:color w:val="0000FF"/>
          <w:sz w:val="28"/>
          <w:szCs w:val="28"/>
        </w:rPr>
        <w:t>-- =========================</w:t>
      </w:r>
    </w:p>
    <w:p w14:paraId="715A574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b/>
          <w:bCs/>
          <w:color w:val="0000FF"/>
          <w:sz w:val="28"/>
          <w:szCs w:val="28"/>
        </w:rPr>
      </w:pPr>
      <w:r w:rsidRPr="006830AB">
        <w:rPr>
          <w:rStyle w:val="hljs-comment"/>
          <w:rFonts w:ascii="Arial" w:hAnsi="Arial" w:cs="Arial"/>
          <w:b/>
          <w:bCs/>
          <w:color w:val="0000FF"/>
          <w:sz w:val="28"/>
          <w:szCs w:val="28"/>
        </w:rPr>
        <w:t>-- 3. Exemple JOIN</w:t>
      </w:r>
    </w:p>
    <w:p w14:paraId="31D38116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b/>
          <w:bCs/>
          <w:color w:val="0000FF"/>
          <w:sz w:val="28"/>
          <w:szCs w:val="28"/>
        </w:rPr>
      </w:pPr>
      <w:r w:rsidRPr="006830AB">
        <w:rPr>
          <w:rStyle w:val="hljs-comment"/>
          <w:rFonts w:ascii="Arial" w:hAnsi="Arial" w:cs="Arial"/>
          <w:b/>
          <w:bCs/>
          <w:color w:val="0000FF"/>
          <w:sz w:val="28"/>
          <w:szCs w:val="28"/>
        </w:rPr>
        <w:t>-- =========================</w:t>
      </w:r>
    </w:p>
    <w:p w14:paraId="1A0BEAB5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5637E0B1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-- 3.1 INNER JOIN - produse cu categoria lor</w:t>
      </w:r>
    </w:p>
    <w:p w14:paraId="38B3D652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SELECT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p.nume_produs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c.nume_categorie</w:t>
      </w:r>
      <w:proofErr w:type="spellEnd"/>
    </w:p>
    <w:p w14:paraId="6631D078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FROM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 p</w:t>
      </w:r>
    </w:p>
    <w:p w14:paraId="20176CC7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INNER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categorii c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p.id_categorie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c.id_categorie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;</w:t>
      </w:r>
    </w:p>
    <w:p w14:paraId="3DB4D853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5DDBAD4F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lastRenderedPageBreak/>
        <w:t>-- 3.2 LEFT JOIN - toate produsele, inclusiv fără categorie</w:t>
      </w:r>
    </w:p>
    <w:p w14:paraId="4F94A2A3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SELECT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p.nume_produs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c.nume_categorie</w:t>
      </w:r>
      <w:proofErr w:type="spellEnd"/>
    </w:p>
    <w:p w14:paraId="1430397C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FROM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 p</w:t>
      </w:r>
    </w:p>
    <w:p w14:paraId="1919FD9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LEFT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categorii c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p.id_categorie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c.id_categorie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;</w:t>
      </w:r>
    </w:p>
    <w:p w14:paraId="1522AF3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6EA8F2F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-- 3.3 CROSS JOIN - combinație completă produse–categorii</w:t>
      </w:r>
    </w:p>
    <w:p w14:paraId="627E2F6B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SELECT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p.nume_produs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c.nume_categorie</w:t>
      </w:r>
      <w:proofErr w:type="spellEnd"/>
    </w:p>
    <w:p w14:paraId="1DEE0A8B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FROM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 p</w:t>
      </w:r>
    </w:p>
    <w:p w14:paraId="501734D6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CROSS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categorii c;</w:t>
      </w:r>
    </w:p>
    <w:p w14:paraId="2552D461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75AA5085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-- 3.4 NATURAL JOIN - automat pe coloane cu același nume</w:t>
      </w:r>
    </w:p>
    <w:p w14:paraId="21E002DE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(Atenție: aici nu avem coloane cu același nume între produse și categorii,</w:t>
      </w:r>
    </w:p>
    <w:p w14:paraId="29DABE90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deci nu va returna nimic util în acest caz)</w:t>
      </w:r>
    </w:p>
    <w:p w14:paraId="47CD71D4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2F94B1D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-- 3.5 JOIN pe 3 tabele - client, comandă, produs</w:t>
      </w:r>
    </w:p>
    <w:p w14:paraId="7677B7E2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SELECT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cl.nume_client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co.id_comanda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p.nume_produs</w:t>
      </w:r>
      <w:proofErr w:type="spellEnd"/>
    </w:p>
    <w:p w14:paraId="69D64213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FROM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clienti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cl</w:t>
      </w:r>
    </w:p>
    <w:p w14:paraId="5BB1BF2C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INNER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comenzi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co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cl.id_client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co.id_client</w:t>
      </w:r>
      <w:proofErr w:type="spellEnd"/>
    </w:p>
    <w:p w14:paraId="4CFFE6E1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INNER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detalii_comanda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dc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co.id_comanda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dc.id_comanda</w:t>
      </w:r>
      <w:proofErr w:type="spellEnd"/>
    </w:p>
    <w:p w14:paraId="1049352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INNER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 p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dc.id_produs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;</w:t>
      </w:r>
    </w:p>
    <w:p w14:paraId="63891D31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1E31BC97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-- 3.6 JOIN cu filtrare - comenzile după o dată</w:t>
      </w:r>
    </w:p>
    <w:p w14:paraId="751CB3E2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SELECT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cl.nume_client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p.nume_produs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co.data_comanda</w:t>
      </w:r>
      <w:proofErr w:type="spellEnd"/>
    </w:p>
    <w:p w14:paraId="692DECCB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FROM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clienti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cl</w:t>
      </w:r>
    </w:p>
    <w:p w14:paraId="21E22627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INNER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comenzi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co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cl.id_client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co.id_client</w:t>
      </w:r>
      <w:proofErr w:type="spellEnd"/>
    </w:p>
    <w:p w14:paraId="7BDE6A0D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INNER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detalii_comanda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dc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co.id_comanda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dc.id_comanda</w:t>
      </w:r>
      <w:proofErr w:type="spellEnd"/>
    </w:p>
    <w:p w14:paraId="1E97644B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INNER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 p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dc.id_produs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p.id_produs</w:t>
      </w:r>
      <w:proofErr w:type="spellEnd"/>
    </w:p>
    <w:p w14:paraId="30EF568E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WHERE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co.data_comanda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&gt;=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string"/>
          <w:rFonts w:ascii="Arial" w:hAnsi="Arial" w:cs="Arial"/>
          <w:color w:val="032F62"/>
          <w:sz w:val="28"/>
          <w:szCs w:val="28"/>
        </w:rPr>
        <w:t>'2026-01-01'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;</w:t>
      </w:r>
    </w:p>
    <w:p w14:paraId="68D8601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4FEB891B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-- 3.7 JOIN cu agregare - total vânzări per produs</w:t>
      </w:r>
    </w:p>
    <w:p w14:paraId="19F7AB7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SELECT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p.nume_produs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builtin"/>
          <w:rFonts w:ascii="Arial" w:hAnsi="Arial" w:cs="Arial"/>
          <w:color w:val="E36209"/>
          <w:sz w:val="28"/>
          <w:szCs w:val="28"/>
        </w:rPr>
        <w:t>SUM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dc.cantitate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AS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total_vandut</w:t>
      </w:r>
      <w:proofErr w:type="spellEnd"/>
    </w:p>
    <w:p w14:paraId="4D7A128E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FROM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 p</w:t>
      </w:r>
    </w:p>
    <w:p w14:paraId="5F26A401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INNER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detalii_comanda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dc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dc.id_produs</w:t>
      </w:r>
      <w:proofErr w:type="spellEnd"/>
    </w:p>
    <w:p w14:paraId="686EB312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GROUP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BY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p.nume_produs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;</w:t>
      </w:r>
    </w:p>
    <w:p w14:paraId="79D8AB47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</w:p>
    <w:p w14:paraId="082FB8A9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comment"/>
          <w:rFonts w:ascii="Arial" w:hAnsi="Arial" w:cs="Arial"/>
          <w:color w:val="6A737D"/>
          <w:sz w:val="28"/>
          <w:szCs w:val="28"/>
        </w:rPr>
        <w:t>-- 3.8 JOIN complex cu agregare și filtrare - top 5 produse vândute</w:t>
      </w:r>
    </w:p>
    <w:p w14:paraId="29CBD43B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SELECT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p.nume_produs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, </w:t>
      </w:r>
      <w:r w:rsidRPr="006830AB">
        <w:rPr>
          <w:rStyle w:val="hljs-builtin"/>
          <w:rFonts w:ascii="Arial" w:hAnsi="Arial" w:cs="Arial"/>
          <w:color w:val="E36209"/>
          <w:sz w:val="28"/>
          <w:szCs w:val="28"/>
        </w:rPr>
        <w:t>SUM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(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dc.cantitate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)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AS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total_vandut</w:t>
      </w:r>
      <w:proofErr w:type="spellEnd"/>
    </w:p>
    <w:p w14:paraId="0B99B50D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FROM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produse p</w:t>
      </w:r>
    </w:p>
    <w:p w14:paraId="22C3707E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INNER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JOIN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detalii_comanda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dc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ON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p.id_produs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operator"/>
          <w:rFonts w:ascii="Arial" w:hAnsi="Arial" w:cs="Arial"/>
          <w:color w:val="005CC5"/>
          <w:sz w:val="28"/>
          <w:szCs w:val="28"/>
        </w:rPr>
        <w:t>=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dc.id_produs</w:t>
      </w:r>
      <w:proofErr w:type="spellEnd"/>
    </w:p>
    <w:p w14:paraId="3EBF512A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GROUP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BY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p.nume_produs</w:t>
      </w:r>
      <w:proofErr w:type="spellEnd"/>
    </w:p>
    <w:p w14:paraId="4C99855C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ORDER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BY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>total_vandut</w:t>
      </w:r>
      <w:proofErr w:type="spellEnd"/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 </w:t>
      </w:r>
      <w:r w:rsidRPr="006830AB">
        <w:rPr>
          <w:rStyle w:val="hljs-keyword"/>
          <w:rFonts w:ascii="Arial" w:hAnsi="Arial" w:cs="Arial"/>
          <w:color w:val="D73A49"/>
          <w:sz w:val="28"/>
          <w:szCs w:val="28"/>
        </w:rPr>
        <w:t>DESC</w:t>
      </w:r>
    </w:p>
    <w:p w14:paraId="389DF0BD" w14:textId="77777777" w:rsidR="00844071" w:rsidRPr="006830AB" w:rsidRDefault="00844071" w:rsidP="00844071">
      <w:pPr>
        <w:pStyle w:val="HTMLPreformatted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HTMLCode"/>
          <w:rFonts w:ascii="Arial" w:eastAsiaTheme="majorEastAsia" w:hAnsi="Arial" w:cs="Arial"/>
          <w:sz w:val="28"/>
          <w:szCs w:val="28"/>
        </w:rPr>
      </w:pPr>
      <w:r w:rsidRPr="006830AB">
        <w:rPr>
          <w:rStyle w:val="HTMLCode"/>
          <w:rFonts w:ascii="Arial" w:eastAsiaTheme="majorEastAsia" w:hAnsi="Arial" w:cs="Arial"/>
          <w:sz w:val="28"/>
          <w:szCs w:val="28"/>
        </w:rPr>
        <w:t xml:space="preserve">LIMIT </w:t>
      </w:r>
      <w:r w:rsidRPr="006830AB">
        <w:rPr>
          <w:rStyle w:val="hljs-number"/>
          <w:rFonts w:ascii="Arial" w:hAnsi="Arial" w:cs="Arial"/>
          <w:color w:val="005CC5"/>
          <w:sz w:val="28"/>
          <w:szCs w:val="28"/>
        </w:rPr>
        <w:t>5</w:t>
      </w:r>
      <w:r w:rsidRPr="006830AB">
        <w:rPr>
          <w:rStyle w:val="HTMLCode"/>
          <w:rFonts w:ascii="Arial" w:eastAsiaTheme="majorEastAsia" w:hAnsi="Arial" w:cs="Arial"/>
          <w:sz w:val="28"/>
          <w:szCs w:val="28"/>
        </w:rPr>
        <w:t>;</w:t>
      </w:r>
    </w:p>
    <w:bookmarkEnd w:id="3"/>
    <w:p w14:paraId="5A5695EF" w14:textId="77777777" w:rsidR="00844071" w:rsidRPr="006830AB" w:rsidRDefault="00844071" w:rsidP="00844071">
      <w:pPr>
        <w:pStyle w:val="Heading3"/>
        <w:shd w:val="clear" w:color="auto" w:fill="FFFFFF"/>
        <w:spacing w:line="330" w:lineRule="atLeast"/>
        <w:rPr>
          <w:rFonts w:ascii="Arial" w:hAnsi="Arial" w:cs="Arial"/>
          <w:sz w:val="28"/>
          <w:szCs w:val="28"/>
        </w:rPr>
      </w:pPr>
    </w:p>
    <w:p w14:paraId="1E296618" w14:textId="3EA40720" w:rsidR="00844071" w:rsidRPr="006830AB" w:rsidRDefault="00844071" w:rsidP="00844071">
      <w:pPr>
        <w:pStyle w:val="Heading3"/>
        <w:shd w:val="clear" w:color="auto" w:fill="FFFFFF"/>
        <w:spacing w:line="330" w:lineRule="atLeast"/>
        <w:rPr>
          <w:rFonts w:ascii="Arial" w:hAnsi="Arial" w:cs="Arial"/>
          <w:b/>
          <w:bCs/>
          <w:sz w:val="28"/>
          <w:szCs w:val="28"/>
        </w:rPr>
      </w:pPr>
      <w:r w:rsidRPr="006830AB">
        <w:rPr>
          <w:rFonts w:ascii="Arial" w:hAnsi="Arial" w:cs="Arial"/>
          <w:b/>
          <w:bCs/>
          <w:sz w:val="28"/>
          <w:szCs w:val="28"/>
          <w:highlight w:val="green"/>
        </w:rPr>
        <w:t>Comentarii</w:t>
      </w:r>
    </w:p>
    <w:p w14:paraId="353E5B9E" w14:textId="67174736" w:rsidR="00844071" w:rsidRPr="006830AB" w:rsidRDefault="00844071" w:rsidP="006830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>Salvăm scriptul într-un fișier, de exemplu </w:t>
      </w:r>
      <w:proofErr w:type="spellStart"/>
      <w:r w:rsidRPr="006830AB">
        <w:rPr>
          <w:rStyle w:val="HTMLCode"/>
          <w:rFonts w:ascii="Arial" w:eastAsiaTheme="majorEastAsia" w:hAnsi="Arial" w:cs="Arial"/>
          <w:b/>
          <w:bCs/>
          <w:sz w:val="28"/>
          <w:szCs w:val="28"/>
        </w:rPr>
        <w:t>comert.sql</w:t>
      </w:r>
      <w:proofErr w:type="spellEnd"/>
      <w:r w:rsidRPr="006830AB">
        <w:rPr>
          <w:rFonts w:ascii="Arial" w:hAnsi="Arial" w:cs="Arial"/>
          <w:b/>
          <w:bCs/>
          <w:sz w:val="28"/>
          <w:szCs w:val="28"/>
        </w:rPr>
        <w:t>.</w:t>
      </w:r>
    </w:p>
    <w:p w14:paraId="344D9F61" w14:textId="43C64DBD" w:rsidR="00844071" w:rsidRDefault="00844071" w:rsidP="006830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6830AB">
        <w:rPr>
          <w:rFonts w:ascii="Arial" w:hAnsi="Arial" w:cs="Arial"/>
          <w:sz w:val="28"/>
          <w:szCs w:val="28"/>
        </w:rPr>
        <w:t xml:space="preserve">Rulăm în </w:t>
      </w:r>
      <w:proofErr w:type="spellStart"/>
      <w:r w:rsidRPr="006830AB">
        <w:rPr>
          <w:rFonts w:ascii="Arial" w:hAnsi="Arial" w:cs="Arial"/>
          <w:sz w:val="28"/>
          <w:szCs w:val="28"/>
        </w:rPr>
        <w:t>SQLite</w:t>
      </w:r>
      <w:proofErr w:type="spellEnd"/>
      <w:r w:rsidR="006830AB">
        <w:rPr>
          <w:rFonts w:ascii="Arial" w:hAnsi="Arial" w:cs="Arial"/>
          <w:sz w:val="28"/>
          <w:szCs w:val="28"/>
        </w:rPr>
        <w:t xml:space="preserve"> comanda</w:t>
      </w:r>
      <w:r w:rsidRPr="006830AB">
        <w:rPr>
          <w:rFonts w:ascii="Arial" w:hAnsi="Arial" w:cs="Arial"/>
          <w:sz w:val="28"/>
          <w:szCs w:val="28"/>
        </w:rPr>
        <w:t>:</w:t>
      </w:r>
    </w:p>
    <w:p w14:paraId="29A13503" w14:textId="77777777" w:rsidR="006830AB" w:rsidRPr="006830AB" w:rsidRDefault="006830AB" w:rsidP="006830AB">
      <w:pPr>
        <w:shd w:val="clear" w:color="auto" w:fill="FFFFFF"/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3BB60B88" w14:textId="6BB8032A" w:rsidR="00844071" w:rsidRPr="006830AB" w:rsidRDefault="00844071" w:rsidP="006830AB">
      <w:pPr>
        <w:ind w:left="360" w:firstLine="348"/>
        <w:rPr>
          <w:rFonts w:ascii="Arial" w:hAnsi="Arial" w:cs="Arial"/>
          <w:b/>
          <w:bCs/>
          <w:color w:val="0000FF"/>
          <w:sz w:val="28"/>
          <w:szCs w:val="28"/>
        </w:rPr>
      </w:pPr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sqlite3 </w:t>
      </w:r>
      <w:proofErr w:type="spellStart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>comert.db</w:t>
      </w:r>
      <w:proofErr w:type="spellEnd"/>
      <w:r w:rsidRPr="006830AB">
        <w:rPr>
          <w:rFonts w:ascii="Arial" w:hAnsi="Arial" w:cs="Arial"/>
          <w:b/>
          <w:bCs/>
          <w:color w:val="0000FF"/>
          <w:sz w:val="28"/>
          <w:szCs w:val="28"/>
        </w:rPr>
        <w:t xml:space="preserve">  </w:t>
      </w:r>
    </w:p>
    <w:p w14:paraId="1C934A05" w14:textId="4548ED8F" w:rsidR="00555878" w:rsidRPr="006830AB" w:rsidRDefault="00844071" w:rsidP="006830A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o-RO"/>
        </w:rPr>
      </w:pPr>
      <w:r w:rsidRPr="006830AB">
        <w:rPr>
          <w:rFonts w:ascii="Arial" w:hAnsi="Arial" w:cs="Arial"/>
          <w:sz w:val="28"/>
          <w:szCs w:val="28"/>
        </w:rPr>
        <w:t>P</w:t>
      </w:r>
      <w:r w:rsidR="006A0A98" w:rsidRPr="006830AB">
        <w:rPr>
          <w:rFonts w:ascii="Arial" w:hAnsi="Arial" w:cs="Arial"/>
          <w:sz w:val="28"/>
          <w:szCs w:val="28"/>
        </w:rPr>
        <w:t>utem</w:t>
      </w:r>
      <w:r w:rsidRPr="006830AB">
        <w:rPr>
          <w:rFonts w:ascii="Arial" w:hAnsi="Arial" w:cs="Arial"/>
          <w:sz w:val="28"/>
          <w:szCs w:val="28"/>
        </w:rPr>
        <w:t xml:space="preserve"> testa fiecare interogare JOIN direct în </w:t>
      </w:r>
      <w:proofErr w:type="spellStart"/>
      <w:r w:rsidRPr="006830AB">
        <w:rPr>
          <w:rFonts w:ascii="Arial" w:hAnsi="Arial" w:cs="Arial"/>
          <w:sz w:val="28"/>
          <w:szCs w:val="28"/>
        </w:rPr>
        <w:t>SQLite</w:t>
      </w:r>
      <w:proofErr w:type="spellEnd"/>
      <w:r w:rsidR="006830AB">
        <w:rPr>
          <w:rFonts w:ascii="Arial" w:hAnsi="Arial" w:cs="Arial"/>
          <w:sz w:val="28"/>
          <w:szCs w:val="28"/>
        </w:rPr>
        <w:t xml:space="preserve">, sau utilizând </w:t>
      </w:r>
      <w:r w:rsidR="006830AB" w:rsidRPr="006830AB">
        <w:rPr>
          <w:rFonts w:ascii="Arial" w:eastAsia="Times New Roman" w:hAnsi="Arial" w:cs="Arial"/>
          <w:b/>
          <w:bCs/>
          <w:color w:val="FF0000"/>
          <w:sz w:val="28"/>
          <w:szCs w:val="28"/>
          <w:highlight w:val="cyan"/>
          <w:lang w:eastAsia="ro-RO"/>
        </w:rPr>
        <w:t>sql_crud_trainer.py</w:t>
      </w:r>
      <w:r w:rsidR="006830A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 - </w:t>
      </w:r>
      <w:r w:rsidR="006830AB" w:rsidRPr="006830A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o-RO"/>
        </w:rPr>
        <w:t>in acest caz urmează să redefiniți comenzile, pornind de la sensul lor, fiindcă BD este alta un pic</w:t>
      </w:r>
      <w:r w:rsidR="006830A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o-RO"/>
        </w:rPr>
        <w:t xml:space="preserve">, sau să schimbați </w:t>
      </w:r>
      <w:proofErr w:type="spellStart"/>
      <w:r w:rsidR="006830A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o-RO"/>
        </w:rPr>
        <w:t>continutul</w:t>
      </w:r>
      <w:proofErr w:type="spellEnd"/>
      <w:r w:rsidR="006830A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o-RO"/>
        </w:rPr>
        <w:t xml:space="preserve"> aplicației in compartimentul </w:t>
      </w:r>
      <w:r w:rsidR="006830AB" w:rsidRPr="006830A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highlight w:val="green"/>
          <w:lang w:eastAsia="ro-RO"/>
        </w:rPr>
        <w:t># ===== Inițializare DB =====!</w:t>
      </w:r>
    </w:p>
    <w:sectPr w:rsidR="00555878" w:rsidRPr="006830AB" w:rsidSect="004E6FBE">
      <w:pgSz w:w="12240" w:h="15840"/>
      <w:pgMar w:top="709" w:right="90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5788"/>
    <w:multiLevelType w:val="multilevel"/>
    <w:tmpl w:val="7A3E1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A5640"/>
    <w:multiLevelType w:val="multilevel"/>
    <w:tmpl w:val="51801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067AC"/>
    <w:multiLevelType w:val="multilevel"/>
    <w:tmpl w:val="D79A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553F0"/>
    <w:multiLevelType w:val="multilevel"/>
    <w:tmpl w:val="ADFE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1196A"/>
    <w:multiLevelType w:val="multilevel"/>
    <w:tmpl w:val="3E0A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A84507"/>
    <w:multiLevelType w:val="multilevel"/>
    <w:tmpl w:val="C97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5533C"/>
    <w:multiLevelType w:val="multilevel"/>
    <w:tmpl w:val="DF88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82"/>
    <w:rsid w:val="0042660D"/>
    <w:rsid w:val="004E6FBE"/>
    <w:rsid w:val="00555878"/>
    <w:rsid w:val="006830AB"/>
    <w:rsid w:val="006A0A98"/>
    <w:rsid w:val="00844071"/>
    <w:rsid w:val="009F6982"/>
    <w:rsid w:val="00A25C12"/>
    <w:rsid w:val="00E72CD5"/>
    <w:rsid w:val="00F7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98E59"/>
  <w15:chartTrackingRefBased/>
  <w15:docId w15:val="{90FE596B-6DB6-4951-9CAE-FA4B8BBF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58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0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0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FB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55878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unhideWhenUsed/>
    <w:rsid w:val="0055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555878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5587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55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8440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07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4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4071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ljs-comment">
    <w:name w:val="hljs-comment"/>
    <w:basedOn w:val="DefaultParagraphFont"/>
    <w:rsid w:val="00844071"/>
  </w:style>
  <w:style w:type="character" w:customStyle="1" w:styleId="hljs-keyword">
    <w:name w:val="hljs-keyword"/>
    <w:basedOn w:val="DefaultParagraphFont"/>
    <w:rsid w:val="00844071"/>
  </w:style>
  <w:style w:type="character" w:customStyle="1" w:styleId="hljs-type">
    <w:name w:val="hljs-type"/>
    <w:basedOn w:val="DefaultParagraphFont"/>
    <w:rsid w:val="00844071"/>
  </w:style>
  <w:style w:type="character" w:customStyle="1" w:styleId="hljs-operator">
    <w:name w:val="hljs-operator"/>
    <w:basedOn w:val="DefaultParagraphFont"/>
    <w:rsid w:val="00844071"/>
  </w:style>
  <w:style w:type="character" w:customStyle="1" w:styleId="hljs-number">
    <w:name w:val="hljs-number"/>
    <w:basedOn w:val="DefaultParagraphFont"/>
    <w:rsid w:val="00844071"/>
  </w:style>
  <w:style w:type="character" w:customStyle="1" w:styleId="hljs-string">
    <w:name w:val="hljs-string"/>
    <w:basedOn w:val="DefaultParagraphFont"/>
    <w:rsid w:val="00844071"/>
  </w:style>
  <w:style w:type="character" w:customStyle="1" w:styleId="hljs-builtin">
    <w:name w:val="hljs-built_in"/>
    <w:basedOn w:val="DefaultParagraphFont"/>
    <w:rsid w:val="00844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6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4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1766</Words>
  <Characters>10248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5</cp:revision>
  <dcterms:created xsi:type="dcterms:W3CDTF">2026-02-08T22:59:00Z</dcterms:created>
  <dcterms:modified xsi:type="dcterms:W3CDTF">2026-02-11T17:58:00Z</dcterms:modified>
</cp:coreProperties>
</file>