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 xml:space="preserve">4. 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  <w:highlight w:val="yellow"/>
        </w:rPr>
        <w:t>Requirements</w:t>
      </w:r>
      <w:r w:rsidR="00331562"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  <w:highlight w:val="yellow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  <w:highlight w:val="yellow"/>
        </w:rPr>
        <w:t>engineering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 xml:space="preserve"> 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Objectives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4.1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Functional and non-functional requirements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4.2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The software requirements document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4.3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Requirements specification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4.4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Requirements engineering processes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4.5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Requirements elicitation and analysis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4.6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Requirements validation</w:t>
      </w:r>
    </w:p>
    <w:p w:rsidR="004D5C71" w:rsidRPr="00AE33AB" w:rsidRDefault="004A4ADF" w:rsidP="004A4ADF">
      <w:pPr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</w:pPr>
      <w:r w:rsidRPr="00AE33AB">
        <w:rPr>
          <w:rFonts w:ascii="Formata-Medium" w:hAnsi="Formata-Medium" w:cs="Formata-Medium"/>
          <w:b/>
          <w:noProof/>
          <w:color w:val="231F20"/>
          <w:sz w:val="36"/>
          <w:szCs w:val="36"/>
        </w:rPr>
        <w:t xml:space="preserve">4.7 </w:t>
      </w:r>
      <w:r w:rsidRPr="00AE33AB">
        <w:rPr>
          <w:rFonts w:ascii="MetaPlusBook-Roman" w:hAnsi="MetaPlusBook-Roman" w:cs="MetaPlusBook-Roman"/>
          <w:b/>
          <w:noProof/>
          <w:color w:val="231F20"/>
          <w:sz w:val="36"/>
          <w:szCs w:val="36"/>
        </w:rPr>
        <w:t>Requirements management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4.1 Cerințe funcționale și nefuncționale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4.2 Documentul de cerințe software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4.3 Specificația cerințelor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4.4 Procese de inginerie a cerințelor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4.5 Eliberarea și analiza cerințelor</w:t>
      </w:r>
    </w:p>
    <w:p w:rsidR="00AE33AB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4.6 Validarea cerințelor</w:t>
      </w:r>
    </w:p>
    <w:p w:rsidR="004A4ADF" w:rsidRPr="00AE33AB" w:rsidRDefault="00AE33AB" w:rsidP="00AE33AB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</w:pPr>
      <w:r w:rsidRPr="00AE33AB">
        <w:rPr>
          <w:rFonts w:ascii="MetaPlusBook-Roman" w:hAnsi="MetaPlusBook-Roman" w:cs="MetaPlusBook-Roman"/>
          <w:b/>
          <w:noProof/>
          <w:color w:val="0070C0"/>
          <w:sz w:val="36"/>
          <w:szCs w:val="36"/>
        </w:rPr>
        <w:t>4.7 Managementul cerințelor</w:t>
      </w:r>
    </w:p>
    <w:p w:rsidR="00AE33AB" w:rsidRPr="00AE33AB" w:rsidRDefault="00AE33AB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</w:pPr>
    </w:p>
    <w:p w:rsidR="00AE33AB" w:rsidRPr="00AE33AB" w:rsidRDefault="00AE33AB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</w:pPr>
    </w:p>
    <w:p w:rsidR="009771FD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 xml:space="preserve">The requirements for a system are the descriptions </w:t>
      </w:r>
      <w:r w:rsidRPr="00A3207C">
        <w:rPr>
          <w:rFonts w:ascii="Times-Roman" w:hAnsi="Times-Roman" w:cs="Times-Roman"/>
          <w:b/>
          <w:noProof/>
          <w:color w:val="002060"/>
          <w:sz w:val="24"/>
          <w:szCs w:val="24"/>
          <w:u w:val="single"/>
        </w:rPr>
        <w:t>of what the system should do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—the services that it provides and the constraints on its operation. These requirements</w:t>
      </w:r>
      <w:r w:rsidR="00331562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reflect the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needs of customers for a system that serves a certain purpose such as controlling</w:t>
      </w:r>
      <w:r w:rsidR="00331562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 device, placing an order, or finding information. The process of finding</w:t>
      </w:r>
      <w:r w:rsidR="00331562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out, analyzing, documenting and checking these services and constraints</w:t>
      </w:r>
      <w:r w:rsidR="00331562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is called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8"/>
          <w:szCs w:val="28"/>
          <w:u w:val="single"/>
        </w:rPr>
      </w:pPr>
      <w:r w:rsidRPr="00AE33AB">
        <w:rPr>
          <w:rFonts w:ascii="Times-Roman" w:hAnsi="Times-Roman" w:cs="Times-Roman"/>
          <w:b/>
          <w:noProof/>
          <w:color w:val="231F20"/>
          <w:sz w:val="28"/>
          <w:szCs w:val="28"/>
          <w:u w:val="single"/>
        </w:rPr>
        <w:t>requirements engineering (RE).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term ‘requirement’ is not used consistently in the software industry. In some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cases, a requirement is simply a high-level, abstract statement of a service that a system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should provide or a constraint on a system. At the other extreme, it is a detailed,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formal definition of a system function. Davis (1993) explains why these differences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exist: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If a company wishes to let a contract for a large software development project,</w:t>
      </w:r>
    </w:p>
    <w:p w:rsid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002060"/>
          <w:sz w:val="24"/>
          <w:szCs w:val="24"/>
        </w:rPr>
      </w:pPr>
      <w:r w:rsidRPr="00A3207C">
        <w:rPr>
          <w:rFonts w:ascii="Times-Italic" w:hAnsi="Times-Italic" w:cs="Times-Italic"/>
          <w:i/>
          <w:iCs/>
          <w:noProof/>
          <w:color w:val="002060"/>
          <w:sz w:val="24"/>
          <w:szCs w:val="24"/>
        </w:rPr>
        <w:t xml:space="preserve">it must define its needs in </w:t>
      </w:r>
    </w:p>
    <w:p w:rsidR="004A4ADF" w:rsidRPr="008D2EA6" w:rsidRDefault="004A4ADF" w:rsidP="008D2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002060"/>
          <w:sz w:val="24"/>
          <w:szCs w:val="24"/>
          <w:u w:val="single"/>
        </w:rPr>
      </w:pPr>
      <w:r w:rsidRPr="008D2EA6">
        <w:rPr>
          <w:rFonts w:ascii="Times-Italic" w:hAnsi="Times-Italic" w:cs="Times-Italic"/>
          <w:b/>
          <w:i/>
          <w:iCs/>
          <w:noProof/>
          <w:color w:val="C00000"/>
          <w:sz w:val="24"/>
          <w:szCs w:val="24"/>
        </w:rPr>
        <w:t xml:space="preserve">a sufficiently </w:t>
      </w:r>
      <w:r w:rsidRPr="008D2EA6">
        <w:rPr>
          <w:rFonts w:ascii="Times-Italic" w:hAnsi="Times-Italic" w:cs="Times-Italic"/>
          <w:b/>
          <w:iCs/>
          <w:noProof/>
          <w:color w:val="002060"/>
          <w:sz w:val="24"/>
          <w:szCs w:val="24"/>
          <w:u w:val="single"/>
        </w:rPr>
        <w:t>abstract way</w:t>
      </w:r>
      <w:r w:rsidRPr="008D2EA6">
        <w:rPr>
          <w:rFonts w:ascii="Times-Italic" w:hAnsi="Times-Italic" w:cs="Times-Italic"/>
          <w:b/>
          <w:i/>
          <w:iCs/>
          <w:noProof/>
          <w:color w:val="002060"/>
          <w:sz w:val="24"/>
          <w:szCs w:val="24"/>
        </w:rPr>
        <w:t xml:space="preserve"> 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4"/>
          <w:szCs w:val="24"/>
        </w:rPr>
        <w:t>that a solution is not predefined</w:t>
      </w:r>
      <w:r w:rsidRPr="008D2EA6">
        <w:rPr>
          <w:rFonts w:ascii="Times-Italic" w:hAnsi="Times-Italic" w:cs="Times-Italic"/>
          <w:i/>
          <w:iCs/>
          <w:noProof/>
          <w:color w:val="002060"/>
          <w:sz w:val="24"/>
          <w:szCs w:val="24"/>
          <w:u w:val="single"/>
        </w:rPr>
        <w:t>.</w:t>
      </w:r>
    </w:p>
    <w:p w:rsidR="00A3207C" w:rsidRPr="008D2EA6" w:rsidRDefault="00A3207C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002060"/>
          <w:sz w:val="24"/>
          <w:szCs w:val="24"/>
          <w:u w:val="single"/>
        </w:rPr>
      </w:pPr>
    </w:p>
    <w:p w:rsidR="00A3207C" w:rsidRDefault="00A3207C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</w:p>
    <w:p w:rsidR="00A3207C" w:rsidRDefault="00A3207C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</w:p>
    <w:p w:rsidR="004A4ADF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</w:rPr>
      </w:pPr>
      <w:r w:rsidRPr="008D2EA6">
        <w:rPr>
          <w:rFonts w:ascii="Times-Roman" w:hAnsi="Times-Roman" w:cs="Times-Roman"/>
          <w:b/>
          <w:noProof/>
          <w:color w:val="231F20"/>
          <w:sz w:val="20"/>
          <w:szCs w:val="20"/>
        </w:rPr>
        <w:t>The requirements must be written so that several contractors can bid</w:t>
      </w:r>
    </w:p>
    <w:p w:rsidR="004A4ADF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</w:rPr>
      </w:pPr>
      <w:r w:rsidRPr="008D2EA6">
        <w:rPr>
          <w:rFonts w:ascii="Times-Roman" w:hAnsi="Times-Roman" w:cs="Times-Roman"/>
          <w:b/>
          <w:noProof/>
          <w:color w:val="231F20"/>
          <w:sz w:val="20"/>
          <w:szCs w:val="20"/>
        </w:rPr>
        <w:t>for the contract, offering, perhaps, different ways of meeting the client organization’s</w:t>
      </w:r>
    </w:p>
    <w:p w:rsidR="00A3207C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8D2EA6">
        <w:rPr>
          <w:rFonts w:ascii="Times-Roman" w:hAnsi="Times-Roman" w:cs="Times-Roman"/>
          <w:b/>
          <w:noProof/>
          <w:color w:val="231F20"/>
          <w:sz w:val="20"/>
          <w:szCs w:val="20"/>
        </w:rPr>
        <w:t>needs.</w:t>
      </w:r>
      <w:r w:rsidRPr="008D2EA6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</w:p>
    <w:p w:rsidR="00A3207C" w:rsidRDefault="00A3207C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</w:p>
    <w:p w:rsid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Once a contract has been awarded, the contractor </w:t>
      </w:r>
    </w:p>
    <w:p w:rsidR="008D2EA6" w:rsidRPr="008D2EA6" w:rsidRDefault="004A4ADF" w:rsidP="008D2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</w:pPr>
      <w:r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must write a</w:t>
      </w:r>
      <w:r w:rsidR="00A3207C"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 xml:space="preserve"> 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4"/>
          <w:szCs w:val="24"/>
        </w:rPr>
        <w:t>system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 xml:space="preserve"> definition for the client 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4"/>
          <w:szCs w:val="24"/>
          <w:u w:val="single"/>
        </w:rPr>
        <w:t>i</w:t>
      </w:r>
      <w:r w:rsidRPr="008D2EA6">
        <w:rPr>
          <w:rFonts w:ascii="Times-Italic" w:hAnsi="Times-Italic" w:cs="Times-Italic"/>
          <w:b/>
          <w:iCs/>
          <w:noProof/>
          <w:color w:val="002060"/>
          <w:sz w:val="24"/>
          <w:szCs w:val="24"/>
          <w:u w:val="single"/>
        </w:rPr>
        <w:t xml:space="preserve">n more detail 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so that the client understands and</w:t>
      </w:r>
      <w:r w:rsidR="008D2EA6"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 xml:space="preserve"> </w:t>
      </w:r>
      <w:r w:rsidRPr="008D2EA6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can validate what the software will do.</w:t>
      </w:r>
    </w:p>
    <w:p w:rsidR="008D2EA6" w:rsidRPr="008D2EA6" w:rsidRDefault="008D2EA6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</w:pPr>
    </w:p>
    <w:p w:rsidR="004A4ADF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  <w:u w:val="single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 </w:t>
      </w:r>
      <w:r w:rsidRPr="008D2EA6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  <w:u w:val="single"/>
        </w:rPr>
        <w:t>Both of these documents may be called</w:t>
      </w:r>
      <w:r w:rsidR="00A3207C" w:rsidRPr="008D2EA6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  <w:u w:val="single"/>
        </w:rPr>
        <w:t xml:space="preserve"> </w:t>
      </w:r>
      <w:r w:rsidRPr="008D2EA6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  <w:u w:val="single"/>
        </w:rPr>
        <w:t>the requirements document for the system.</w:t>
      </w:r>
    </w:p>
    <w:p w:rsidR="004A4ADF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Some of the problems that arise during the requirements engineering process are</w:t>
      </w:r>
    </w:p>
    <w:p w:rsidR="004A4ADF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a result of failing to </w:t>
      </w:r>
      <w:r w:rsidRPr="008D2EA6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make a clear separation between these different levels of</w:t>
      </w:r>
    </w:p>
    <w:p w:rsidR="009771FD" w:rsidRPr="008D2EA6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8D2EA6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 xml:space="preserve">description </w:t>
      </w:r>
    </w:p>
    <w:p w:rsidR="004A4ADF" w:rsidRPr="008D2EA6" w:rsidRDefault="004A4ADF" w:rsidP="008D2EA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8D2EA6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‘user requirements’</w:t>
      </w:r>
      <w:r w:rsidRPr="008D2EA6">
        <w:rPr>
          <w:rFonts w:ascii="Times-Roman" w:hAnsi="Times-Roman" w:cs="Times-Roman"/>
          <w:noProof/>
          <w:color w:val="FF0000"/>
          <w:sz w:val="20"/>
          <w:szCs w:val="20"/>
        </w:rPr>
        <w:t xml:space="preserve"> </w:t>
      </w:r>
      <w:r w:rsidRPr="008D2EA6">
        <w:rPr>
          <w:rFonts w:ascii="Times-Roman" w:hAnsi="Times-Roman" w:cs="Times-Roman"/>
          <w:noProof/>
          <w:color w:val="231F20"/>
          <w:sz w:val="20"/>
          <w:szCs w:val="20"/>
        </w:rPr>
        <w:t>to</w:t>
      </w:r>
    </w:p>
    <w:p w:rsidR="009771FD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mean the high-level abstract requirements and </w:t>
      </w:r>
    </w:p>
    <w:p w:rsidR="004A4ADF" w:rsidRPr="00AE33AB" w:rsidRDefault="004A4ADF" w:rsidP="008D2EA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‘system requirements’</w:t>
      </w:r>
      <w:r w:rsidRPr="00AE33AB">
        <w:rPr>
          <w:rFonts w:ascii="Times-Roman" w:hAnsi="Times-Roman" w:cs="Times-Roman"/>
          <w:noProof/>
          <w:color w:val="FF0000"/>
          <w:sz w:val="20"/>
          <w:szCs w:val="20"/>
          <w:u w:val="single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mean the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detailed description of what the system should do. User requirements and system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may be defined as follows: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1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. User requirements are statements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, in a natural language plus diagrams, of what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services the system is expected to provide to system users and the constraints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under which it must operate.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System requirements are more detailed descriptions</w:t>
      </w:r>
      <w:r w:rsidRPr="00AE33AB">
        <w:rPr>
          <w:rFonts w:ascii="Times-Roman" w:hAnsi="Times-Roman" w:cs="Times-Roman"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 the software system’s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functions, services, and operational constraints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The system requirements document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(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sometimes called a functional specification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) should define exactly what is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to be implemented. It may be part of the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contract between the system buyer and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the software developers.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Different levels of requirements are useful because they communicate information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about the system to different types of reader.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Figure 4.1 illustrates the distinction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between user and system requirements. This example from a mental health care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patient management system (MHC-PMS) shows how a user requirement may be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expanded into several system requirements. You can see from Figure 4.1 that the</w:t>
      </w:r>
    </w:p>
    <w:p w:rsidR="004A4ADF" w:rsidRPr="00AE33AB" w:rsidRDefault="004A4ADF" w:rsidP="004A4AD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 xml:space="preserve">user requirement is quite general.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requirements provide more specific</w:t>
      </w:r>
    </w:p>
    <w:p w:rsidR="004A4ADF" w:rsidRPr="00AE33AB" w:rsidRDefault="004A4ADF" w:rsidP="004A4ADF">
      <w:pPr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information about the services and functions of the system that is to be implemented.</w:t>
      </w:r>
    </w:p>
    <w:p w:rsidR="00770A86" w:rsidRPr="00AE33AB" w:rsidRDefault="00770A86" w:rsidP="004A4ADF">
      <w:pPr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770A86" w:rsidRPr="00AE33AB" w:rsidRDefault="00770A86" w:rsidP="004A4ADF">
      <w:pPr>
        <w:rPr>
          <w:noProof/>
        </w:rPr>
      </w:pPr>
      <w:r w:rsidRPr="00AE33AB">
        <w:rPr>
          <w:noProof/>
        </w:rPr>
        <w:drawing>
          <wp:inline distT="0" distB="0" distL="0" distR="0" wp14:anchorId="3CF86AF4" wp14:editId="212BE61D">
            <wp:extent cx="5325466" cy="299191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24" t="18600" r="32057" b="33260"/>
                    <a:stretch/>
                  </pic:blipFill>
                  <pic:spPr bwMode="auto">
                    <a:xfrm>
                      <a:off x="0" y="0"/>
                      <a:ext cx="5325466" cy="299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4.1 Functional and non-functional requirements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Software system requirements are often classified as functional requirements or nonfunctional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requirements: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 xml:space="preserve">1.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0"/>
          <w:szCs w:val="20"/>
          <w:u w:val="single"/>
        </w:rPr>
        <w:t>Functional requirements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are statements of services the system should</w:t>
      </w:r>
    </w:p>
    <w:p w:rsidR="00770A86" w:rsidRPr="00AE33AB" w:rsidRDefault="00770A86" w:rsidP="00770A86">
      <w:pPr>
        <w:spacing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provide, </w:t>
      </w:r>
      <w:r w:rsidRPr="008D2EA6">
        <w:rPr>
          <w:rFonts w:ascii="Times-Roman" w:hAnsi="Times-Roman" w:cs="Times-Roman"/>
          <w:b/>
          <w:noProof/>
          <w:color w:val="231F20"/>
          <w:sz w:val="24"/>
          <w:szCs w:val="24"/>
        </w:rPr>
        <w:t>how the system should react to particular inputs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, and how the system</w:t>
      </w:r>
    </w:p>
    <w:p w:rsidR="00770A86" w:rsidRPr="00AE33AB" w:rsidRDefault="00770A86" w:rsidP="00770A86">
      <w:pPr>
        <w:spacing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should behave in particular situations. In some cases, the functional requirements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may also explicitly state what the system should not do.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 xml:space="preserve">2.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0"/>
          <w:szCs w:val="20"/>
          <w:u w:val="single"/>
        </w:rPr>
        <w:t>Non-functional requirements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are constraints on the services or functions</w:t>
      </w:r>
    </w:p>
    <w:p w:rsidR="00770A86" w:rsidRPr="008D2EA6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002060"/>
          <w:sz w:val="24"/>
          <w:szCs w:val="24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offered by the system. They include </w:t>
      </w:r>
      <w:r w:rsidRPr="008D2EA6">
        <w:rPr>
          <w:rFonts w:ascii="Times-Roman" w:hAnsi="Times-Roman" w:cs="Times-Roman"/>
          <w:b/>
          <w:noProof/>
          <w:color w:val="002060"/>
          <w:sz w:val="24"/>
          <w:szCs w:val="24"/>
        </w:rPr>
        <w:t>timing constraints, constraints on the development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8D2EA6">
        <w:rPr>
          <w:rFonts w:ascii="Times-Roman" w:hAnsi="Times-Roman" w:cs="Times-Roman"/>
          <w:b/>
          <w:noProof/>
          <w:color w:val="002060"/>
          <w:sz w:val="24"/>
          <w:szCs w:val="24"/>
        </w:rPr>
        <w:t>process, and constraints imposed by standards</w:t>
      </w:r>
      <w:r w:rsidRPr="008D2EA6">
        <w:rPr>
          <w:rFonts w:ascii="Times-Roman" w:hAnsi="Times-Roman" w:cs="Times-Roman"/>
          <w:noProof/>
          <w:color w:val="002060"/>
          <w:sz w:val="24"/>
          <w:szCs w:val="24"/>
        </w:rPr>
        <w:t>.</w:t>
      </w:r>
      <w:r w:rsidRPr="008D2EA6">
        <w:rPr>
          <w:rFonts w:ascii="Times-Roman" w:hAnsi="Times-Roman" w:cs="Times-Roman"/>
          <w:noProof/>
          <w:color w:val="00206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Non-functional requirements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often apply to the system as a whole, rather than individual system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features or services.</w:t>
      </w:r>
    </w:p>
    <w:p w:rsidR="00770A86" w:rsidRPr="00AE33AB" w:rsidRDefault="00770A86" w:rsidP="00770A86">
      <w:pPr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770A86" w:rsidRPr="00AB6B89" w:rsidRDefault="00770A86" w:rsidP="00770A86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b/>
          <w:noProof/>
          <w:color w:val="002060"/>
          <w:sz w:val="24"/>
          <w:szCs w:val="24"/>
        </w:rPr>
      </w:pPr>
      <w:r w:rsidRPr="00AB6B89">
        <w:rPr>
          <w:rFonts w:ascii="MetaPlusMedium-Roman" w:hAnsi="MetaPlusMedium-Roman" w:cs="MetaPlusMedium-Roman"/>
          <w:b/>
          <w:noProof/>
          <w:color w:val="002060"/>
          <w:sz w:val="24"/>
          <w:szCs w:val="24"/>
        </w:rPr>
        <w:t>4.1.1 Functional requirements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functional requirements for a system describe what the system should do. These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depend on the type of software being developed, the expected users of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software, and the general approach taken by the organization when writing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requirements. When expressed as user requirements, functional requirements are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usually described in an abstract way that can be understood by system users.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However, more specific functional system requirements describe the system functions,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its inputs and outputs, exceptions, etc., in detail.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Functional system requirements vary from general requirements covering what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should do to very specific requirements reflecting local ways of working</w:t>
      </w:r>
    </w:p>
    <w:p w:rsidR="00770A86" w:rsidRPr="00AE33AB" w:rsidRDefault="00770A86" w:rsidP="00770A86">
      <w:pPr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or an organization’s existing systems. For example, here are examples of functional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for the MHC-PMS system, used to maintain information about patients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receiving treatment for mental health problems: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1. A user shall be able to search the appointments lists for all clinics.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2. The system shall generate each day, for each clinic, a list of patients who are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expected to attend appointments that day.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3. Each staff member using the system shall be uniquely identified by his or her</w:t>
      </w:r>
    </w:p>
    <w:p w:rsidR="00770A86" w:rsidRPr="00AE33AB" w:rsidRDefault="00770A86" w:rsidP="00770A8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eight-digit employee number.</w:t>
      </w:r>
    </w:p>
    <w:p w:rsidR="00770A86" w:rsidRPr="00AE33AB" w:rsidRDefault="00770A86" w:rsidP="00770A86">
      <w:pPr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functional user requirements</w:t>
      </w:r>
    </w:p>
    <w:p w:rsidR="005F0802" w:rsidRPr="00AB6B89" w:rsidRDefault="005F0802" w:rsidP="005F0802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b/>
          <w:noProof/>
          <w:color w:val="002060"/>
          <w:sz w:val="24"/>
          <w:szCs w:val="24"/>
        </w:rPr>
      </w:pPr>
      <w:r w:rsidRPr="00AB6B89">
        <w:rPr>
          <w:rFonts w:ascii="MetaPlusMedium-Roman" w:hAnsi="MetaPlusMedium-Roman" w:cs="MetaPlusMedium-Roman"/>
          <w:b/>
          <w:noProof/>
          <w:color w:val="002060"/>
          <w:sz w:val="24"/>
          <w:szCs w:val="24"/>
        </w:rPr>
        <w:t>4.1.2 Non-functional requirements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Non-functional requirements, as the name suggests, are requirements that are not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directly concerned with the specific services delivered by the system to its users.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They may relate to emergent system properties such as reliability, response time, and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store occupancy. Alternatively, they may define constraints on the system implementation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such as the capabilities of I/O devices or the data representations used in interfaces</w:t>
      </w:r>
    </w:p>
    <w:p w:rsidR="005F0802" w:rsidRPr="00AE33AB" w:rsidRDefault="005F0802" w:rsidP="005F0802">
      <w:pPr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with other systems.</w:t>
      </w:r>
    </w:p>
    <w:p w:rsidR="005F0802" w:rsidRPr="00AB6B89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C0000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1. </w:t>
      </w:r>
      <w:r w:rsidRPr="00AB6B89">
        <w:rPr>
          <w:rFonts w:ascii="Times-Roman" w:hAnsi="Times-Roman" w:cs="Times-Roman"/>
          <w:noProof/>
          <w:color w:val="C00000"/>
          <w:sz w:val="20"/>
          <w:szCs w:val="20"/>
        </w:rPr>
        <w:t xml:space="preserve">Non-functional requirements </w:t>
      </w:r>
      <w:r w:rsidRPr="00AB6B89">
        <w:rPr>
          <w:rFonts w:ascii="Times-Roman" w:hAnsi="Times-Roman" w:cs="Times-Roman"/>
          <w:b/>
          <w:noProof/>
          <w:sz w:val="20"/>
          <w:szCs w:val="20"/>
          <w:u w:val="single"/>
        </w:rPr>
        <w:t>may affect the overall architecture</w:t>
      </w:r>
      <w:r w:rsidRPr="00AB6B89">
        <w:rPr>
          <w:rFonts w:ascii="Times-Roman" w:hAnsi="Times-Roman" w:cs="Times-Roman"/>
          <w:noProof/>
          <w:sz w:val="20"/>
          <w:szCs w:val="20"/>
        </w:rPr>
        <w:t xml:space="preserve"> </w:t>
      </w:r>
      <w:r w:rsidRPr="00AB6B89">
        <w:rPr>
          <w:rFonts w:ascii="Times-Roman" w:hAnsi="Times-Roman" w:cs="Times-Roman"/>
          <w:noProof/>
          <w:color w:val="C00000"/>
          <w:sz w:val="20"/>
          <w:szCs w:val="20"/>
        </w:rPr>
        <w:t>of a system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B6B89">
        <w:rPr>
          <w:rFonts w:ascii="Times-Roman" w:hAnsi="Times-Roman" w:cs="Times-Roman"/>
          <w:noProof/>
          <w:color w:val="C00000"/>
          <w:sz w:val="20"/>
          <w:szCs w:val="20"/>
        </w:rPr>
        <w:t>rather than the individual components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For example, to ensure that performance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are met, you may have to organize the system to minimize communications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between components.</w:t>
      </w:r>
    </w:p>
    <w:p w:rsidR="005F0802" w:rsidRPr="00AB6B89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B6B89">
        <w:rPr>
          <w:rFonts w:ascii="Times-Roman" w:hAnsi="Times-Roman" w:cs="Times-Roman"/>
          <w:b/>
          <w:noProof/>
          <w:color w:val="231F20"/>
          <w:sz w:val="20"/>
          <w:szCs w:val="20"/>
        </w:rPr>
        <w:t>A single non-functional requirement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, such as a security requirement, </w:t>
      </w:r>
      <w:r w:rsidRPr="00AB6B89">
        <w:rPr>
          <w:rFonts w:ascii="Times-Roman" w:hAnsi="Times-Roman" w:cs="Times-Roman"/>
          <w:b/>
          <w:noProof/>
          <w:color w:val="231F20"/>
          <w:sz w:val="20"/>
          <w:szCs w:val="20"/>
        </w:rPr>
        <w:t>may generate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B6B89">
        <w:rPr>
          <w:rFonts w:ascii="Times-Roman" w:hAnsi="Times-Roman" w:cs="Times-Roman"/>
          <w:b/>
          <w:noProof/>
          <w:color w:val="231F20"/>
          <w:sz w:val="20"/>
          <w:szCs w:val="20"/>
        </w:rPr>
        <w:t>a number of related functional requirements that define new system services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that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are required. In addition, it may also generate requirements that restrict existing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requirements.</w:t>
      </w:r>
    </w:p>
    <w:p w:rsidR="005F0802" w:rsidRPr="00AE33AB" w:rsidRDefault="005F0802" w:rsidP="005F08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B6B89">
        <w:rPr>
          <w:rFonts w:ascii="Times-Roman" w:hAnsi="Times-Roman" w:cs="Times-Roman"/>
          <w:b/>
          <w:noProof/>
          <w:sz w:val="20"/>
          <w:szCs w:val="20"/>
        </w:rPr>
        <w:t>Non-functional requirements arise through user needs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, because of budget constraints,</w:t>
      </w:r>
    </w:p>
    <w:p w:rsidR="005F0802" w:rsidRPr="00AE33AB" w:rsidRDefault="005F0802" w:rsidP="005F0802">
      <w:pPr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organizational policies, </w:t>
      </w:r>
      <w:r w:rsidRPr="00AB6B89">
        <w:rPr>
          <w:rFonts w:ascii="Times-Roman" w:hAnsi="Times-Roman" w:cs="Times-Roman"/>
          <w:b/>
          <w:noProof/>
          <w:color w:val="231F20"/>
          <w:sz w:val="20"/>
          <w:szCs w:val="20"/>
        </w:rPr>
        <w:t>the need for interoperability with other software</w:t>
      </w:r>
      <w:r w:rsidR="00AB6B89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</w:p>
    <w:p w:rsidR="002704F3" w:rsidRPr="00AE33AB" w:rsidRDefault="002704F3" w:rsidP="005F0802">
      <w:pPr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2704F3" w:rsidRPr="00AE33AB" w:rsidRDefault="002704F3" w:rsidP="005F0802">
      <w:pPr>
        <w:rPr>
          <w:noProof/>
        </w:rPr>
      </w:pPr>
      <w:r w:rsidRPr="00AE33AB">
        <w:rPr>
          <w:noProof/>
        </w:rPr>
        <w:drawing>
          <wp:inline distT="0" distB="0" distL="0" distR="0" wp14:anchorId="2C27A75A" wp14:editId="084BDFBF">
            <wp:extent cx="5471770" cy="342351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678" t="24070" r="27995" b="22320"/>
                    <a:stretch/>
                  </pic:blipFill>
                  <pic:spPr bwMode="auto">
                    <a:xfrm>
                      <a:off x="0" y="0"/>
                      <a:ext cx="5472143" cy="342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F3" w:rsidRPr="00AE33AB" w:rsidRDefault="002704F3" w:rsidP="002704F3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  <w:r w:rsidRPr="00AE33AB">
        <w:rPr>
          <w:rFonts w:ascii="Formata-Medium" w:hAnsi="Formata-Medium" w:cs="Formata-Medium"/>
          <w:b/>
          <w:noProof/>
          <w:color w:val="231F20"/>
          <w:sz w:val="28"/>
          <w:szCs w:val="28"/>
        </w:rPr>
        <w:t xml:space="preserve">Figure 4.3 </w:t>
      </w:r>
      <w:r w:rsidRPr="00AE33AB"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>Types of  non-functional requirement</w:t>
      </w:r>
    </w:p>
    <w:p w:rsidR="006419B5" w:rsidRPr="00AE33AB" w:rsidRDefault="006419B5" w:rsidP="002704F3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The system should be easy to use by medical staff and should be organized in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such a way that user errors are minimized.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 have rewritten this to show how the goal could be expressed as a ‘testable’ nonfunctional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requirement. It is impossible to objectively verify the system goal, but in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description below you can at least include software instrumentation to count the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errors made by users when they are testing the system.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Medical staff shall be able to use all the system functions after four hours of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training. After this training, the average number of errors made by experienced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</w:pP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>users shall not exceed two per hour of system use.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Whenever possible, you should write non-functional requirements quantitatively</w:t>
      </w:r>
    </w:p>
    <w:p w:rsidR="00AB6B89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so that they can be objectively tested.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Figure 4.</w:t>
      </w:r>
      <w:r w:rsidRPr="00AB6B89">
        <w:rPr>
          <w:rFonts w:ascii="Times-Roman" w:hAnsi="Times-Roman" w:cs="Times-Roman"/>
          <w:noProof/>
          <w:sz w:val="20"/>
          <w:szCs w:val="20"/>
        </w:rPr>
        <w:t xml:space="preserve">5 </w:t>
      </w:r>
      <w:r w:rsidRPr="00AB6B89">
        <w:rPr>
          <w:rFonts w:ascii="Times-Roman" w:hAnsi="Times-Roman" w:cs="Times-Roman"/>
          <w:b/>
          <w:noProof/>
          <w:sz w:val="20"/>
          <w:szCs w:val="20"/>
          <w:u w:val="single"/>
        </w:rPr>
        <w:t>shows</w:t>
      </w:r>
      <w:r w:rsidRPr="00AB6B89">
        <w:rPr>
          <w:rFonts w:ascii="Times-Roman" w:hAnsi="Times-Roman" w:cs="Times-Roman"/>
          <w:b/>
          <w:noProof/>
          <w:color w:val="0070C0"/>
          <w:sz w:val="28"/>
          <w:szCs w:val="28"/>
          <w:u w:val="single"/>
        </w:rPr>
        <w:t xml:space="preserve"> metrics</w:t>
      </w:r>
      <w:r w:rsidRPr="00AB6B89">
        <w:rPr>
          <w:rFonts w:ascii="Times-Roman" w:hAnsi="Times-Roman" w:cs="Times-Roman"/>
          <w:b/>
          <w:noProof/>
          <w:color w:val="0070C0"/>
          <w:sz w:val="20"/>
          <w:szCs w:val="20"/>
          <w:u w:val="single"/>
        </w:rPr>
        <w:t xml:space="preserve"> </w:t>
      </w:r>
      <w:r w:rsidRPr="00AB6B89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>that you can use to</w:t>
      </w:r>
      <w:r w:rsidR="00AB6B89" w:rsidRPr="00AB6B89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 xml:space="preserve"> </w:t>
      </w:r>
      <w:r w:rsidRPr="00AB6B89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>specify non-functional system properties</w:t>
      </w:r>
      <w:r w:rsidRPr="00AB6B89">
        <w:rPr>
          <w:rFonts w:ascii="Times-Roman" w:hAnsi="Times-Roman" w:cs="Times-Roman"/>
          <w:b/>
          <w:noProof/>
          <w:color w:val="231F20"/>
          <w:sz w:val="20"/>
          <w:szCs w:val="20"/>
        </w:rPr>
        <w:t>. You can measure these characteristics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61D350C4" wp14:editId="02CE59C1">
            <wp:extent cx="5713171" cy="3328416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340" t="23851" r="29718" b="22757"/>
                    <a:stretch/>
                  </pic:blipFill>
                  <pic:spPr bwMode="auto">
                    <a:xfrm>
                      <a:off x="0" y="0"/>
                      <a:ext cx="5713562" cy="332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rFonts w:ascii="Formata-Medium" w:hAnsi="Formata-Medium" w:cs="Formata-Medium"/>
          <w:b/>
          <w:noProof/>
          <w:color w:val="231F20"/>
          <w:sz w:val="28"/>
          <w:szCs w:val="28"/>
        </w:rPr>
        <w:t xml:space="preserve">Figure 4.5 </w:t>
      </w:r>
      <w:r w:rsidRPr="00AE33AB"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>Metrics for specifying non-functional requirements</w:t>
      </w:r>
    </w:p>
    <w:p w:rsidR="006419B5" w:rsidRPr="00AE33AB" w:rsidRDefault="006419B5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</w:p>
    <w:p w:rsidR="006419B5" w:rsidRPr="00AE33AB" w:rsidRDefault="006419B5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b/>
          <w:noProof/>
          <w:color w:val="231F20"/>
          <w:sz w:val="16"/>
          <w:szCs w:val="16"/>
        </w:rPr>
      </w:pPr>
      <w:r w:rsidRPr="00AE33AB">
        <w:rPr>
          <w:rFonts w:ascii="Formata-Medium" w:hAnsi="Formata-Medium" w:cs="Formata-Medium"/>
          <w:b/>
          <w:noProof/>
          <w:color w:val="231F20"/>
          <w:sz w:val="16"/>
          <w:szCs w:val="16"/>
        </w:rPr>
        <w:t>Requirements document standards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A number of large organizations, such as the U.S. Department of Defense and the IEEE, have defined standards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for requirements documents. These are usually very generic but are nevertheless useful as a basis for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developing more detailed organizational standards. The U.S. Institute of Electrical and Electronic Engineers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(IEEE) is one of the best-known standards providers and they have developed a standard for the structure of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requirements documents. This standard is most appropriate for systems such as military command and control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231F20"/>
          <w:sz w:val="16"/>
          <w:szCs w:val="16"/>
        </w:rPr>
        <w:t>systems that have a long lifetime and are usually developed by a group of organizations.</w:t>
      </w:r>
    </w:p>
    <w:p w:rsidR="006419B5" w:rsidRPr="00AE33AB" w:rsidRDefault="00AB6B89" w:rsidP="006419B5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b/>
          <w:noProof/>
          <w:color w:val="231F20"/>
          <w:sz w:val="16"/>
          <w:szCs w:val="16"/>
        </w:rPr>
      </w:pPr>
      <w:hyperlink r:id="rId11" w:history="1">
        <w:r w:rsidR="006419B5" w:rsidRPr="00AE33AB">
          <w:rPr>
            <w:rStyle w:val="Hyperlink"/>
            <w:rFonts w:ascii="Formata-Medium" w:hAnsi="Formata-Medium" w:cs="Formata-Medium"/>
            <w:b/>
            <w:noProof/>
            <w:sz w:val="16"/>
            <w:szCs w:val="16"/>
          </w:rPr>
          <w:t>http://www.SoftwareEngineering-9.com/Web/Requirements/IEEE-standard.html</w:t>
        </w:r>
      </w:hyperlink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b/>
          <w:noProof/>
          <w:color w:val="231F20"/>
          <w:sz w:val="16"/>
          <w:szCs w:val="16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b/>
          <w:noProof/>
          <w:color w:val="231F20"/>
          <w:sz w:val="16"/>
          <w:szCs w:val="16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4.2</w:t>
      </w:r>
      <w:r w:rsidRPr="00AE33AB">
        <w:rPr>
          <w:rFonts w:ascii="MetaPlusBold-Roman" w:hAnsi="MetaPlusBold-Roman" w:cs="MetaPlusBold-Roman"/>
          <w:b/>
          <w:bCs/>
          <w:noProof/>
          <w:color w:val="FFFFFF"/>
          <w:sz w:val="28"/>
          <w:szCs w:val="28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The software requirements document</w:t>
      </w:r>
    </w:p>
    <w:p w:rsidR="006419B5" w:rsidRPr="00AB6B89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8"/>
          <w:szCs w:val="28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software requirements document (</w:t>
      </w:r>
      <w:r w:rsidRPr="00AB6B89">
        <w:rPr>
          <w:rFonts w:ascii="Times-Roman" w:hAnsi="Times-Roman" w:cs="Times-Roman"/>
          <w:b/>
          <w:noProof/>
          <w:color w:val="C00000"/>
          <w:sz w:val="28"/>
          <w:szCs w:val="28"/>
        </w:rPr>
        <w:t xml:space="preserve">sometimes called </w:t>
      </w:r>
      <w:r w:rsidRPr="00AB6B89">
        <w:rPr>
          <w:rFonts w:ascii="Times-Roman" w:hAnsi="Times-Roman" w:cs="Times-Roman"/>
          <w:b/>
          <w:noProof/>
          <w:color w:val="231F20"/>
          <w:sz w:val="28"/>
          <w:szCs w:val="28"/>
        </w:rPr>
        <w:t>the software requirements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B6B89">
        <w:rPr>
          <w:rFonts w:ascii="Times-Roman" w:hAnsi="Times-Roman" w:cs="Times-Roman"/>
          <w:b/>
          <w:noProof/>
          <w:color w:val="C00000"/>
          <w:sz w:val="28"/>
          <w:szCs w:val="28"/>
        </w:rPr>
        <w:t>specification or SRS</w:t>
      </w:r>
      <w:r w:rsidRPr="00AB6B89">
        <w:rPr>
          <w:rFonts w:ascii="Times-Roman" w:hAnsi="Times-Roman" w:cs="Times-Roman"/>
          <w:b/>
          <w:noProof/>
          <w:color w:val="231F20"/>
          <w:sz w:val="28"/>
          <w:szCs w:val="28"/>
        </w:rPr>
        <w:t>)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is an official statement of what the system developers should</w:t>
      </w:r>
    </w:p>
    <w:p w:rsidR="006419B5" w:rsidRPr="00AB6B89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implement. It should include </w:t>
      </w:r>
      <w:r w:rsidRPr="00AB6B89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 xml:space="preserve">both </w:t>
      </w:r>
      <w:r w:rsidRPr="00AB6B89">
        <w:rPr>
          <w:rFonts w:ascii="Times-Roman" w:hAnsi="Times-Roman" w:cs="Times-Roman"/>
          <w:b/>
          <w:noProof/>
          <w:sz w:val="20"/>
          <w:szCs w:val="20"/>
          <w:u w:val="single"/>
        </w:rPr>
        <w:t xml:space="preserve">the user requirements </w:t>
      </w:r>
      <w:r w:rsidRPr="00AB6B89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 xml:space="preserve">for a system </w:t>
      </w:r>
      <w:r w:rsidRPr="00AB6B89">
        <w:rPr>
          <w:rFonts w:ascii="Times-Roman" w:hAnsi="Times-Roman" w:cs="Times-Roman"/>
          <w:b/>
          <w:noProof/>
          <w:sz w:val="20"/>
          <w:szCs w:val="20"/>
          <w:u w:val="single"/>
        </w:rPr>
        <w:t>and a detailed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B6B89">
        <w:rPr>
          <w:rFonts w:ascii="Times-Roman" w:hAnsi="Times-Roman" w:cs="Times-Roman"/>
          <w:b/>
          <w:noProof/>
          <w:sz w:val="20"/>
          <w:szCs w:val="20"/>
          <w:u w:val="single"/>
        </w:rPr>
        <w:t>specification of the system requirements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Sometimes, the user and system requirements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are integrated into a single description. In other cases, the user requirements</w:t>
      </w:r>
    </w:p>
    <w:p w:rsidR="00FA5334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are defined in an introduction to the system requirements specification.</w:t>
      </w:r>
    </w:p>
    <w:p w:rsidR="00FA5334" w:rsidRDefault="00FA5334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FA5334">
        <w:rPr>
          <w:rFonts w:ascii="Times-Roman" w:hAnsi="Times-Roman" w:cs="Times-Roman"/>
          <w:b/>
          <w:noProof/>
          <w:color w:val="231F20"/>
          <w:sz w:val="24"/>
          <w:szCs w:val="24"/>
        </w:rPr>
        <w:t xml:space="preserve"> If there are a</w:t>
      </w:r>
      <w:r w:rsidR="00FA5334" w:rsidRPr="00FA5334">
        <w:rPr>
          <w:rFonts w:ascii="Times-Roman" w:hAnsi="Times-Roman" w:cs="Times-Roman"/>
          <w:b/>
          <w:noProof/>
          <w:color w:val="231F20"/>
          <w:sz w:val="24"/>
          <w:szCs w:val="24"/>
        </w:rPr>
        <w:t xml:space="preserve"> </w:t>
      </w:r>
      <w:r w:rsidRPr="00FA5334">
        <w:rPr>
          <w:rFonts w:ascii="Times-Roman" w:hAnsi="Times-Roman" w:cs="Times-Roman"/>
          <w:b/>
          <w:noProof/>
          <w:color w:val="231F20"/>
          <w:sz w:val="24"/>
          <w:szCs w:val="24"/>
        </w:rPr>
        <w:t>large number of requirements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, the detailed </w:t>
      </w:r>
      <w:r w:rsidRPr="00FA5334">
        <w:rPr>
          <w:rFonts w:ascii="Times-Roman" w:hAnsi="Times-Roman" w:cs="Times-Roman"/>
          <w:b/>
          <w:noProof/>
          <w:sz w:val="20"/>
          <w:szCs w:val="20"/>
          <w:u w:val="single"/>
        </w:rPr>
        <w:t>system requirements may be presented in</w:t>
      </w:r>
      <w:r w:rsidR="00FA5334" w:rsidRPr="00FA5334">
        <w:rPr>
          <w:rFonts w:ascii="Times-Roman" w:hAnsi="Times-Roman" w:cs="Times-Roman"/>
          <w:b/>
          <w:noProof/>
          <w:sz w:val="20"/>
          <w:szCs w:val="20"/>
          <w:u w:val="single"/>
        </w:rPr>
        <w:t xml:space="preserve">  </w:t>
      </w:r>
      <w:r w:rsidRPr="00FA5334">
        <w:rPr>
          <w:rFonts w:ascii="Times-Roman" w:hAnsi="Times-Roman" w:cs="Times-Roman"/>
          <w:b/>
          <w:noProof/>
          <w:sz w:val="20"/>
          <w:szCs w:val="20"/>
          <w:u w:val="single"/>
        </w:rPr>
        <w:t>a separate document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</w:t>
      </w: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6419B5" w:rsidRPr="00AE33AB" w:rsidRDefault="006419B5" w:rsidP="006419B5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4155FFD4" wp14:editId="1B444322">
            <wp:extent cx="5362042" cy="340888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078" t="23414" r="32673" b="12035"/>
                    <a:stretch/>
                  </pic:blipFill>
                  <pic:spPr bwMode="auto">
                    <a:xfrm>
                      <a:off x="0" y="0"/>
                      <a:ext cx="5362410" cy="340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Figure 4.7 shows one possible organization for a requirements document that is</w:t>
      </w:r>
    </w:p>
    <w:p w:rsidR="00F81A78" w:rsidRPr="00FA5334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based on an IEEE </w:t>
      </w:r>
      <w:r w:rsidRPr="00FA5334">
        <w:rPr>
          <w:rFonts w:ascii="Times-Roman" w:hAnsi="Times-Roman" w:cs="Times-Roman"/>
          <w:b/>
          <w:noProof/>
          <w:color w:val="231F20"/>
          <w:sz w:val="20"/>
          <w:szCs w:val="20"/>
        </w:rPr>
        <w:t>standard for requirements documents (IEEE, 1998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). </w:t>
      </w:r>
      <w:r w:rsidRPr="00FA5334">
        <w:rPr>
          <w:rFonts w:ascii="Times-Roman" w:hAnsi="Times-Roman" w:cs="Times-Roman"/>
          <w:b/>
          <w:noProof/>
          <w:sz w:val="20"/>
          <w:szCs w:val="20"/>
        </w:rPr>
        <w:t>This standard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FA5334">
        <w:rPr>
          <w:rFonts w:ascii="Times-Roman" w:hAnsi="Times-Roman" w:cs="Times-Roman"/>
          <w:b/>
          <w:noProof/>
          <w:sz w:val="20"/>
          <w:szCs w:val="20"/>
        </w:rPr>
        <w:t>is a generic standard that can be adapted to specific uses.</w:t>
      </w:r>
      <w:r w:rsidRPr="00FA5334">
        <w:rPr>
          <w:rFonts w:ascii="Times-Roman" w:hAnsi="Times-Roman" w:cs="Times-Roman"/>
          <w:noProof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 this case, I have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extended the standard to include information about predicted system evolution. This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information helps the maintainers of the system and allows designers to include support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for future system features.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Naturally, the information that is included in a requirements document depends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on the type of software being developed and the approach to development that is to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 used. If an evolutionary approach is adopted for a software product (say), the</w:t>
      </w: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F81A78" w:rsidRPr="00AE33AB" w:rsidRDefault="00F81A78" w:rsidP="00F81A78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24D03509" wp14:editId="628F7142">
            <wp:extent cx="5325465" cy="592531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56" t="14879" r="35011" b="12692"/>
                    <a:stretch/>
                  </pic:blipFill>
                  <pic:spPr bwMode="auto">
                    <a:xfrm>
                      <a:off x="0" y="0"/>
                      <a:ext cx="5325832" cy="592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5FC" w:rsidRPr="00AE33AB" w:rsidRDefault="008B75FC" w:rsidP="00F81A78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  <w:r w:rsidRPr="00AE33AB">
        <w:rPr>
          <w:rFonts w:ascii="Formata-Medium" w:hAnsi="Formata-Medium" w:cs="Formata-Medium"/>
          <w:b/>
          <w:noProof/>
          <w:color w:val="231F20"/>
          <w:sz w:val="28"/>
          <w:szCs w:val="28"/>
        </w:rPr>
        <w:t xml:space="preserve">Figure 4.7 </w:t>
      </w:r>
      <w:r w:rsidRPr="00AE33AB"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>The structure of a requirements document</w:t>
      </w:r>
    </w:p>
    <w:p w:rsidR="008B75FC" w:rsidRPr="00AE33AB" w:rsidRDefault="00FA5334" w:rsidP="00FA5334">
      <w:pPr>
        <w:tabs>
          <w:tab w:val="left" w:pos="1233"/>
        </w:tabs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  <w:r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ab/>
      </w:r>
    </w:p>
    <w:p w:rsidR="008B75FC" w:rsidRPr="00FA5334" w:rsidRDefault="008B75FC" w:rsidP="008B75FC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sz w:val="28"/>
          <w:szCs w:val="28"/>
        </w:rPr>
      </w:pPr>
      <w:r w:rsidRPr="00FA5334">
        <w:rPr>
          <w:rFonts w:ascii="MetaPlusBold-Roman" w:hAnsi="MetaPlusBold-Roman" w:cs="MetaPlusBold-Roman"/>
          <w:b/>
          <w:bCs/>
          <w:noProof/>
          <w:sz w:val="28"/>
          <w:szCs w:val="28"/>
        </w:rPr>
        <w:t>4.3 Requirements specification</w:t>
      </w:r>
    </w:p>
    <w:p w:rsidR="00FA5334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Requirements specification is </w:t>
      </w:r>
      <w:r w:rsidR="00FA5334">
        <w:rPr>
          <w:rFonts w:ascii="Times-Roman" w:hAnsi="Times-Roman" w:cs="Times-Roman"/>
          <w:noProof/>
          <w:color w:val="231F20"/>
          <w:sz w:val="20"/>
          <w:szCs w:val="20"/>
        </w:rPr>
        <w:t>:</w:t>
      </w:r>
    </w:p>
    <w:p w:rsidR="00FA5334" w:rsidRDefault="00FA5334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75FC" w:rsidRPr="00FA5334" w:rsidRDefault="008B75FC" w:rsidP="00FA533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</w:pPr>
      <w:r w:rsidRPr="00FA5334"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  <w:t xml:space="preserve">the process of writing down </w:t>
      </w:r>
      <w:r w:rsidRPr="00FA5334">
        <w:rPr>
          <w:rFonts w:ascii="Times-Roman" w:hAnsi="Times-Roman" w:cs="Times-Roman"/>
          <w:b/>
          <w:noProof/>
          <w:sz w:val="28"/>
          <w:szCs w:val="28"/>
          <w:u w:val="single"/>
        </w:rPr>
        <w:t xml:space="preserve">the user </w:t>
      </w:r>
    </w:p>
    <w:p w:rsidR="00FA5334" w:rsidRPr="00FA5334" w:rsidRDefault="00FA5334" w:rsidP="00FA533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</w:pPr>
      <w:r w:rsidRPr="00FA5334">
        <w:rPr>
          <w:rFonts w:ascii="Times-Roman" w:hAnsi="Times-Roman" w:cs="Times-Roman"/>
          <w:b/>
          <w:noProof/>
          <w:sz w:val="28"/>
          <w:szCs w:val="28"/>
          <w:u w:val="single"/>
        </w:rPr>
        <w:t>and system</w:t>
      </w:r>
      <w:r w:rsidRPr="00FA5334"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  <w:t xml:space="preserve"> </w:t>
      </w:r>
      <w:r w:rsidR="008B75FC" w:rsidRPr="00FA5334"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  <w:t>requirements in a requirements document.</w:t>
      </w:r>
    </w:p>
    <w:p w:rsidR="00FA5334" w:rsidRPr="00FA5334" w:rsidRDefault="00FA5334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</w:pP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Ideally, the user and system requirements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should be clear, unambiguous, easy to understand, complete, and consistent. In practice,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is difficult to achieve as stakeholders interpret the requirements in different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ways and there are often inherent conflicts and inconsistencies in the requirements.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user requirements for a system should describe the functional and nonfunctional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so that they are understandable by system users who don’t have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detailed technical knowledge. Ideally, they should specify only the external behavior of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system. The requirements document should not include details of the system architecture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or design. Consequently, if you are writing user requirements, you should not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use software jargon, structured notations, or formal notations. You should write user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in natural language, with simple tables, forms, and intuitive diagrams.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System requirements are expanded versions of the user requirements that are used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by software engineers as the starting point for the system design. They add detail and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explain how the user requirements should be provided by the system. They may be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used as part of the contract for the implementation of the system and should therefore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 a complete and detailed specification of the whole system.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Ideally, the system requirements should simply describe the external behavior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 the system and its operational constraints. They should not be concerned with how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should be designed or implemented. However, at the level of detail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required to completely specify a complex software system, it is practically impossible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exclude all design information. There are several reasons for this: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1. You may have to design an initial architecture of the system to help structure the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specification. The system requirements are organized according to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different sub-systems that make up the system. As I discuss in Chapters 6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and 18, this architectural definition is essential if you want to reuse software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components when implementing the system.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2. In most cases, systems must interoperate with existing systems, which constrain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design and impose requirements on the new system.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3. The use of a specific architecture to satisfy non-functional requirements (such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 N-version programming to achieve reliability, discussed in Chapter 13) may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 necessary. An external regulator who needs to certify that the system is safe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may specify that an already certified architectural design be used.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33F8ECC2" wp14:editId="6F9FAB03">
            <wp:extent cx="5442509" cy="377464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56" t="17067" r="30703" b="38512"/>
                    <a:stretch/>
                  </pic:blipFill>
                  <pic:spPr bwMode="auto">
                    <a:xfrm>
                      <a:off x="0" y="0"/>
                      <a:ext cx="5442882" cy="377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  <w:r w:rsidRPr="00AE33AB">
        <w:rPr>
          <w:rFonts w:ascii="Formata-Medium" w:hAnsi="Formata-Medium" w:cs="Formata-Medium"/>
          <w:b/>
          <w:noProof/>
          <w:color w:val="231F20"/>
          <w:sz w:val="28"/>
          <w:szCs w:val="28"/>
        </w:rPr>
        <w:t xml:space="preserve">Figure 4.8 </w:t>
      </w:r>
      <w:r w:rsidRPr="00AE33AB"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>Ways of writing a system requirements specification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5B707871" wp14:editId="04C965B0">
            <wp:extent cx="6013094" cy="231160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001" t="23195" r="33041" b="59299"/>
                    <a:stretch/>
                  </pic:blipFill>
                  <pic:spPr bwMode="auto">
                    <a:xfrm>
                      <a:off x="0" y="0"/>
                      <a:ext cx="6029457" cy="231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  <w:r w:rsidRPr="00AE33AB">
        <w:rPr>
          <w:rFonts w:ascii="Formata-Medium" w:hAnsi="Formata-Medium" w:cs="Formata-Medium"/>
          <w:b/>
          <w:noProof/>
          <w:color w:val="231F20"/>
          <w:sz w:val="28"/>
          <w:szCs w:val="28"/>
        </w:rPr>
        <w:t xml:space="preserve">Figure 4.9  </w:t>
      </w:r>
      <w:r w:rsidRPr="00AE33AB">
        <w:rPr>
          <w:rFonts w:ascii="Formata-Regular" w:hAnsi="Formata-Regular" w:cs="Formata-Regular"/>
          <w:b/>
          <w:noProof/>
          <w:color w:val="231F20"/>
          <w:sz w:val="28"/>
          <w:szCs w:val="28"/>
        </w:rPr>
        <w:t>Example requirements for the insulin pump software system</w:t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231F20"/>
          <w:sz w:val="28"/>
          <w:szCs w:val="28"/>
        </w:rPr>
      </w:pP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4.4</w:t>
      </w:r>
      <w:r w:rsidRPr="00AE33AB">
        <w:rPr>
          <w:rFonts w:ascii="MetaPlusBold-Roman" w:hAnsi="MetaPlusBold-Roman" w:cs="MetaPlusBold-Roman"/>
          <w:b/>
          <w:bCs/>
          <w:noProof/>
          <w:color w:val="FFFFFF"/>
          <w:sz w:val="28"/>
          <w:szCs w:val="28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Requirements engineering processes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 I discussed in Chapter 2, requirements engineering processes may include four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high-level activities. These focus on assessing if the system is useful to the business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(feasibility study), discovering requirements (elicitation and analysis), converting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requirements into some standard form (specification), and checking that the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actually define the system that the customer wants (validation). I have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shown these as sequential processes in Figure 2.6. However, in practice, requirements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engineering is an iterative process in which the activities are interleaved.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Figure 4.12 shows this interleaving.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The activities are organized as an iterative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 around a spiral, with the output being a system requirements document.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amount of time and effort devoted to each activity in each iteration depends on</w:t>
      </w: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stage of the overall process and the type of system being developed. Early in</w:t>
      </w:r>
    </w:p>
    <w:p w:rsidR="0026674D" w:rsidRPr="00AE33AB" w:rsidRDefault="00033B44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process, most effort will be spent on understanding high-level business and</w:t>
      </w:r>
      <w:r w:rsidR="0026674D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non-functional requirements, and the user requirements for the system. Later in the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process, in the outer rings of the spiral, more effort will be devoted to eliciting and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understanding the detailed system requirements.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spiral model accommodates approaches to development where the requirements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are developed to different levels of detail. The number of iterations around the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spiral can vary so the spiral can be exited after some or all of the user requirements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have been elicited. Agile development can be used instead of prototyping so that the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and the system implementation are developed together.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Some people consider requirements engineering to be the process of applying a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structured analysis method, such as object-oriented analysis (Larman, 2002). This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involves analyzing the system and developing a set of graphical system models, such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 use case models, which then serve as a system specification. The set of models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describes the behavior of the system and is annotated with additional information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describing, for example, the system’s required performance or reliability.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Although structured methods have a role to play in the requirements engineering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process, there is much more to requirements engineering than is covered by these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methods. Requirements elicitation, in particular, is a human-centered activity and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people dislike the constraints imposed on it by rigid system models.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 virtually all systems, requirements change. The people involved develop a better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understanding of what they want the software to do; the organization buying the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system changes; modifications are made to the system’s hardware, software, and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organizational environment. The process of managing these changing requirements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is called requirements management, which I cover in Section 4.7.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033B44" w:rsidRPr="00AE33AB" w:rsidRDefault="00033B44" w:rsidP="00033B44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3D4ED439" wp14:editId="14306CE5">
            <wp:extent cx="5742432" cy="40672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617" t="16850" r="31687" b="16848"/>
                    <a:stretch/>
                  </pic:blipFill>
                  <pic:spPr bwMode="auto">
                    <a:xfrm>
                      <a:off x="0" y="0"/>
                      <a:ext cx="5742823" cy="406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5FC" w:rsidRPr="00AE33AB" w:rsidRDefault="008B75FC" w:rsidP="008B75FC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4.5</w:t>
      </w:r>
      <w:r w:rsidRPr="00AE33AB">
        <w:rPr>
          <w:rFonts w:ascii="MetaPlusBold-Roman" w:hAnsi="MetaPlusBold-Roman" w:cs="MetaPlusBold-Roman"/>
          <w:b/>
          <w:bCs/>
          <w:noProof/>
          <w:color w:val="FFFFFF"/>
          <w:sz w:val="28"/>
          <w:szCs w:val="28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Requirements elicitation and analysis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After an initial feasibility study, the next stage of the requirements engineering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 is requirements elicitation and analysis. In this activity, software engineers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work with customers and system end-users to find out about the application domain,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what services the system should provide, the required performance of the system,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hardware constraints, and so on.</w:t>
      </w:r>
    </w:p>
    <w:p w:rsidR="0026674D" w:rsidRPr="00AE33AB" w:rsidRDefault="0026674D" w:rsidP="0026674D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  <w:r w:rsidRPr="00AE33AB">
        <w:rPr>
          <w:noProof/>
        </w:rPr>
        <w:drawing>
          <wp:inline distT="0" distB="0" distL="0" distR="0" wp14:anchorId="20CE4D08" wp14:editId="256DFC75">
            <wp:extent cx="5669280" cy="2238452"/>
            <wp:effectExtent l="0" t="0" r="76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002" t="20350" r="29595" b="40262"/>
                    <a:stretch/>
                  </pic:blipFill>
                  <pic:spPr bwMode="auto">
                    <a:xfrm>
                      <a:off x="0" y="0"/>
                      <a:ext cx="5669668" cy="22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elicitation and analysis may involve a variety of different kinds of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people in an organization. A system stakeholder is anyone who should have some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direct or indirect influence on the system requirements. Stakeholders include endusers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who will interact with the system and anyone else in an organization who will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 affected by it. Other system stakeholders might be engineers who are developing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or maintaining other related systems, business managers, domain experts, and trade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union representatives.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 process model of the elicitation and analysis process is shown in Figure 4.13.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Each organization will have its own version or instantiation of this general model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depending on local factors such as the expertise of the staff, the type of system being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developed, the standards used, etc.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process activities are: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1</w:t>
      </w:r>
      <w:r w:rsidRPr="00AE33AB">
        <w:rPr>
          <w:rFonts w:ascii="Times-Roman" w:hAnsi="Times-Roman" w:cs="Times-Roman"/>
          <w:b/>
          <w:noProof/>
          <w:color w:val="FF0000"/>
          <w:sz w:val="24"/>
          <w:szCs w:val="24"/>
        </w:rPr>
        <w:t xml:space="preserve">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4"/>
          <w:szCs w:val="24"/>
        </w:rPr>
        <w:t>Requirements discovery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is the process of interacting with stakeholders of the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system to discover their requirements. Domain requirements from stakeholders and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documentation are also discovered during this activity. There are several complementary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techniques that can be used for requirements discovery, which I discuss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later in this section.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4"/>
          <w:szCs w:val="24"/>
        </w:rPr>
        <w:t xml:space="preserve">2.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4"/>
          <w:szCs w:val="24"/>
        </w:rPr>
        <w:t>Requirements classification and organization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activity takes the unstructured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collection of requirements, groups related requirements, and organizes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them into coherent clusters. The most common way of grouping requirements is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  <w:u w:val="single"/>
        </w:rPr>
        <w:t>to use a model of the system architecture to identify sub-systems and to associate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with each sub-system. In practice, requirements engineering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and architectural design cannot be completely separate activities.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 xml:space="preserve">3.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0"/>
          <w:szCs w:val="20"/>
        </w:rPr>
        <w:t>Requirements prioritization and negotiation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Inevitably, when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multiple stakeholders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are involved, requirements will conflict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This activity is concerned with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prioritizing requirements and finding and resolving requirements conflicts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through negotiation. Usually, stakeholders have to meet to resolve differences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and agree on compromise requirements.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4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 xml:space="preserve">. </w:t>
      </w:r>
      <w:r w:rsidRPr="00AE33AB">
        <w:rPr>
          <w:rFonts w:ascii="Times-Italic" w:hAnsi="Times-Italic" w:cs="Times-Italic"/>
          <w:b/>
          <w:i/>
          <w:iCs/>
          <w:noProof/>
          <w:color w:val="FF0000"/>
          <w:sz w:val="20"/>
          <w:szCs w:val="20"/>
        </w:rPr>
        <w:t>Requirements specification</w:t>
      </w:r>
      <w:r w:rsidRPr="00AE33AB">
        <w:rPr>
          <w:rFonts w:ascii="Times-Italic" w:hAnsi="Times-Italic" w:cs="Times-Italic"/>
          <w:i/>
          <w:iCs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requirements are documented and input into the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next round of the spiral. Formal or informal requirements documents may be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produced, as discussed in Section 4.3.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Figure 4.13 shows that requirements elicitation and analysis is an iterative</w:t>
      </w:r>
    </w:p>
    <w:p w:rsidR="00495701" w:rsidRPr="00AE33AB" w:rsidRDefault="00495701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noProof/>
        </w:rPr>
        <w:drawing>
          <wp:inline distT="0" distB="0" distL="0" distR="0" wp14:anchorId="077AD219" wp14:editId="0DDAC866">
            <wp:extent cx="5310835" cy="2830983"/>
            <wp:effectExtent l="0" t="0" r="444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017" t="18600" r="29964" b="42450"/>
                    <a:stretch/>
                  </pic:blipFill>
                  <pic:spPr bwMode="auto">
                    <a:xfrm>
                      <a:off x="0" y="0"/>
                      <a:ext cx="5311200" cy="283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 with continual feedback from each activity to other activities. The process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cycle starts with requirements discovery and ends with the requirements documentation.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analyst’s understanding of the requirements improves with each round of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cycle. The cycle ends when the requirements document is complete.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Eliciting and understanding requirements from system stakeholders is a difficult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 for several reasons: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1. Stakeholders</w:t>
      </w:r>
      <w:r w:rsidRPr="00AE33AB">
        <w:rPr>
          <w:rFonts w:ascii="Times-Roman" w:hAnsi="Times-Roman" w:cs="Times-Roman"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often don’t know what they want from a computer system except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 the most general terms; they may find it difficult to articulate what they want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to do; they may make unrealistic demands because they don’t know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what is and isn’t feasible.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FF000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Stakeholders in a system naturally express requirements in their own terms and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with implicit knowledge of their own work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Requirements engineers, without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experience in the customer’s domain, may not understand these requirements.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3.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Different stakeholders have different requirements and they may express these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in different ways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Requirements engineers have to discover all potential sources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 requirements and discover commonalities and conflict.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4.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</w:rPr>
        <w:t>Political factors may influence the requirements of a system. Managers</w:t>
      </w:r>
      <w:r w:rsidRPr="00AE33AB">
        <w:rPr>
          <w:rFonts w:ascii="Times-Roman" w:hAnsi="Times-Roman" w:cs="Times-Roman"/>
          <w:noProof/>
          <w:color w:val="FF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may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demand specific system requirements because these will allow them to increase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their influence in the organization.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5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. The economic and business environment in which the analysis takes place is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dynamic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It inevitably changes during the analysis process. The importance of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particular requirements may change. New requirements may emerge from new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stakeholders who were not originally consulted.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Inevitably, different stakeholders have different views on the importance and priority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 requirements and, sometimes, these views are conflicting. During the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process, you should organize regular stakeholder negotiations so that compromises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can be reached. It is impossible to completely satisfy every stakeholder but if some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stakeholders feel that their views have not been properly considered then they may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deliberately attempt to undermine the RE process.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At the requirements specification stage, the requirements that have been elicited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so far are documented in such a way that they can be used to help with requirements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discovery. At this stage, an early version of the system requirements document may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 produced with missing sections and incomplete requirements. Alternatively, the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may be documented in a completely different way (e.g., in a spreadsheet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or on cards). Writing requirements on cards can be very effective as these are</w:t>
      </w:r>
    </w:p>
    <w:p w:rsidR="009145A0" w:rsidRPr="00AE33AB" w:rsidRDefault="009145A0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easy for stakeholders to handle, change, and organize.</w:t>
      </w:r>
    </w:p>
    <w:p w:rsidR="009C386F" w:rsidRPr="00AE33AB" w:rsidRDefault="009C386F" w:rsidP="009145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noProof/>
          <w:color w:val="231F20"/>
          <w:sz w:val="16"/>
          <w:szCs w:val="16"/>
        </w:rPr>
      </w:pPr>
      <w:r w:rsidRPr="00AE33AB">
        <w:rPr>
          <w:rFonts w:ascii="Formata-Medium" w:hAnsi="Formata-Medium" w:cs="Formata-Medium"/>
          <w:noProof/>
          <w:color w:val="231F20"/>
          <w:sz w:val="16"/>
          <w:szCs w:val="16"/>
        </w:rPr>
        <w:t>Viewpoints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FF000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FF0000"/>
          <w:sz w:val="16"/>
          <w:szCs w:val="16"/>
        </w:rPr>
        <w:t>A viewpoint is way of collecting and organizing a set of requirements from a group of stakeholders who have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noProof/>
          <w:color w:val="FF0000"/>
          <w:sz w:val="16"/>
          <w:szCs w:val="16"/>
          <w:u w:val="single"/>
        </w:rPr>
      </w:pPr>
      <w:r w:rsidRPr="00AE33AB">
        <w:rPr>
          <w:rFonts w:ascii="Formata-Regular" w:hAnsi="Formata-Regular" w:cs="Formata-Regular"/>
          <w:b/>
          <w:noProof/>
          <w:color w:val="FF0000"/>
          <w:sz w:val="16"/>
          <w:szCs w:val="16"/>
        </w:rPr>
        <w:t>something in common</w:t>
      </w:r>
      <w:r w:rsidRPr="00AE33AB">
        <w:rPr>
          <w:rFonts w:ascii="Formata-Regular" w:hAnsi="Formata-Regular" w:cs="Formata-Regular"/>
          <w:noProof/>
          <w:color w:val="231F20"/>
          <w:sz w:val="16"/>
          <w:szCs w:val="16"/>
        </w:rPr>
        <w:t xml:space="preserve">. Each viewpoint therefore includes a set of system requirements. </w:t>
      </w:r>
      <w:r w:rsidRPr="00AE33AB">
        <w:rPr>
          <w:rFonts w:ascii="Formata-Regular" w:hAnsi="Formata-Regular" w:cs="Formata-Regular"/>
          <w:b/>
          <w:noProof/>
          <w:color w:val="FF0000"/>
          <w:sz w:val="16"/>
          <w:szCs w:val="16"/>
          <w:u w:val="single"/>
        </w:rPr>
        <w:t>Viewpoints might come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b/>
          <w:noProof/>
          <w:color w:val="FF0000"/>
          <w:sz w:val="16"/>
          <w:szCs w:val="16"/>
          <w:u w:val="single"/>
        </w:rPr>
        <w:t>from end-users, managers, etc</w:t>
      </w:r>
      <w:r w:rsidRPr="00AE33AB">
        <w:rPr>
          <w:rFonts w:ascii="Formata-Regular" w:hAnsi="Formata-Regular" w:cs="Formata-Regular"/>
          <w:noProof/>
          <w:color w:val="231F20"/>
          <w:sz w:val="16"/>
          <w:szCs w:val="16"/>
        </w:rPr>
        <w:t>. They help identify the people who can provide information about their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noProof/>
          <w:color w:val="231F20"/>
          <w:sz w:val="16"/>
          <w:szCs w:val="16"/>
        </w:rPr>
      </w:pPr>
      <w:r w:rsidRPr="00AE33AB">
        <w:rPr>
          <w:rFonts w:ascii="Formata-Regular" w:hAnsi="Formata-Regular" w:cs="Formata-Regular"/>
          <w:noProof/>
          <w:color w:val="231F20"/>
          <w:sz w:val="16"/>
          <w:szCs w:val="16"/>
        </w:rPr>
        <w:t>requirements and structure the requirements for analysis.</w:t>
      </w:r>
    </w:p>
    <w:p w:rsidR="009C386F" w:rsidRPr="00AE33AB" w:rsidRDefault="00AB6B89" w:rsidP="009C386F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noProof/>
          <w:color w:val="231F20"/>
          <w:sz w:val="16"/>
          <w:szCs w:val="16"/>
        </w:rPr>
      </w:pPr>
      <w:hyperlink r:id="rId19" w:history="1">
        <w:r w:rsidR="009C386F" w:rsidRPr="00AE33AB">
          <w:rPr>
            <w:rStyle w:val="Hyperlink"/>
            <w:rFonts w:ascii="Formata-Medium" w:hAnsi="Formata-Medium" w:cs="Formata-Medium"/>
            <w:noProof/>
            <w:sz w:val="16"/>
            <w:szCs w:val="16"/>
          </w:rPr>
          <w:t>http://www.SoftwareEngineering-9.com/Web/Requirements/Viewpoints.html</w:t>
        </w:r>
      </w:hyperlink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noProof/>
          <w:color w:val="231F20"/>
          <w:sz w:val="16"/>
          <w:szCs w:val="16"/>
        </w:rPr>
      </w:pP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4.6</w:t>
      </w:r>
      <w:r w:rsidRPr="00AE33AB">
        <w:rPr>
          <w:rFonts w:ascii="MetaPlusBold-Roman" w:hAnsi="MetaPlusBold-Roman" w:cs="MetaPlusBold-Roman"/>
          <w:b/>
          <w:bCs/>
          <w:noProof/>
          <w:color w:val="FFFFFF"/>
          <w:sz w:val="28"/>
          <w:szCs w:val="28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Requirements validation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validation is the process of checking that requirements actually define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that the customer really wants. It overlaps with analysis as it is concerned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with finding problems with the requirements. Requirements validation is important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because errors in a requirements document can lead to extensive rework costs when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problems are discovered during development or after the system is in service.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cost of fixing a requirements problem by making a system change is usually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much greater than repairing design or coding errors. The reason for this is that a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change to the requirements usually means that the system design and implementation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must also be changed. Furthermore the system must then be re-tested.</w:t>
      </w:r>
    </w:p>
    <w:p w:rsidR="0086345D" w:rsidRPr="00AE33AB" w:rsidRDefault="0086345D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During the requirements validation process, </w:t>
      </w:r>
      <w:r w:rsidRPr="00AE33AB"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  <w:t xml:space="preserve">different </w:t>
      </w:r>
      <w:r w:rsidRPr="00AE33AB">
        <w:rPr>
          <w:rFonts w:ascii="Times-Roman" w:hAnsi="Times-Roman" w:cs="Times-Roman"/>
          <w:b/>
          <w:noProof/>
          <w:sz w:val="28"/>
          <w:szCs w:val="28"/>
          <w:u w:val="single"/>
        </w:rPr>
        <w:t xml:space="preserve">types of checks </w:t>
      </w:r>
      <w:r w:rsidRPr="00AE33AB">
        <w:rPr>
          <w:rFonts w:ascii="Times-Roman" w:hAnsi="Times-Roman" w:cs="Times-Roman"/>
          <w:b/>
          <w:noProof/>
          <w:color w:val="C00000"/>
          <w:sz w:val="28"/>
          <w:szCs w:val="28"/>
          <w:u w:val="single"/>
        </w:rPr>
        <w:t>should be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carried out on the requirements in the requirements document. These checks include: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 xml:space="preserve">1. </w:t>
      </w:r>
      <w:r w:rsidRPr="00AE33AB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  <w:u w:val="single"/>
        </w:rPr>
        <w:t>Validity checks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 user may think that a system is needed to perform certain functions.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However, further thought and analysis may identify additional or different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functions that are required. Systems have diverse stakeholders with different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needs and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 xml:space="preserve">any set of requirements is inevitably </w:t>
      </w:r>
      <w:r w:rsidRPr="00AE33AB">
        <w:rPr>
          <w:rFonts w:ascii="Times-Roman" w:hAnsi="Times-Roman" w:cs="Times-Roman"/>
          <w:b/>
          <w:noProof/>
          <w:sz w:val="20"/>
          <w:szCs w:val="20"/>
          <w:u w:val="single"/>
        </w:rPr>
        <w:t xml:space="preserve">a compromise </w:t>
      </w:r>
      <w:r w:rsidRPr="00AE33AB">
        <w:rPr>
          <w:rFonts w:ascii="Times-Roman" w:hAnsi="Times-Roman" w:cs="Times-Roman"/>
          <w:b/>
          <w:noProof/>
          <w:color w:val="FF0000"/>
          <w:sz w:val="20"/>
          <w:szCs w:val="20"/>
          <w:u w:val="single"/>
        </w:rPr>
        <w:t>across the stakeholder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community.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  <w:u w:val="single"/>
        </w:rPr>
        <w:t>Consistency checks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b/>
          <w:noProof/>
          <w:color w:val="231F20"/>
        </w:rPr>
        <w:t>Requirements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in the document </w:t>
      </w:r>
      <w:r w:rsidRPr="00AE33AB">
        <w:rPr>
          <w:rFonts w:ascii="Times-Roman" w:hAnsi="Times-Roman" w:cs="Times-Roman"/>
          <w:b/>
          <w:noProof/>
          <w:color w:val="231F20"/>
        </w:rPr>
        <w:t>should not conflict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That is,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there should not be contradictory constraints or different descriptions of the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same system function.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3.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Completeness checks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The requirements document should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include requirements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 xml:space="preserve">that </w:t>
      </w:r>
      <w:r w:rsidRPr="00AE33AB">
        <w:rPr>
          <w:rFonts w:ascii="Times-Roman" w:hAnsi="Times-Roman" w:cs="Times-Roman"/>
          <w:b/>
          <w:noProof/>
          <w:color w:val="C00000"/>
          <w:sz w:val="20"/>
          <w:szCs w:val="20"/>
          <w:u w:val="single"/>
        </w:rPr>
        <w:t xml:space="preserve">define all functions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and the constraints intended by the system user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4</w:t>
      </w:r>
      <w:r w:rsidRPr="00AE33AB">
        <w:rPr>
          <w:rFonts w:ascii="Times-Roman" w:hAnsi="Times-Roman" w:cs="Times-Roman"/>
          <w:b/>
          <w:noProof/>
          <w:color w:val="C00000"/>
          <w:sz w:val="20"/>
          <w:szCs w:val="20"/>
        </w:rPr>
        <w:t xml:space="preserve">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Realism checks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Using knowledge of existing technology, the requirements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should be checked to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ensure that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they can actually be implemented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These checks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should also take account of the budget and schedule for the system development.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5.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Verifiability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reduce the potential for dispute between customer and contractor,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system requirements should always be written so that they are verifiable.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This means that you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should be able to write a set of tests that can demonstrate</w:t>
      </w:r>
    </w:p>
    <w:p w:rsidR="009C386F" w:rsidRPr="00AE33AB" w:rsidRDefault="009C386F" w:rsidP="009C386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  <w:u w:val="single"/>
        </w:rPr>
        <w:t>that the delivered system meets each specified requirement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</w:t>
      </w:r>
    </w:p>
    <w:p w:rsidR="0086345D" w:rsidRPr="00AE33AB" w:rsidRDefault="0086345D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6345D" w:rsidRPr="00AE33AB" w:rsidRDefault="0086345D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</w:pP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4.7</w:t>
      </w:r>
      <w:r w:rsidRPr="00AE33AB">
        <w:rPr>
          <w:rFonts w:ascii="MetaPlusBold-Roman" w:hAnsi="MetaPlusBold-Roman" w:cs="MetaPlusBold-Roman"/>
          <w:b/>
          <w:bCs/>
          <w:noProof/>
          <w:color w:val="FFFFFF"/>
          <w:sz w:val="28"/>
          <w:szCs w:val="28"/>
        </w:rPr>
        <w:t xml:space="preserve"> </w:t>
      </w:r>
      <w:r w:rsidRPr="00AE33AB">
        <w:rPr>
          <w:rFonts w:ascii="MetaPlusBold-Roman" w:hAnsi="MetaPlusBold-Roman" w:cs="MetaPlusBold-Roman"/>
          <w:b/>
          <w:bCs/>
          <w:noProof/>
          <w:color w:val="00AEF0"/>
          <w:sz w:val="28"/>
          <w:szCs w:val="28"/>
        </w:rPr>
        <w:t>Requirements management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The requirements for large software systems </w:t>
      </w:r>
      <w:r w:rsidRPr="00AE33AB">
        <w:rPr>
          <w:rFonts w:ascii="Times-Roman" w:hAnsi="Times-Roman" w:cs="Times-Roman"/>
          <w:b/>
          <w:noProof/>
          <w:color w:val="C00000"/>
          <w:sz w:val="20"/>
          <w:szCs w:val="20"/>
        </w:rPr>
        <w:t>are always changing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 One reason for this is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that these systems are usually developed to address ‘wicked’ problems—problems that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cannot be completely defined. Because the problem cannot be fully defined, the software</w:t>
      </w:r>
    </w:p>
    <w:p w:rsidR="001B55A6" w:rsidRPr="005750BF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requirements are bound to be incomplete. </w:t>
      </w:r>
      <w:r w:rsidRPr="005750BF">
        <w:rPr>
          <w:rFonts w:ascii="Times-Roman" w:hAnsi="Times-Roman" w:cs="Times-Roman"/>
          <w:b/>
          <w:noProof/>
          <w:sz w:val="20"/>
          <w:szCs w:val="20"/>
        </w:rPr>
        <w:t>During the software process, the stakeholders’</w:t>
      </w:r>
    </w:p>
    <w:p w:rsidR="001B55A6" w:rsidRPr="005750BF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sz w:val="20"/>
          <w:szCs w:val="20"/>
        </w:rPr>
      </w:pPr>
      <w:r w:rsidRPr="005750BF">
        <w:rPr>
          <w:rFonts w:ascii="Times-Roman" w:hAnsi="Times-Roman" w:cs="Times-Roman"/>
          <w:b/>
          <w:noProof/>
          <w:sz w:val="20"/>
          <w:szCs w:val="20"/>
        </w:rPr>
        <w:t>understanding of the problem is constantly changing (Figure 4.17). The system</w:t>
      </w:r>
    </w:p>
    <w:p w:rsidR="001B55A6" w:rsidRPr="005750BF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sz w:val="20"/>
          <w:szCs w:val="20"/>
        </w:rPr>
      </w:pPr>
      <w:r w:rsidRPr="005750BF">
        <w:rPr>
          <w:rFonts w:ascii="Times-Roman" w:hAnsi="Times-Roman" w:cs="Times-Roman"/>
          <w:b/>
          <w:noProof/>
          <w:sz w:val="20"/>
          <w:szCs w:val="20"/>
        </w:rPr>
        <w:t>requirements must then also evolve to reflect this changed problem view.</w:t>
      </w:r>
    </w:p>
    <w:p w:rsidR="0086345D" w:rsidRPr="00AE33AB" w:rsidRDefault="0086345D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6345D" w:rsidRPr="00AE33AB" w:rsidRDefault="0086345D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noProof/>
          <w:color w:val="00AEF0"/>
          <w:sz w:val="24"/>
          <w:szCs w:val="24"/>
        </w:rPr>
      </w:pPr>
      <w:r w:rsidRPr="00AE33AB">
        <w:rPr>
          <w:rFonts w:ascii="MetaPlusMedium-Roman" w:hAnsi="MetaPlusMedium-Roman" w:cs="MetaPlusMedium-Roman"/>
          <w:noProof/>
          <w:color w:val="00AEF0"/>
          <w:sz w:val="24"/>
          <w:szCs w:val="24"/>
        </w:rPr>
        <w:t>4.7.1 Requirements management planning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Planning is an essential first stage in the requirements management process. The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planning stage establishes the level of requirements management detail that is</w:t>
      </w:r>
    </w:p>
    <w:p w:rsidR="001B55A6" w:rsidRPr="00AE33AB" w:rsidRDefault="001B55A6" w:rsidP="001B55A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required. During the requirements management stage, you have to decide on: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1</w:t>
      </w:r>
      <w:r w:rsidRPr="00AE33AB">
        <w:rPr>
          <w:rFonts w:ascii="Times-Roman" w:hAnsi="Times-Roman" w:cs="Times-Roman"/>
          <w:b/>
          <w:noProof/>
          <w:color w:val="C00000"/>
          <w:sz w:val="20"/>
          <w:szCs w:val="20"/>
        </w:rPr>
        <w:t xml:space="preserve">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Requirements identification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Each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requirement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must be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uniquely identified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so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that it can be cross-referenced with other requirements and used in traceability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assessments.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  <w:u w:val="single"/>
        </w:rPr>
        <w:t>A change management process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This is the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set of activities that assess the impact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and cost of changes.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3. </w:t>
      </w:r>
      <w:r w:rsidRPr="00AE33AB">
        <w:rPr>
          <w:rFonts w:ascii="Times-Italic" w:hAnsi="Times-Italic" w:cs="Times-Italic"/>
          <w:b/>
          <w:i/>
          <w:iCs/>
          <w:noProof/>
          <w:color w:val="C00000"/>
          <w:sz w:val="20"/>
          <w:szCs w:val="20"/>
        </w:rPr>
        <w:t>Traceability policies</w:t>
      </w:r>
      <w:r w:rsidRPr="00AE33AB">
        <w:rPr>
          <w:rFonts w:ascii="Times-Italic" w:hAnsi="Times-Italic" w:cs="Times-Italic"/>
          <w:i/>
          <w:iCs/>
          <w:noProof/>
          <w:color w:val="C0000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These policies define the relationships between each requirement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and between the requirements and the system design that should be recorded.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traceability policy should also define how these records should be maintained.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4. 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Tool support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management involves the processing of large amounts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of information about the requirements. Tools that may be used range from specialist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management systems to spreadsheets and simple database systems.</w:t>
      </w:r>
    </w:p>
    <w:p w:rsidR="0086345D" w:rsidRPr="00AE33AB" w:rsidRDefault="0086345D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6345D" w:rsidRPr="00AE33AB" w:rsidRDefault="0086345D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management needs automated support and the software tools for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should be chosen during the planning phase. You need tool support for:</w:t>
      </w:r>
    </w:p>
    <w:p w:rsidR="0086345D" w:rsidRPr="00AE33AB" w:rsidRDefault="0086345D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1. 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Requirements storage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requirements should be maintained in a secure, managed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data store that is accessible to everyone involved in the requirements engineering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Change management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process of change management (Figure 4.18) is simplified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if active tool support is available.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3. 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Traceability management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 discussed above, tool support for traceability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allows related requirements to be discovered. Some tools are available which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use natural language processing techniques to help discover possible relationships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between requirements.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For small systems, it may not be necessary to use specialized requirements management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tools. The requirements management process may be supported using the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facilities available in word processors, spreadsheets, and PC databases. However,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for larger systems, more specialized tool support is required. I have included links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information about requirements management tools in the book’s web pages.</w:t>
      </w:r>
    </w:p>
    <w:p w:rsidR="0086345D" w:rsidRPr="00AE33AB" w:rsidRDefault="0086345D" w:rsidP="008B6F0A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noProof/>
          <w:color w:val="00AEF0"/>
          <w:sz w:val="24"/>
          <w:szCs w:val="24"/>
        </w:rPr>
      </w:pPr>
    </w:p>
    <w:p w:rsidR="0086345D" w:rsidRPr="00AE33AB" w:rsidRDefault="0086345D" w:rsidP="008B6F0A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noProof/>
          <w:color w:val="00AEF0"/>
          <w:sz w:val="24"/>
          <w:szCs w:val="24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noProof/>
          <w:color w:val="00AEF0"/>
          <w:sz w:val="24"/>
          <w:szCs w:val="24"/>
        </w:rPr>
      </w:pPr>
      <w:r w:rsidRPr="00AE33AB">
        <w:rPr>
          <w:rFonts w:ascii="MetaPlusMedium-Roman" w:hAnsi="MetaPlusMedium-Roman" w:cs="MetaPlusMedium-Roman"/>
          <w:noProof/>
          <w:color w:val="00AEF0"/>
          <w:sz w:val="24"/>
          <w:szCs w:val="24"/>
        </w:rPr>
        <w:t>4.7.2 Requirements change management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change management (Figure 4.18) should be applied to all proposed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changes to a system’s requirements after the requirements document has been approved.</w:t>
      </w:r>
    </w:p>
    <w:p w:rsidR="00331562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>Change management is essential because you need to decide if the benefits of implementing</w:t>
      </w:r>
      <w:r w:rsidR="00331562"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new requirements are justified by the costs of implementation. </w:t>
      </w:r>
    </w:p>
    <w:p w:rsidR="00331562" w:rsidRPr="00AE33AB" w:rsidRDefault="00331562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advantage of</w:t>
      </w:r>
      <w:r w:rsidR="00331562"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using a formal process for change management is that all change proposals are treated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consistently and changes to the requirements document are made in a controlled way.</w:t>
      </w:r>
    </w:p>
    <w:p w:rsidR="00331562" w:rsidRPr="00AE33AB" w:rsidRDefault="00331562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There are three principal stages to a change management process: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1. </w:t>
      </w:r>
      <w:r w:rsidRPr="00AE33AB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</w:rPr>
        <w:t>Problem analysis and change specification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process starts with an identified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problem or, sometimes, with a specific change proposal. During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this stage, the problem or the change proposal is analyzed to check that it is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valid. This analysis is fed back to the change requestor who may respond with a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more specific requirements change proposal, or decide to withdraw the request.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b/>
          <w:noProof/>
          <w:color w:val="231F20"/>
          <w:sz w:val="20"/>
          <w:szCs w:val="20"/>
        </w:rPr>
        <w:t xml:space="preserve">2. </w:t>
      </w:r>
      <w:r w:rsidRPr="00AE33AB">
        <w:rPr>
          <w:rFonts w:ascii="Times-Italic" w:hAnsi="Times-Italic" w:cs="Times-Italic"/>
          <w:b/>
          <w:i/>
          <w:iCs/>
          <w:noProof/>
          <w:color w:val="231F20"/>
          <w:sz w:val="20"/>
          <w:szCs w:val="20"/>
        </w:rPr>
        <w:t>Change analysis and costing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effect of the proposed change is assessed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using traceability information and general knowledge of the system requirements.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cost of making the change is estimated both in terms of modifications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the requirements document and, if appropriate, to the system design and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implementation. Once this analysis is completed, a decision is made whether or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not to proceed with the requirements change.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 xml:space="preserve">3. </w:t>
      </w:r>
      <w:r w:rsidRPr="00AE33AB">
        <w:rPr>
          <w:rFonts w:ascii="Times-Italic" w:hAnsi="Times-Italic" w:cs="Times-Italic"/>
          <w:i/>
          <w:iCs/>
          <w:noProof/>
          <w:color w:val="231F20"/>
          <w:sz w:val="20"/>
          <w:szCs w:val="20"/>
        </w:rPr>
        <w:t xml:space="preserve">Change implementation </w:t>
      </w: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requirements document and, where necessary, the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system design and implementation, are modified. You should organize the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requirements document so that you can make changes to it without extensive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rewriting or reorganization. As with programs, changeability in documents is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achieved by minimizing external references and making the document sections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as modular as possible. Thus, individual sections can be changed and replaced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without affecting other parts of the document.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If a new requirement has to be urgently implemented, there is always a temptation to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change the system and then retrospectively modify the requirements document. You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should try to avoid this as it almost inevitably leads to the requirements specification and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the system implementation getting out of step. Once system changes have been made, it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is easy to forget to include these changes in the requirements document or to add information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the requirements document that is inconsistent with the implementation.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Agile development processes, such as extreme programming, have been designed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to cope with requirements that change during the development process. In these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processes, when a user proposes a requirements change, this change does not go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through a formal change management process. Rather, the user has to prioritize that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change and, if it is high priority, decide what system features that were planned for the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  <w:r w:rsidRPr="00AE33AB">
        <w:rPr>
          <w:rFonts w:ascii="Times-Roman" w:hAnsi="Times-Roman" w:cs="Times-Roman"/>
          <w:noProof/>
          <w:color w:val="231F20"/>
          <w:sz w:val="20"/>
          <w:szCs w:val="20"/>
        </w:rPr>
        <w:t>next iteration should be dropped.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color w:val="231F20"/>
          <w:sz w:val="20"/>
          <w:szCs w:val="20"/>
        </w:rPr>
      </w:pP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lack-Roman" w:hAnsi="MetaPlusBlack-Roman" w:cs="MetaPlusBlack-Roman"/>
          <w:noProof/>
          <w:color w:val="00AEF0"/>
          <w:sz w:val="24"/>
          <w:szCs w:val="24"/>
        </w:rPr>
      </w:pPr>
      <w:r w:rsidRPr="00AE33AB">
        <w:rPr>
          <w:rFonts w:ascii="MetaPlusBlack-Roman" w:hAnsi="MetaPlusBlack-Roman" w:cs="MetaPlusBlack-Roman"/>
          <w:noProof/>
          <w:color w:val="00AEF0"/>
          <w:sz w:val="24"/>
          <w:szCs w:val="24"/>
        </w:rPr>
        <w:t>KEY POINTS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Requirements for a software system set out what the system should do and define constraintson its operation and implementation.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Functional requirements are statements of the services that the system must provide or are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descriptions of how some computations must be carried out.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Non-functional requirements often constrain the system being developed and the development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process being used. These might be product requirements, organizational requirements, or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external requirements. They often relate to the emergent properties of the system and therefore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apply to the system as a whole.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The software requirements document is an agreed statement of the system requirements. It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should be organized so that both system customers and software developers can use it.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The requirements engineering process includes a feasibility study, requirements elicitation and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analysis, requirements specification, requirements validation, and requirements management.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Requirements elicitation and analysis is an iterative process that can be represented as a spiral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of activities—requirements discovery, requirements 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classification and organization,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requirements negotiation, and requirements documentation.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Requirements validation is the process of checking the requirements for vali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dity, consistency,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completeness, realism, and verifiability.</w:t>
      </w:r>
    </w:p>
    <w:p w:rsidR="008B6F0A" w:rsidRPr="005750BF" w:rsidRDefault="008B6F0A" w:rsidP="008B6F0A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</w:pP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</w:t>
      </w:r>
      <w:r w:rsidRPr="005750BF">
        <w:rPr>
          <w:rFonts w:ascii="ZapfDingbats" w:hAnsi="ZapfDingbats" w:cs="ZapfDingbats"/>
          <w:b/>
          <w:noProof/>
          <w:color w:val="6DD0F7"/>
          <w:sz w:val="24"/>
          <w:szCs w:val="24"/>
        </w:rPr>
        <w:t>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Business, organizational, and technical changes inevitably lead to changes to the requirements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for a software system. Requirements management is the process of managing and controlling</w:t>
      </w:r>
      <w:r w:rsid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 xml:space="preserve"> </w:t>
      </w:r>
      <w:bookmarkStart w:id="0" w:name="_GoBack"/>
      <w:bookmarkEnd w:id="0"/>
      <w:r w:rsidRPr="005750BF">
        <w:rPr>
          <w:rFonts w:ascii="MetaPlusBook-Roman" w:hAnsi="MetaPlusBook-Roman" w:cs="MetaPlusBook-Roman"/>
          <w:b/>
          <w:noProof/>
          <w:color w:val="231F20"/>
          <w:sz w:val="24"/>
          <w:szCs w:val="24"/>
        </w:rPr>
        <w:t>these changes.</w:t>
      </w:r>
    </w:p>
    <w:p w:rsidR="008B6F0A" w:rsidRPr="00AE33AB" w:rsidRDefault="008B6F0A" w:rsidP="008B6F0A">
      <w:pPr>
        <w:autoSpaceDE w:val="0"/>
        <w:autoSpaceDN w:val="0"/>
        <w:adjustRightInd w:val="0"/>
        <w:spacing w:after="0" w:line="240" w:lineRule="auto"/>
        <w:rPr>
          <w:b/>
          <w:noProof/>
          <w:sz w:val="28"/>
          <w:szCs w:val="28"/>
        </w:rPr>
      </w:pPr>
    </w:p>
    <w:sectPr w:rsidR="008B6F0A" w:rsidRPr="00AE33AB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DD8" w:rsidRDefault="00C34DD8" w:rsidP="00033B44">
      <w:pPr>
        <w:spacing w:after="0" w:line="240" w:lineRule="auto"/>
      </w:pPr>
      <w:r>
        <w:separator/>
      </w:r>
    </w:p>
  </w:endnote>
  <w:endnote w:type="continuationSeparator" w:id="0">
    <w:p w:rsidR="00C34DD8" w:rsidRDefault="00C34DD8" w:rsidP="00033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oo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Medium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lac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69890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6B89" w:rsidRDefault="00AB6B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D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6B89" w:rsidRDefault="00AB6B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DD8" w:rsidRDefault="00C34DD8" w:rsidP="00033B44">
      <w:pPr>
        <w:spacing w:after="0" w:line="240" w:lineRule="auto"/>
      </w:pPr>
      <w:r>
        <w:separator/>
      </w:r>
    </w:p>
  </w:footnote>
  <w:footnote w:type="continuationSeparator" w:id="0">
    <w:p w:rsidR="00C34DD8" w:rsidRDefault="00C34DD8" w:rsidP="00033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116A7"/>
    <w:multiLevelType w:val="hybridMultilevel"/>
    <w:tmpl w:val="66900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E32E7"/>
    <w:multiLevelType w:val="hybridMultilevel"/>
    <w:tmpl w:val="62EECC7E"/>
    <w:lvl w:ilvl="0" w:tplc="EB00F8F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0577D"/>
    <w:multiLevelType w:val="hybridMultilevel"/>
    <w:tmpl w:val="1B248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DF"/>
    <w:rsid w:val="00033B44"/>
    <w:rsid w:val="001B55A6"/>
    <w:rsid w:val="0026674D"/>
    <w:rsid w:val="002704F3"/>
    <w:rsid w:val="00331562"/>
    <w:rsid w:val="0041669A"/>
    <w:rsid w:val="00420C26"/>
    <w:rsid w:val="00495701"/>
    <w:rsid w:val="004A4ADF"/>
    <w:rsid w:val="004D5C71"/>
    <w:rsid w:val="005750BF"/>
    <w:rsid w:val="005F0802"/>
    <w:rsid w:val="00636021"/>
    <w:rsid w:val="006419B5"/>
    <w:rsid w:val="00770A86"/>
    <w:rsid w:val="0086345D"/>
    <w:rsid w:val="008B6F0A"/>
    <w:rsid w:val="008B75FC"/>
    <w:rsid w:val="008D2EA6"/>
    <w:rsid w:val="009145A0"/>
    <w:rsid w:val="009771FD"/>
    <w:rsid w:val="009C386F"/>
    <w:rsid w:val="00A3207C"/>
    <w:rsid w:val="00AA5AA0"/>
    <w:rsid w:val="00AB6B89"/>
    <w:rsid w:val="00AE33AB"/>
    <w:rsid w:val="00B23AFD"/>
    <w:rsid w:val="00C030BD"/>
    <w:rsid w:val="00C34DD8"/>
    <w:rsid w:val="00F81A78"/>
    <w:rsid w:val="00FA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0BD"/>
  </w:style>
  <w:style w:type="paragraph" w:styleId="Heading1">
    <w:name w:val="heading 1"/>
    <w:basedOn w:val="Normal"/>
    <w:next w:val="Normal"/>
    <w:link w:val="Heading1Char"/>
    <w:uiPriority w:val="9"/>
    <w:qFormat/>
    <w:rsid w:val="00C030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0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0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0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0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0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0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0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0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0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30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0B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0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0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0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0B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0B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0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030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30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0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30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030BD"/>
    <w:rPr>
      <w:b/>
      <w:bCs/>
    </w:rPr>
  </w:style>
  <w:style w:type="character" w:styleId="Emphasis">
    <w:name w:val="Emphasis"/>
    <w:uiPriority w:val="20"/>
    <w:qFormat/>
    <w:rsid w:val="00C030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030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30B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030B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30B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0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0BD"/>
    <w:rPr>
      <w:b/>
      <w:bCs/>
      <w:i/>
      <w:iCs/>
    </w:rPr>
  </w:style>
  <w:style w:type="character" w:styleId="SubtleEmphasis">
    <w:name w:val="Subtle Emphasis"/>
    <w:uiPriority w:val="19"/>
    <w:qFormat/>
    <w:rsid w:val="00C030BD"/>
    <w:rPr>
      <w:i/>
      <w:iCs/>
    </w:rPr>
  </w:style>
  <w:style w:type="character" w:styleId="IntenseEmphasis">
    <w:name w:val="Intense Emphasis"/>
    <w:uiPriority w:val="21"/>
    <w:qFormat/>
    <w:rsid w:val="00C030BD"/>
    <w:rPr>
      <w:b/>
      <w:bCs/>
    </w:rPr>
  </w:style>
  <w:style w:type="character" w:styleId="SubtleReference">
    <w:name w:val="Subtle Reference"/>
    <w:uiPriority w:val="31"/>
    <w:qFormat/>
    <w:rsid w:val="00C030BD"/>
    <w:rPr>
      <w:smallCaps/>
    </w:rPr>
  </w:style>
  <w:style w:type="character" w:styleId="IntenseReference">
    <w:name w:val="Intense Reference"/>
    <w:uiPriority w:val="32"/>
    <w:qFormat/>
    <w:rsid w:val="00C030BD"/>
    <w:rPr>
      <w:smallCaps/>
      <w:spacing w:val="5"/>
      <w:u w:val="single"/>
    </w:rPr>
  </w:style>
  <w:style w:type="character" w:styleId="BookTitle">
    <w:name w:val="Book Title"/>
    <w:uiPriority w:val="33"/>
    <w:qFormat/>
    <w:rsid w:val="00C030B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30B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19B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3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B44"/>
  </w:style>
  <w:style w:type="paragraph" w:styleId="Footer">
    <w:name w:val="footer"/>
    <w:basedOn w:val="Normal"/>
    <w:link w:val="FooterChar"/>
    <w:uiPriority w:val="99"/>
    <w:unhideWhenUsed/>
    <w:rsid w:val="00033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0BD"/>
  </w:style>
  <w:style w:type="paragraph" w:styleId="Heading1">
    <w:name w:val="heading 1"/>
    <w:basedOn w:val="Normal"/>
    <w:next w:val="Normal"/>
    <w:link w:val="Heading1Char"/>
    <w:uiPriority w:val="9"/>
    <w:qFormat/>
    <w:rsid w:val="00C030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0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0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0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0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0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0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0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0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0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30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0B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0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0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0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0B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0B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0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030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30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0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30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030BD"/>
    <w:rPr>
      <w:b/>
      <w:bCs/>
    </w:rPr>
  </w:style>
  <w:style w:type="character" w:styleId="Emphasis">
    <w:name w:val="Emphasis"/>
    <w:uiPriority w:val="20"/>
    <w:qFormat/>
    <w:rsid w:val="00C030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030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30B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030B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30B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0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0BD"/>
    <w:rPr>
      <w:b/>
      <w:bCs/>
      <w:i/>
      <w:iCs/>
    </w:rPr>
  </w:style>
  <w:style w:type="character" w:styleId="SubtleEmphasis">
    <w:name w:val="Subtle Emphasis"/>
    <w:uiPriority w:val="19"/>
    <w:qFormat/>
    <w:rsid w:val="00C030BD"/>
    <w:rPr>
      <w:i/>
      <w:iCs/>
    </w:rPr>
  </w:style>
  <w:style w:type="character" w:styleId="IntenseEmphasis">
    <w:name w:val="Intense Emphasis"/>
    <w:uiPriority w:val="21"/>
    <w:qFormat/>
    <w:rsid w:val="00C030BD"/>
    <w:rPr>
      <w:b/>
      <w:bCs/>
    </w:rPr>
  </w:style>
  <w:style w:type="character" w:styleId="SubtleReference">
    <w:name w:val="Subtle Reference"/>
    <w:uiPriority w:val="31"/>
    <w:qFormat/>
    <w:rsid w:val="00C030BD"/>
    <w:rPr>
      <w:smallCaps/>
    </w:rPr>
  </w:style>
  <w:style w:type="character" w:styleId="IntenseReference">
    <w:name w:val="Intense Reference"/>
    <w:uiPriority w:val="32"/>
    <w:qFormat/>
    <w:rsid w:val="00C030BD"/>
    <w:rPr>
      <w:smallCaps/>
      <w:spacing w:val="5"/>
      <w:u w:val="single"/>
    </w:rPr>
  </w:style>
  <w:style w:type="character" w:styleId="BookTitle">
    <w:name w:val="Book Title"/>
    <w:uiPriority w:val="33"/>
    <w:qFormat/>
    <w:rsid w:val="00C030B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30B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19B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3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B44"/>
  </w:style>
  <w:style w:type="paragraph" w:styleId="Footer">
    <w:name w:val="footer"/>
    <w:basedOn w:val="Normal"/>
    <w:link w:val="FooterChar"/>
    <w:uiPriority w:val="99"/>
    <w:unhideWhenUsed/>
    <w:rsid w:val="00033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ftwareEngineering-9.com/Web/Requirements/IEEE-standar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://www.SoftwareEngineering-9.com/Web/Requirements/Viewpoint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15</Pages>
  <Words>4573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IlieC</dc:creator>
  <cp:lastModifiedBy>IlieC</cp:lastModifiedBy>
  <cp:revision>13</cp:revision>
  <dcterms:created xsi:type="dcterms:W3CDTF">2021-09-18T14:55:00Z</dcterms:created>
  <dcterms:modified xsi:type="dcterms:W3CDTF">2021-09-21T05:22:00Z</dcterms:modified>
</cp:coreProperties>
</file>